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E8AD" w14:textId="77777777" w:rsidR="00C92BC5" w:rsidRPr="007B0C88" w:rsidRDefault="007B0C88" w:rsidP="00C92BC5">
      <w:pPr>
        <w:spacing w:after="0" w:line="240" w:lineRule="auto"/>
        <w:outlineLvl w:val="0"/>
        <w:rPr>
          <w:rFonts w:ascii="Mistral" w:eastAsia="Times New Roman" w:hAnsi="Mistral" w:cs="Times New Roman"/>
          <w:b/>
          <w:kern w:val="36"/>
          <w:sz w:val="32"/>
          <w:szCs w:val="32"/>
          <w:lang w:val="bg-BG"/>
        </w:rPr>
      </w:pPr>
      <w:r>
        <w:rPr>
          <w:rFonts w:ascii="Mistral" w:eastAsia="Times New Roman" w:hAnsi="Mistral" w:cs="Times New Roman"/>
          <w:kern w:val="36"/>
          <w:sz w:val="32"/>
          <w:szCs w:val="32"/>
          <w:lang w:val="bg-BG"/>
        </w:rPr>
        <w:t xml:space="preserve">            </w:t>
      </w:r>
      <w:r w:rsidR="00C92BC5" w:rsidRPr="007B0C88">
        <w:rPr>
          <w:rFonts w:ascii="Mistral" w:eastAsia="Times New Roman" w:hAnsi="Mistral" w:cs="Times New Roman"/>
          <w:b/>
          <w:kern w:val="36"/>
          <w:sz w:val="32"/>
          <w:szCs w:val="32"/>
          <w:lang w:val="bg-BG"/>
        </w:rPr>
        <w:t>ОСНОВНО  УЧИЛИЩЕ „ВАСИЛ ЛЕВСКИ“</w:t>
      </w:r>
      <w:r w:rsidR="00563FD8" w:rsidRPr="007B0C88">
        <w:rPr>
          <w:rFonts w:ascii="Mistral" w:eastAsia="Times New Roman" w:hAnsi="Mistral" w:cs="Times New Roman"/>
          <w:b/>
          <w:kern w:val="36"/>
          <w:sz w:val="32"/>
          <w:szCs w:val="32"/>
          <w:lang w:val="bg-BG"/>
        </w:rPr>
        <w:t xml:space="preserve"> </w:t>
      </w:r>
      <w:r w:rsidR="00C92BC5" w:rsidRPr="007B0C88">
        <w:rPr>
          <w:rFonts w:ascii="Mistral" w:eastAsia="Times New Roman" w:hAnsi="Mistral" w:cs="Times New Roman"/>
          <w:b/>
          <w:kern w:val="36"/>
          <w:sz w:val="32"/>
          <w:szCs w:val="32"/>
          <w:lang w:val="bg-BG"/>
        </w:rPr>
        <w:t>С.</w:t>
      </w:r>
      <w:r w:rsidR="00563FD8" w:rsidRPr="007B0C88">
        <w:rPr>
          <w:rFonts w:ascii="Mistral" w:eastAsia="Times New Roman" w:hAnsi="Mistral" w:cs="Times New Roman"/>
          <w:b/>
          <w:kern w:val="36"/>
          <w:sz w:val="32"/>
          <w:szCs w:val="32"/>
          <w:lang w:val="bg-BG"/>
        </w:rPr>
        <w:t xml:space="preserve"> </w:t>
      </w:r>
      <w:r w:rsidR="00C92BC5" w:rsidRPr="007B0C88">
        <w:rPr>
          <w:rFonts w:ascii="Mistral" w:eastAsia="Times New Roman" w:hAnsi="Mistral" w:cs="Times New Roman"/>
          <w:b/>
          <w:kern w:val="36"/>
          <w:sz w:val="32"/>
          <w:szCs w:val="32"/>
          <w:lang w:val="bg-BG"/>
        </w:rPr>
        <w:t>ГОЛЯМ ИЗВОР</w:t>
      </w:r>
      <w:r w:rsidRPr="007B0C88">
        <w:rPr>
          <w:rFonts w:ascii="Mistral" w:eastAsia="Times New Roman" w:hAnsi="Mistral" w:cs="Times New Roman"/>
          <w:b/>
          <w:kern w:val="36"/>
          <w:sz w:val="32"/>
          <w:szCs w:val="32"/>
          <w:lang w:val="bg-BG"/>
        </w:rPr>
        <w:t>,ОБЛ. ЛОВЕЧ</w:t>
      </w:r>
    </w:p>
    <w:p w14:paraId="50E1E8AE" w14:textId="77777777" w:rsidR="00510AED" w:rsidRPr="007B0C88" w:rsidRDefault="00DB472D" w:rsidP="00510AED">
      <w:pPr>
        <w:spacing w:before="180" w:after="180" w:line="300" w:lineRule="atLeast"/>
        <w:rPr>
          <w:rFonts w:ascii="Mistral" w:eastAsia="Times New Roman" w:hAnsi="Mistral" w:cs="Times New Roman"/>
          <w:sz w:val="44"/>
          <w:szCs w:val="44"/>
          <w:lang w:val="bg-BG"/>
        </w:rPr>
      </w:pPr>
      <w:r w:rsidRPr="007B0C88">
        <w:rPr>
          <w:rFonts w:ascii="Mistral" w:eastAsia="Times New Roman" w:hAnsi="Mistral" w:cs="Times New Roman"/>
          <w:sz w:val="44"/>
          <w:szCs w:val="44"/>
          <w:lang w:val="bg-BG"/>
        </w:rPr>
        <w:t xml:space="preserve">  </w:t>
      </w:r>
      <w:proofErr w:type="gramStart"/>
      <w:r w:rsidR="00510AED" w:rsidRPr="007B0C88">
        <w:rPr>
          <w:rFonts w:ascii="Mistral" w:eastAsia="Times New Roman" w:hAnsi="Mistral" w:cs="Times New Roman"/>
          <w:sz w:val="44"/>
          <w:szCs w:val="44"/>
        </w:rPr>
        <w:t>У</w:t>
      </w:r>
      <w:r w:rsidRPr="007B0C88">
        <w:rPr>
          <w:rFonts w:ascii="Mistral" w:eastAsia="Times New Roman" w:hAnsi="Mistral" w:cs="Times New Roman"/>
          <w:sz w:val="44"/>
          <w:szCs w:val="44"/>
          <w:lang w:val="bg-BG"/>
        </w:rPr>
        <w:t>т</w:t>
      </w:r>
      <w:proofErr w:type="spellStart"/>
      <w:r w:rsidR="00510AED" w:rsidRPr="007B0C88">
        <w:rPr>
          <w:rFonts w:ascii="Mistral" w:eastAsia="Times New Roman" w:hAnsi="Mistral" w:cs="Times New Roman"/>
          <w:sz w:val="44"/>
          <w:szCs w:val="44"/>
        </w:rPr>
        <w:t>върдил</w:t>
      </w:r>
      <w:proofErr w:type="spellEnd"/>
      <w:r w:rsidR="00510AED" w:rsidRPr="007B0C88">
        <w:rPr>
          <w:rFonts w:ascii="Mistral" w:eastAsia="Times New Roman" w:hAnsi="Mistral" w:cs="Times New Roman"/>
          <w:sz w:val="44"/>
          <w:szCs w:val="44"/>
        </w:rPr>
        <w:t>:</w:t>
      </w:r>
      <w:r w:rsidR="00510AED" w:rsidRPr="007B0C88">
        <w:rPr>
          <w:rFonts w:ascii="Mistral" w:eastAsia="Times New Roman" w:hAnsi="Mistral" w:cs="Times New Roman"/>
          <w:sz w:val="44"/>
          <w:szCs w:val="44"/>
          <w:lang w:val="bg-BG"/>
        </w:rPr>
        <w:t>…</w:t>
      </w:r>
      <w:proofErr w:type="gramEnd"/>
      <w:r w:rsidR="00510AED" w:rsidRPr="007B0C88">
        <w:rPr>
          <w:rFonts w:ascii="Mistral" w:eastAsia="Times New Roman" w:hAnsi="Mistral" w:cs="Times New Roman"/>
          <w:sz w:val="44"/>
          <w:szCs w:val="44"/>
          <w:lang w:val="bg-BG"/>
        </w:rPr>
        <w:t>……………</w:t>
      </w:r>
    </w:p>
    <w:p w14:paraId="50E1E8AF" w14:textId="02482100" w:rsidR="00510AED" w:rsidRPr="007B0C88" w:rsidRDefault="00510AED" w:rsidP="00510AED">
      <w:pPr>
        <w:spacing w:before="180" w:after="180" w:line="300" w:lineRule="atLeast"/>
        <w:rPr>
          <w:rFonts w:ascii="Mistral" w:eastAsia="Times New Roman" w:hAnsi="Mistral" w:cs="Times New Roman"/>
          <w:sz w:val="44"/>
          <w:szCs w:val="44"/>
          <w:lang w:val="bg-BG"/>
        </w:rPr>
      </w:pPr>
      <w:r w:rsidRPr="007B0C88">
        <w:rPr>
          <w:rFonts w:ascii="Mistral" w:eastAsia="Times New Roman" w:hAnsi="Mistral" w:cs="Times New Roman"/>
          <w:sz w:val="44"/>
          <w:szCs w:val="44"/>
          <w:lang w:val="bg-BG"/>
        </w:rPr>
        <w:t xml:space="preserve">  </w:t>
      </w:r>
      <w:r w:rsidR="00206978">
        <w:rPr>
          <w:rFonts w:ascii="Mistral" w:eastAsia="Times New Roman" w:hAnsi="Mistral" w:cs="Times New Roman"/>
          <w:sz w:val="44"/>
          <w:szCs w:val="44"/>
          <w:lang w:val="bg-BG"/>
        </w:rPr>
        <w:t xml:space="preserve">         </w:t>
      </w:r>
      <w:r w:rsidR="00AB0B84">
        <w:rPr>
          <w:rFonts w:ascii="Mistral" w:eastAsia="Times New Roman" w:hAnsi="Mistral" w:cs="Times New Roman"/>
          <w:sz w:val="44"/>
          <w:szCs w:val="44"/>
          <w:lang w:val="bg-BG"/>
        </w:rPr>
        <w:pict w14:anchorId="2426B2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5" o:title=""/>
            <o:lock v:ext="edit" ungrouping="t" rotation="t" cropping="t" verticies="t" text="t" grouping="t"/>
            <o:signatureline v:ext="edit" id="{A3A98D66-8C2D-4848-82A2-3A7AB3C5D38C}" provid="{00000000-0000-0000-0000-000000000000}" o:suggestedsigner="Даниела Маринова" issignatureline="t"/>
          </v:shape>
        </w:pict>
      </w:r>
    </w:p>
    <w:p w14:paraId="50E1E8B0" w14:textId="02ABC202" w:rsidR="00510AED" w:rsidRPr="00C92BC5" w:rsidRDefault="00510AED" w:rsidP="00510AED">
      <w:pPr>
        <w:spacing w:before="180" w:after="180" w:line="30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</w:t>
      </w:r>
    </w:p>
    <w:p w14:paraId="50E1E8B1" w14:textId="7B2E4C25" w:rsidR="00C92BC5" w:rsidRDefault="00D8551F" w:rsidP="00C92BC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E1E961" wp14:editId="477E3BA2">
                <wp:simplePos x="0" y="0"/>
                <wp:positionH relativeFrom="margin">
                  <wp:align>left</wp:align>
                </wp:positionH>
                <wp:positionV relativeFrom="paragraph">
                  <wp:posOffset>355600</wp:posOffset>
                </wp:positionV>
                <wp:extent cx="5876925" cy="704850"/>
                <wp:effectExtent l="0" t="0" r="0" b="0"/>
                <wp:wrapSquare wrapText="bothSides"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E1E965" w14:textId="116ED42A" w:rsidR="007352AD" w:rsidRPr="00D8551F" w:rsidRDefault="004D7C21" w:rsidP="007352AD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Mistral" w:eastAsia="Times New Roman" w:hAnsi="Mistral" w:cs="Times New Roman"/>
                                <w:b/>
                                <w:color w:val="595959" w:themeColor="text1" w:themeTint="A6"/>
                                <w:kern w:val="36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551F">
                              <w:rPr>
                                <w:rFonts w:ascii="Mistral" w:eastAsia="Times New Roman" w:hAnsi="Mistral" w:cs="Times New Roman"/>
                                <w:b/>
                                <w:color w:val="595959" w:themeColor="text1" w:themeTint="A6"/>
                                <w:kern w:val="36"/>
                                <w:sz w:val="96"/>
                                <w:szCs w:val="96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ГОДИШЕ</w:t>
                            </w:r>
                            <w:r w:rsidR="00444719" w:rsidRPr="00D8551F">
                              <w:rPr>
                                <w:rFonts w:ascii="Mistral" w:eastAsia="Times New Roman" w:hAnsi="Mistral" w:cs="Times New Roman"/>
                                <w:b/>
                                <w:color w:val="595959" w:themeColor="text1" w:themeTint="A6"/>
                                <w:kern w:val="36"/>
                                <w:sz w:val="96"/>
                                <w:szCs w:val="96"/>
                                <w:lang w:val="bg-BG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Н </w:t>
                            </w:r>
                            <w:r w:rsidR="007352AD" w:rsidRPr="00D8551F">
                              <w:rPr>
                                <w:rFonts w:ascii="Mistral" w:eastAsia="Times New Roman" w:hAnsi="Mistral" w:cs="Times New Roman"/>
                                <w:b/>
                                <w:color w:val="595959" w:themeColor="text1" w:themeTint="A6"/>
                                <w:kern w:val="36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ПЛАН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E1E961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0;margin-top:28pt;width:462.75pt;height:55.5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" filled="f" stroked="f">
                <v:textbox>
                  <w:txbxContent>
                    <w:p w14:paraId="50E1E965" w14:textId="116ED42A" w:rsidR="007352AD" w:rsidRPr="00D8551F" w:rsidRDefault="004D7C21" w:rsidP="007352AD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Mistral" w:eastAsia="Times New Roman" w:hAnsi="Mistral" w:cs="Times New Roman"/>
                          <w:b/>
                          <w:color w:val="595959" w:themeColor="text1" w:themeTint="A6"/>
                          <w:kern w:val="36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8551F">
                        <w:rPr>
                          <w:rFonts w:ascii="Mistral" w:eastAsia="Times New Roman" w:hAnsi="Mistral" w:cs="Times New Roman"/>
                          <w:b/>
                          <w:color w:val="595959" w:themeColor="text1" w:themeTint="A6"/>
                          <w:kern w:val="36"/>
                          <w:sz w:val="96"/>
                          <w:szCs w:val="96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ГОДИШЕ</w:t>
                      </w:r>
                      <w:r w:rsidR="00444719" w:rsidRPr="00D8551F">
                        <w:rPr>
                          <w:rFonts w:ascii="Mistral" w:eastAsia="Times New Roman" w:hAnsi="Mistral" w:cs="Times New Roman"/>
                          <w:b/>
                          <w:color w:val="595959" w:themeColor="text1" w:themeTint="A6"/>
                          <w:kern w:val="36"/>
                          <w:sz w:val="96"/>
                          <w:szCs w:val="96"/>
                          <w:lang w:val="bg-BG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Н </w:t>
                      </w:r>
                      <w:r w:rsidR="007352AD" w:rsidRPr="00D8551F">
                        <w:rPr>
                          <w:rFonts w:ascii="Mistral" w:eastAsia="Times New Roman" w:hAnsi="Mistral" w:cs="Times New Roman"/>
                          <w:b/>
                          <w:color w:val="595959" w:themeColor="text1" w:themeTint="A6"/>
                          <w:kern w:val="36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ПЛАН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2BC5">
        <w:rPr>
          <w:rFonts w:ascii="Times New Roman" w:eastAsia="Times New Roman" w:hAnsi="Times New Roman" w:cs="Times New Roman"/>
          <w:b/>
          <w:kern w:val="36"/>
          <w:sz w:val="44"/>
          <w:szCs w:val="44"/>
        </w:rPr>
        <w:t xml:space="preserve">                         </w:t>
      </w:r>
    </w:p>
    <w:p w14:paraId="50E1E8B2" w14:textId="49B9E260" w:rsidR="007352AD" w:rsidRDefault="00C92BC5" w:rsidP="00C92BC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  <w:lang w:val="bg-BG"/>
        </w:rPr>
      </w:pPr>
      <w:r>
        <w:rPr>
          <w:rFonts w:ascii="Times New Roman" w:eastAsia="Times New Roman" w:hAnsi="Times New Roman" w:cs="Times New Roman"/>
          <w:b/>
          <w:kern w:val="36"/>
          <w:sz w:val="44"/>
          <w:szCs w:val="44"/>
          <w:lang w:val="bg-BG"/>
        </w:rPr>
        <w:t xml:space="preserve">                               </w:t>
      </w:r>
    </w:p>
    <w:p w14:paraId="50E1E8B3" w14:textId="012A7A6F" w:rsidR="007352AD" w:rsidRDefault="007352AD" w:rsidP="00C92BC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  <w:lang w:val="bg-BG"/>
        </w:rPr>
      </w:pPr>
    </w:p>
    <w:p w14:paraId="50E1E8B4" w14:textId="0160F531" w:rsidR="007352AD" w:rsidRDefault="00D8551F" w:rsidP="00C92BC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0E1E963" wp14:editId="7FAB13FE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6604635" cy="1828800"/>
                <wp:effectExtent l="0" t="0" r="0" b="1270"/>
                <wp:wrapSquare wrapText="bothSides"/>
                <wp:docPr id="2" name="Текстово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63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093E7C7" w14:textId="74C02328" w:rsidR="003A4327" w:rsidRDefault="007352AD" w:rsidP="007352AD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440AF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за дейността </w:t>
                            </w:r>
                            <w:proofErr w:type="gramStart"/>
                            <w:r w:rsidRPr="00C440AF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на </w:t>
                            </w:r>
                            <w:r w:rsidR="003A4327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657BA5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П</w:t>
                            </w:r>
                            <w:proofErr w:type="gramEnd"/>
                            <w:r w:rsidR="003A4327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8B21ED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Е К </w:t>
                            </w:r>
                            <w:proofErr w:type="spellStart"/>
                            <w:r w:rsidR="008B21ED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К</w:t>
                            </w:r>
                            <w:proofErr w:type="spellEnd"/>
                            <w:r w:rsidR="00444719" w:rsidRPr="00C440AF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14:paraId="74BE6FF9" w14:textId="03EF5B72" w:rsidR="00444719" w:rsidRPr="00C440AF" w:rsidRDefault="00444719" w:rsidP="007352AD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440AF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в ОУ „Васил Левски“- </w:t>
                            </w:r>
                          </w:p>
                          <w:p w14:paraId="50E1E966" w14:textId="4962F784" w:rsidR="007352AD" w:rsidRPr="00C440AF" w:rsidRDefault="00444719" w:rsidP="007352AD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440AF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с. Голям извор</w:t>
                            </w:r>
                          </w:p>
                          <w:p w14:paraId="50E1E967" w14:textId="77777777" w:rsidR="007352AD" w:rsidRPr="00C440AF" w:rsidRDefault="007352AD" w:rsidP="007352AD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14:paraId="50E1E968" w14:textId="09B53379" w:rsidR="007352AD" w:rsidRPr="00C440AF" w:rsidRDefault="008D712D" w:rsidP="007352AD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440AF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през учебната    202</w:t>
                            </w:r>
                            <w:r w:rsidR="00561A4B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  <w:r w:rsidRPr="00C440AF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– 202</w:t>
                            </w:r>
                            <w:r w:rsidR="00561A4B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7</w:t>
                            </w:r>
                            <w:r w:rsidR="007352AD" w:rsidRPr="00C440AF">
                              <w:rPr>
                                <w:rFonts w:ascii="Mistral" w:eastAsia="Times New Roman" w:hAnsi="Mistral" w:cs="Times New Roman"/>
                                <w:b/>
                                <w:color w:val="0BD0D9" w:themeColor="accent3"/>
                                <w:kern w:val="36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година</w:t>
                            </w:r>
                          </w:p>
                          <w:p w14:paraId="50E1E969" w14:textId="63CE1876" w:rsidR="007352AD" w:rsidRPr="00444719" w:rsidRDefault="00444719" w:rsidP="007352AD">
                            <w:pPr>
                              <w:spacing w:before="180" w:after="180" w:line="300" w:lineRule="atLeast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BD0D9" w:themeColor="accent3"/>
                                <w:sz w:val="72"/>
                                <w:szCs w:val="72"/>
                                <w:lang w:val="bg-BG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BD0D9" w:themeColor="accent3"/>
                                <w:sz w:val="72"/>
                                <w:szCs w:val="72"/>
                                <w:lang w:val="bg-BG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E1E963" id="Текстово поле 2" o:spid="_x0000_s1027" type="#_x0000_t202" style="position:absolute;margin-left:0;margin-top:.1pt;width:520.05pt;height:2in;z-index:25166182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" filled="f" stroked="f">
                <v:textbox style="mso-fit-shape-to-text:t">
                  <w:txbxContent>
                    <w:p w14:paraId="1093E7C7" w14:textId="74C02328" w:rsidR="003A4327" w:rsidRDefault="007352AD" w:rsidP="007352AD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440AF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за дейността </w:t>
                      </w:r>
                      <w:proofErr w:type="gramStart"/>
                      <w:r w:rsidRPr="00C440AF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на </w:t>
                      </w:r>
                      <w:r w:rsidR="003A4327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657BA5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П</w:t>
                      </w:r>
                      <w:proofErr w:type="gramEnd"/>
                      <w:r w:rsidR="003A4327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8B21ED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Е К </w:t>
                      </w:r>
                      <w:proofErr w:type="spellStart"/>
                      <w:r w:rsidR="008B21ED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К</w:t>
                      </w:r>
                      <w:proofErr w:type="spellEnd"/>
                      <w:r w:rsidR="00444719" w:rsidRPr="00C440AF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14:paraId="74BE6FF9" w14:textId="03EF5B72" w:rsidR="00444719" w:rsidRPr="00C440AF" w:rsidRDefault="00444719" w:rsidP="007352AD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440AF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в ОУ „Васил Левски“- </w:t>
                      </w:r>
                    </w:p>
                    <w:p w14:paraId="50E1E966" w14:textId="4962F784" w:rsidR="007352AD" w:rsidRPr="00C440AF" w:rsidRDefault="00444719" w:rsidP="007352AD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440AF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с. Голям извор</w:t>
                      </w:r>
                    </w:p>
                    <w:p w14:paraId="50E1E967" w14:textId="77777777" w:rsidR="007352AD" w:rsidRPr="00C440AF" w:rsidRDefault="007352AD" w:rsidP="007352AD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  <w:p w14:paraId="50E1E968" w14:textId="09B53379" w:rsidR="007352AD" w:rsidRPr="00C440AF" w:rsidRDefault="008D712D" w:rsidP="007352AD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440AF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през учебната    202</w:t>
                      </w:r>
                      <w:r w:rsidR="00561A4B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6</w:t>
                      </w:r>
                      <w:r w:rsidRPr="00C440AF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– 202</w:t>
                      </w:r>
                      <w:r w:rsidR="00561A4B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7</w:t>
                      </w:r>
                      <w:r w:rsidR="007352AD" w:rsidRPr="00C440AF">
                        <w:rPr>
                          <w:rFonts w:ascii="Mistral" w:eastAsia="Times New Roman" w:hAnsi="Mistral" w:cs="Times New Roman"/>
                          <w:b/>
                          <w:color w:val="0BD0D9" w:themeColor="accent3"/>
                          <w:kern w:val="36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 година</w:t>
                      </w:r>
                    </w:p>
                    <w:p w14:paraId="50E1E969" w14:textId="63CE1876" w:rsidR="007352AD" w:rsidRPr="00444719" w:rsidRDefault="00444719" w:rsidP="007352AD">
                      <w:pPr>
                        <w:spacing w:before="180" w:after="180" w:line="300" w:lineRule="atLeast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BD0D9" w:themeColor="accent3"/>
                          <w:sz w:val="72"/>
                          <w:szCs w:val="72"/>
                          <w:lang w:val="bg-BG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BD0D9" w:themeColor="accent3"/>
                          <w:sz w:val="72"/>
                          <w:szCs w:val="72"/>
                          <w:lang w:val="bg-BG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2BC5" w:rsidRPr="00C92BC5">
        <w:rPr>
          <w:rFonts w:ascii="Times New Roman" w:eastAsia="Times New Roman" w:hAnsi="Times New Roman" w:cs="Times New Roman"/>
          <w:b/>
          <w:kern w:val="36"/>
          <w:sz w:val="44"/>
          <w:szCs w:val="44"/>
        </w:rPr>
        <w:t xml:space="preserve"> </w:t>
      </w:r>
    </w:p>
    <w:p w14:paraId="50E1E8B5" w14:textId="0D0E8715" w:rsidR="007352AD" w:rsidRDefault="007352AD" w:rsidP="00C92BC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</w:rPr>
      </w:pPr>
    </w:p>
    <w:p w14:paraId="50E1E8B6" w14:textId="5E5E1868" w:rsidR="00C92BC5" w:rsidRPr="00C92BC5" w:rsidRDefault="00C92BC5" w:rsidP="00C92BC5">
      <w:pPr>
        <w:spacing w:before="180" w:after="180" w:line="30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C92BC5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50E1E8B7" w14:textId="77777777" w:rsidR="00C92BC5" w:rsidRPr="00C92BC5" w:rsidRDefault="00C92BC5" w:rsidP="00C92BC5">
      <w:pPr>
        <w:spacing w:before="180" w:after="180" w:line="30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C92BC5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641B52A0" w14:textId="1197913E" w:rsidR="004D565B" w:rsidRPr="00AB0B84" w:rsidRDefault="00C92BC5" w:rsidP="00C92BC5">
      <w:pPr>
        <w:spacing w:before="180" w:after="180" w:line="300" w:lineRule="atLeast"/>
        <w:rPr>
          <w:rFonts w:ascii="Times New Roman" w:eastAsia="Times New Roman" w:hAnsi="Times New Roman" w:cs="Times New Roman"/>
          <w:sz w:val="20"/>
          <w:szCs w:val="20"/>
          <w:lang w:val="bg-BG"/>
        </w:rPr>
      </w:pPr>
      <w:r w:rsidRPr="00C92BC5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50E1E8BB" w14:textId="38600184" w:rsidR="00DB472D" w:rsidRPr="00DD2FCE" w:rsidRDefault="00CB5582" w:rsidP="00C92BC5">
      <w:pPr>
        <w:spacing w:before="180" w:after="180" w:line="30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DD2FCE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lastRenderedPageBreak/>
        <w:t xml:space="preserve">Състав на </w:t>
      </w:r>
      <w:r w:rsidR="003A4327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П</w:t>
      </w:r>
      <w:r w:rsidR="00E5698B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ЕКК</w:t>
      </w:r>
      <w:r w:rsidRPr="00DD2FCE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>:</w:t>
      </w:r>
    </w:p>
    <w:p w14:paraId="53AE4A66" w14:textId="313657F2" w:rsidR="00CB5582" w:rsidRPr="00A80609" w:rsidRDefault="00CB5582" w:rsidP="00A80609">
      <w:p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80609">
        <w:rPr>
          <w:rFonts w:ascii="Times New Roman" w:eastAsia="Times New Roman" w:hAnsi="Times New Roman" w:cs="Times New Roman"/>
          <w:sz w:val="28"/>
          <w:szCs w:val="28"/>
          <w:lang w:val="bg-BG"/>
        </w:rPr>
        <w:t>Марийка Райкова Илиева</w:t>
      </w:r>
      <w:r w:rsidR="00A8060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– председател на </w:t>
      </w:r>
      <w:r w:rsidR="003A4327">
        <w:rPr>
          <w:rFonts w:ascii="Times New Roman" w:eastAsia="Times New Roman" w:hAnsi="Times New Roman" w:cs="Times New Roman"/>
          <w:sz w:val="28"/>
          <w:szCs w:val="28"/>
          <w:lang w:val="bg-BG"/>
        </w:rPr>
        <w:t>П</w:t>
      </w:r>
      <w:r w:rsidR="00F07DD9">
        <w:rPr>
          <w:rFonts w:ascii="Times New Roman" w:eastAsia="Times New Roman" w:hAnsi="Times New Roman" w:cs="Times New Roman"/>
          <w:sz w:val="28"/>
          <w:szCs w:val="28"/>
          <w:lang w:val="bg-BG"/>
        </w:rPr>
        <w:t>ЕКК</w:t>
      </w:r>
    </w:p>
    <w:p w14:paraId="680C4D5C" w14:textId="5F555E7F" w:rsidR="00CB5582" w:rsidRDefault="00CB5582" w:rsidP="00A80609">
      <w:p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A80609">
        <w:rPr>
          <w:rFonts w:ascii="Times New Roman" w:eastAsia="Times New Roman" w:hAnsi="Times New Roman" w:cs="Times New Roman"/>
          <w:sz w:val="28"/>
          <w:szCs w:val="28"/>
          <w:lang w:val="bg-BG"/>
        </w:rPr>
        <w:t>Росица Йорданова Цветкова</w:t>
      </w:r>
      <w:r w:rsidR="00A8060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– протоколчик</w:t>
      </w:r>
    </w:p>
    <w:p w14:paraId="05D51E64" w14:textId="673D6171" w:rsidR="00A80609" w:rsidRPr="00A80609" w:rsidRDefault="00AF5F82" w:rsidP="00A80609">
      <w:p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Членове:</w:t>
      </w:r>
    </w:p>
    <w:p w14:paraId="280CC13A" w14:textId="11CD1639" w:rsidR="00CB5582" w:rsidRPr="00DD2FCE" w:rsidRDefault="00CB5582" w:rsidP="00CB5582">
      <w:pPr>
        <w:pStyle w:val="ab"/>
        <w:numPr>
          <w:ilvl w:val="0"/>
          <w:numId w:val="21"/>
        </w:num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DD2FCE">
        <w:rPr>
          <w:rFonts w:ascii="Times New Roman" w:eastAsia="Times New Roman" w:hAnsi="Times New Roman" w:cs="Times New Roman"/>
          <w:sz w:val="28"/>
          <w:szCs w:val="28"/>
          <w:lang w:val="bg-BG"/>
        </w:rPr>
        <w:t>Галина Борисова Георгиева</w:t>
      </w:r>
    </w:p>
    <w:p w14:paraId="68ADACF0" w14:textId="38D35D37" w:rsidR="00CB5582" w:rsidRPr="00DD2FCE" w:rsidRDefault="003F7BB1" w:rsidP="00CB5582">
      <w:pPr>
        <w:pStyle w:val="ab"/>
        <w:numPr>
          <w:ilvl w:val="0"/>
          <w:numId w:val="21"/>
        </w:num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DD2FCE">
        <w:rPr>
          <w:rFonts w:ascii="Times New Roman" w:eastAsia="Times New Roman" w:hAnsi="Times New Roman" w:cs="Times New Roman"/>
          <w:sz w:val="28"/>
          <w:szCs w:val="28"/>
          <w:lang w:val="bg-BG"/>
        </w:rPr>
        <w:t>Светла Петкова-Иванова</w:t>
      </w:r>
    </w:p>
    <w:p w14:paraId="1C7B70E4" w14:textId="5576C94B" w:rsidR="003F7BB1" w:rsidRPr="00DD2FCE" w:rsidRDefault="003F7BB1" w:rsidP="00CB5582">
      <w:pPr>
        <w:pStyle w:val="ab"/>
        <w:numPr>
          <w:ilvl w:val="0"/>
          <w:numId w:val="21"/>
        </w:num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DD2FCE">
        <w:rPr>
          <w:rFonts w:ascii="Times New Roman" w:eastAsia="Times New Roman" w:hAnsi="Times New Roman" w:cs="Times New Roman"/>
          <w:sz w:val="28"/>
          <w:szCs w:val="28"/>
          <w:lang w:val="bg-BG"/>
        </w:rPr>
        <w:t>Денислав Иванов</w:t>
      </w:r>
    </w:p>
    <w:p w14:paraId="18A2AC01" w14:textId="728FE90B" w:rsidR="00DD2FCE" w:rsidRPr="00DD2FCE" w:rsidRDefault="00561A4B" w:rsidP="00CB5582">
      <w:pPr>
        <w:pStyle w:val="ab"/>
        <w:numPr>
          <w:ilvl w:val="0"/>
          <w:numId w:val="21"/>
        </w:num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Ива </w:t>
      </w:r>
      <w:r w:rsidR="00485CA8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Маргаритова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Иванова</w:t>
      </w:r>
    </w:p>
    <w:p w14:paraId="4FC184F3" w14:textId="1797C2C9" w:rsidR="00DD2FCE" w:rsidRPr="00DD2FCE" w:rsidRDefault="008B21ED" w:rsidP="00CB5582">
      <w:pPr>
        <w:pStyle w:val="ab"/>
        <w:numPr>
          <w:ilvl w:val="0"/>
          <w:numId w:val="21"/>
        </w:num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Николина </w:t>
      </w:r>
      <w:r w:rsidR="00D90654">
        <w:rPr>
          <w:rFonts w:ascii="Times New Roman" w:eastAsia="Times New Roman" w:hAnsi="Times New Roman" w:cs="Times New Roman"/>
          <w:sz w:val="28"/>
          <w:szCs w:val="28"/>
          <w:lang w:val="bg-BG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илев</w:t>
      </w:r>
      <w:r w:rsidR="00D90654">
        <w:rPr>
          <w:rFonts w:ascii="Times New Roman" w:eastAsia="Times New Roman" w:hAnsi="Times New Roman" w:cs="Times New Roman"/>
          <w:sz w:val="28"/>
          <w:szCs w:val="28"/>
          <w:lang w:val="bg-BG"/>
        </w:rPr>
        <w:t>а</w:t>
      </w:r>
    </w:p>
    <w:p w14:paraId="1E00B0DA" w14:textId="7AD9F4B7" w:rsidR="00DD2FCE" w:rsidRPr="00DD2FCE" w:rsidRDefault="00DD2FCE" w:rsidP="00CB5582">
      <w:pPr>
        <w:pStyle w:val="ab"/>
        <w:numPr>
          <w:ilvl w:val="0"/>
          <w:numId w:val="21"/>
        </w:num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DD2FCE">
        <w:rPr>
          <w:rFonts w:ascii="Times New Roman" w:eastAsia="Times New Roman" w:hAnsi="Times New Roman" w:cs="Times New Roman"/>
          <w:sz w:val="28"/>
          <w:szCs w:val="28"/>
          <w:lang w:val="bg-BG"/>
        </w:rPr>
        <w:t>Васил Василев</w:t>
      </w:r>
    </w:p>
    <w:p w14:paraId="3B8F46F1" w14:textId="77777777" w:rsidR="00CB5582" w:rsidRPr="00CB5582" w:rsidRDefault="00CB5582" w:rsidP="00C92BC5">
      <w:pPr>
        <w:spacing w:before="180" w:after="180" w:line="300" w:lineRule="atLeast"/>
        <w:rPr>
          <w:rFonts w:ascii="Times New Roman" w:eastAsia="Times New Roman" w:hAnsi="Times New Roman" w:cs="Times New Roman"/>
          <w:b/>
          <w:bCs/>
          <w:sz w:val="20"/>
          <w:szCs w:val="20"/>
          <w:lang w:val="bg-BG"/>
        </w:rPr>
      </w:pPr>
    </w:p>
    <w:p w14:paraId="50E1E8BD" w14:textId="64001DA5" w:rsidR="00C92BC5" w:rsidRPr="00DD2FCE" w:rsidRDefault="00C92BC5" w:rsidP="00DD2FCE">
      <w:pPr>
        <w:spacing w:before="180" w:after="180" w:line="30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C92BC5">
        <w:rPr>
          <w:rFonts w:ascii="Times New Roman" w:eastAsia="Times New Roman" w:hAnsi="Times New Roman" w:cs="Times New Roman"/>
          <w:b/>
          <w:bCs/>
          <w:sz w:val="20"/>
          <w:szCs w:val="20"/>
        </w:rPr>
        <w:t>  </w:t>
      </w:r>
    </w:p>
    <w:p w14:paraId="50E1E8BF" w14:textId="1DADC4DD" w:rsidR="00C92BC5" w:rsidRPr="00F4526F" w:rsidRDefault="00C92BC5" w:rsidP="00F4526F">
      <w:pPr>
        <w:tabs>
          <w:tab w:val="left" w:pos="8789"/>
        </w:tabs>
        <w:spacing w:before="180" w:after="180" w:line="300" w:lineRule="atLeast"/>
        <w:ind w:right="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bg-BG"/>
        </w:rPr>
      </w:pPr>
      <w:r w:rsidRPr="00C92BC5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DD2FCE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Настоящият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план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r w:rsidR="00723AEF">
        <w:rPr>
          <w:rFonts w:ascii="Times New Roman" w:eastAsia="Times New Roman" w:hAnsi="Times New Roman" w:cs="Times New Roman"/>
          <w:sz w:val="28"/>
          <w:szCs w:val="28"/>
          <w:lang w:val="bg-BG"/>
        </w:rPr>
        <w:t>приет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заседание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gramStart"/>
      <w:r w:rsidR="003A432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5698B">
        <w:rPr>
          <w:rFonts w:ascii="Times New Roman" w:eastAsia="Times New Roman" w:hAnsi="Times New Roman" w:cs="Times New Roman"/>
          <w:sz w:val="28"/>
          <w:szCs w:val="28"/>
          <w:lang w:val="bg-BG"/>
        </w:rPr>
        <w:t>ЕКК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712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8D71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D712D">
        <w:rPr>
          <w:rFonts w:ascii="Times New Roman" w:eastAsia="Times New Roman" w:hAnsi="Times New Roman" w:cs="Times New Roman"/>
          <w:sz w:val="28"/>
          <w:szCs w:val="28"/>
        </w:rPr>
        <w:t>проведено</w:t>
      </w:r>
      <w:proofErr w:type="spellEnd"/>
      <w:r w:rsidR="008D712D">
        <w:rPr>
          <w:rFonts w:ascii="Times New Roman" w:eastAsia="Times New Roman" w:hAnsi="Times New Roman" w:cs="Times New Roman"/>
          <w:sz w:val="28"/>
          <w:szCs w:val="28"/>
        </w:rPr>
        <w:t xml:space="preserve"> на  </w:t>
      </w:r>
      <w:r w:rsidR="00B1337F">
        <w:rPr>
          <w:rFonts w:ascii="Times New Roman" w:eastAsia="Times New Roman" w:hAnsi="Times New Roman" w:cs="Times New Roman"/>
          <w:color w:val="FF0000"/>
          <w:sz w:val="28"/>
          <w:szCs w:val="28"/>
          <w:lang w:val="bg-BG"/>
        </w:rPr>
        <w:t xml:space="preserve"> </w:t>
      </w:r>
      <w:r w:rsidR="008660E6" w:rsidRPr="005776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1</w:t>
      </w:r>
      <w:r w:rsidR="00577613" w:rsidRPr="005776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6</w:t>
      </w:r>
      <w:r w:rsidR="008D712D" w:rsidRPr="005776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.09.202</w:t>
      </w:r>
      <w:r w:rsidR="00561A4B" w:rsidRPr="005776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6</w:t>
      </w:r>
      <w:r w:rsidR="009254F8" w:rsidRPr="005776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</w:t>
      </w:r>
      <w:r w:rsidRPr="005776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</w:t>
      </w:r>
    </w:p>
    <w:p w14:paraId="50E1E8C0" w14:textId="3C4BF55E" w:rsidR="00C92BC5" w:rsidRPr="00C92BC5" w:rsidRDefault="00C92BC5" w:rsidP="00F4526F">
      <w:pPr>
        <w:tabs>
          <w:tab w:val="left" w:pos="8789"/>
        </w:tabs>
        <w:spacing w:after="0" w:line="40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Резултатите от изпълнението на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плана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се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отчитат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края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първия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срок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и в</w:t>
      </w:r>
      <w:r w:rsidR="00723AE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края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учебната година.</w:t>
      </w:r>
    </w:p>
    <w:p w14:paraId="50E1E8C1" w14:textId="77777777" w:rsidR="00C92BC5" w:rsidRPr="00C92BC5" w:rsidRDefault="00C92BC5" w:rsidP="00F4526F">
      <w:pPr>
        <w:tabs>
          <w:tab w:val="left" w:pos="8789"/>
        </w:tabs>
        <w:spacing w:before="180" w:after="18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2BC5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50E1E8C2" w14:textId="77777777" w:rsidR="00C92BC5" w:rsidRPr="00C92BC5" w:rsidRDefault="00C92BC5" w:rsidP="00C92BC5">
      <w:p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C92B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ОСНОВНИ ЦЕЛИ:</w:t>
      </w:r>
    </w:p>
    <w:p w14:paraId="778F0648" w14:textId="03AE6D39" w:rsidR="005A5ED7" w:rsidRPr="005A5ED7" w:rsidRDefault="003F060F" w:rsidP="00ED020B">
      <w:pPr>
        <w:numPr>
          <w:ilvl w:val="0"/>
          <w:numId w:val="3"/>
        </w:numPr>
        <w:spacing w:after="120" w:line="400" w:lineRule="atLeast"/>
        <w:ind w:left="1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Утвърждаване на </w:t>
      </w:r>
      <w:r w:rsidR="003A4327">
        <w:rPr>
          <w:rFonts w:ascii="Times New Roman" w:eastAsia="Times New Roman" w:hAnsi="Times New Roman" w:cs="Times New Roman"/>
          <w:sz w:val="28"/>
          <w:szCs w:val="28"/>
          <w:lang w:val="bg-BG"/>
        </w:rPr>
        <w:t>П</w:t>
      </w:r>
      <w:r w:rsidR="00E5698B">
        <w:rPr>
          <w:rFonts w:ascii="Times New Roman" w:eastAsia="Times New Roman" w:hAnsi="Times New Roman" w:cs="Times New Roman"/>
          <w:sz w:val="28"/>
          <w:szCs w:val="28"/>
          <w:lang w:val="bg-BG"/>
        </w:rPr>
        <w:t>ЕКК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като център на вътрешноквалификационна дейност.</w:t>
      </w:r>
    </w:p>
    <w:p w14:paraId="1BBD270D" w14:textId="44F0FB81" w:rsidR="00ED020B" w:rsidRPr="00ED020B" w:rsidRDefault="005A5ED7" w:rsidP="00ED020B">
      <w:pPr>
        <w:numPr>
          <w:ilvl w:val="0"/>
          <w:numId w:val="3"/>
        </w:numPr>
        <w:spacing w:after="120" w:line="400" w:lineRule="atLeast"/>
        <w:ind w:left="1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5E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Усъвършенстване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методиката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преподаване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</w:p>
    <w:p w14:paraId="393B7366" w14:textId="710B2C7F" w:rsidR="003F060F" w:rsidRDefault="00ED020B" w:rsidP="007352AD">
      <w:pPr>
        <w:numPr>
          <w:ilvl w:val="0"/>
          <w:numId w:val="3"/>
        </w:numPr>
        <w:spacing w:after="120" w:line="400" w:lineRule="atLeast"/>
        <w:ind w:left="1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Формиране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нагласа и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умения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екипна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проектна</w:t>
      </w:r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</w:p>
    <w:p w14:paraId="7CCA4B52" w14:textId="2DF0FEDC" w:rsidR="00E80E1D" w:rsidRPr="00981D19" w:rsidRDefault="00E80E1D" w:rsidP="00981D19">
      <w:pPr>
        <w:numPr>
          <w:ilvl w:val="0"/>
          <w:numId w:val="3"/>
        </w:numPr>
        <w:spacing w:after="0" w:line="400" w:lineRule="atLeast"/>
        <w:ind w:left="1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Преодоляване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223F50">
        <w:rPr>
          <w:rFonts w:ascii="Times New Roman" w:eastAsia="Times New Roman" w:hAnsi="Times New Roman" w:cs="Times New Roman"/>
          <w:sz w:val="28"/>
          <w:szCs w:val="28"/>
          <w:lang w:val="bg-BG"/>
        </w:rPr>
        <w:t>пропуските</w:t>
      </w:r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и повишаване качеството на знанията</w:t>
      </w:r>
      <w:r w:rsidR="004E34A9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уменията </w:t>
      </w:r>
      <w:r w:rsidR="004E34A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 компетентностите </w:t>
      </w:r>
      <w:r w:rsidRPr="00C92BC5">
        <w:rPr>
          <w:rFonts w:ascii="Times New Roman" w:eastAsia="Times New Roman" w:hAnsi="Times New Roman" w:cs="Times New Roman"/>
          <w:sz w:val="28"/>
          <w:szCs w:val="28"/>
        </w:rPr>
        <w:t>на учениците.</w:t>
      </w:r>
    </w:p>
    <w:p w14:paraId="50E1E8C3" w14:textId="18B937C6" w:rsidR="00C92BC5" w:rsidRPr="00C92BC5" w:rsidRDefault="00C92BC5" w:rsidP="007352AD">
      <w:pPr>
        <w:numPr>
          <w:ilvl w:val="0"/>
          <w:numId w:val="3"/>
        </w:numPr>
        <w:spacing w:after="120" w:line="400" w:lineRule="atLeast"/>
        <w:ind w:left="1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92BC5">
        <w:rPr>
          <w:rFonts w:ascii="Times New Roman" w:eastAsia="Times New Roman" w:hAnsi="Times New Roman" w:cs="Times New Roman"/>
          <w:sz w:val="28"/>
          <w:szCs w:val="28"/>
        </w:rPr>
        <w:t>Пълноценно организиране на</w:t>
      </w:r>
      <w:r w:rsidR="007B0C88">
        <w:rPr>
          <w:rFonts w:ascii="Times New Roman" w:eastAsia="Times New Roman" w:hAnsi="Times New Roman" w:cs="Times New Roman"/>
          <w:sz w:val="28"/>
          <w:szCs w:val="28"/>
        </w:rPr>
        <w:t xml:space="preserve"> учебната работа </w:t>
      </w:r>
      <w:r w:rsidR="00ED020B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с </w:t>
      </w:r>
      <w:r w:rsidR="00DF5E2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цел </w:t>
      </w:r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повишаване и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разширяване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общата култура,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интелектуални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социални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компетенции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учениците, за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формиране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тях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нагласа и модели на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активен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живот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DF5E2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общество</w:t>
      </w:r>
      <w:proofErr w:type="spellEnd"/>
      <w:r w:rsidR="00E80E1D">
        <w:rPr>
          <w:rFonts w:ascii="Times New Roman" w:eastAsia="Times New Roman" w:hAnsi="Times New Roman" w:cs="Times New Roman"/>
          <w:sz w:val="28"/>
          <w:szCs w:val="28"/>
          <w:lang w:val="bg-BG"/>
        </w:rPr>
        <w:t>то</w:t>
      </w:r>
      <w:r w:rsidRPr="00C92BC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E1E8C5" w14:textId="52617F19" w:rsidR="00C92BC5" w:rsidRPr="00C92BC5" w:rsidRDefault="00C92BC5" w:rsidP="002C6F3F">
      <w:pPr>
        <w:numPr>
          <w:ilvl w:val="0"/>
          <w:numId w:val="3"/>
        </w:numPr>
        <w:spacing w:after="120" w:line="400" w:lineRule="atLeast"/>
        <w:ind w:left="1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Поставяне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индивидуалността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детето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в центъра на </w:t>
      </w:r>
      <w:proofErr w:type="spellStart"/>
      <w:r w:rsidRPr="00C92BC5">
        <w:rPr>
          <w:rFonts w:ascii="Times New Roman" w:eastAsia="Times New Roman" w:hAnsi="Times New Roman" w:cs="Times New Roman"/>
          <w:sz w:val="28"/>
          <w:szCs w:val="28"/>
        </w:rPr>
        <w:t>учебния</w:t>
      </w:r>
      <w:proofErr w:type="spellEnd"/>
      <w:r w:rsidRPr="00C92BC5">
        <w:rPr>
          <w:rFonts w:ascii="Times New Roman" w:eastAsia="Times New Roman" w:hAnsi="Times New Roman" w:cs="Times New Roman"/>
          <w:sz w:val="28"/>
          <w:szCs w:val="28"/>
        </w:rPr>
        <w:t xml:space="preserve"> процес</w:t>
      </w:r>
      <w:r w:rsidR="000B0F6A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</w:p>
    <w:p w14:paraId="50E1E8C7" w14:textId="6B9BBB98" w:rsidR="00C92BC5" w:rsidRPr="005A5ED7" w:rsidRDefault="00C92BC5" w:rsidP="005A5ED7">
      <w:pPr>
        <w:numPr>
          <w:ilvl w:val="0"/>
          <w:numId w:val="3"/>
        </w:numPr>
        <w:spacing w:after="0" w:line="400" w:lineRule="atLeast"/>
        <w:ind w:left="1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A5ED7">
        <w:rPr>
          <w:rFonts w:ascii="Times New Roman" w:eastAsia="Times New Roman" w:hAnsi="Times New Roman" w:cs="Times New Roman"/>
          <w:sz w:val="28"/>
          <w:szCs w:val="28"/>
        </w:rPr>
        <w:t>Изграждане</w:t>
      </w:r>
      <w:proofErr w:type="spellEnd"/>
      <w:r w:rsidRPr="005A5ED7">
        <w:rPr>
          <w:rFonts w:ascii="Times New Roman" w:eastAsia="Times New Roman" w:hAnsi="Times New Roman" w:cs="Times New Roman"/>
          <w:sz w:val="28"/>
          <w:szCs w:val="28"/>
        </w:rPr>
        <w:t xml:space="preserve"> на уменията на уче</w:t>
      </w:r>
      <w:r w:rsidR="001D2AF9" w:rsidRPr="005A5ED7">
        <w:rPr>
          <w:rFonts w:ascii="Times New Roman" w:eastAsia="Times New Roman" w:hAnsi="Times New Roman" w:cs="Times New Roman"/>
          <w:sz w:val="28"/>
          <w:szCs w:val="28"/>
        </w:rPr>
        <w:t xml:space="preserve">ниците за </w:t>
      </w:r>
      <w:proofErr w:type="spellStart"/>
      <w:r w:rsidR="001D2AF9" w:rsidRPr="005A5ED7">
        <w:rPr>
          <w:rFonts w:ascii="Times New Roman" w:eastAsia="Times New Roman" w:hAnsi="Times New Roman" w:cs="Times New Roman"/>
          <w:sz w:val="28"/>
          <w:szCs w:val="28"/>
        </w:rPr>
        <w:t>прилагане</w:t>
      </w:r>
      <w:proofErr w:type="spellEnd"/>
      <w:r w:rsidR="001D2AF9" w:rsidRPr="005A5ED7">
        <w:rPr>
          <w:rFonts w:ascii="Times New Roman" w:eastAsia="Times New Roman" w:hAnsi="Times New Roman" w:cs="Times New Roman"/>
          <w:sz w:val="28"/>
          <w:szCs w:val="28"/>
        </w:rPr>
        <w:t xml:space="preserve"> на знанията</w:t>
      </w:r>
      <w:r w:rsidRPr="005A5ED7">
        <w:rPr>
          <w:rFonts w:ascii="Times New Roman" w:eastAsia="Times New Roman" w:hAnsi="Times New Roman" w:cs="Times New Roman"/>
          <w:sz w:val="28"/>
          <w:szCs w:val="28"/>
        </w:rPr>
        <w:t>,</w:t>
      </w:r>
      <w:r w:rsidR="007B0C88" w:rsidRPr="005A5ED7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уменията и компетентностите,</w:t>
      </w:r>
      <w:r w:rsidRPr="005A5E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5ED7">
        <w:rPr>
          <w:rFonts w:ascii="Times New Roman" w:eastAsia="Times New Roman" w:hAnsi="Times New Roman" w:cs="Times New Roman"/>
          <w:sz w:val="28"/>
          <w:szCs w:val="28"/>
        </w:rPr>
        <w:t>получени</w:t>
      </w:r>
      <w:proofErr w:type="spellEnd"/>
      <w:r w:rsidRPr="005A5E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A5ED7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A5ED7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 </w:t>
      </w:r>
      <w:r w:rsidRPr="005A5ED7">
        <w:rPr>
          <w:rFonts w:ascii="Times New Roman" w:eastAsia="Times New Roman" w:hAnsi="Times New Roman" w:cs="Times New Roman"/>
          <w:sz w:val="28"/>
          <w:szCs w:val="28"/>
        </w:rPr>
        <w:t>училище</w:t>
      </w:r>
      <w:proofErr w:type="gramEnd"/>
      <w:r w:rsidRPr="005A5ED7">
        <w:rPr>
          <w:rFonts w:ascii="Times New Roman" w:eastAsia="Times New Roman" w:hAnsi="Times New Roman" w:cs="Times New Roman"/>
          <w:sz w:val="28"/>
          <w:szCs w:val="28"/>
        </w:rPr>
        <w:t xml:space="preserve"> в практиката.</w:t>
      </w:r>
    </w:p>
    <w:p w14:paraId="50E1E8C9" w14:textId="149D54A4" w:rsidR="00EE71F9" w:rsidRPr="00C92BC5" w:rsidRDefault="00EE71F9" w:rsidP="00981D19">
      <w:pPr>
        <w:spacing w:after="0" w:line="400" w:lineRule="atLeast"/>
        <w:ind w:left="13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50E1E8CA" w14:textId="77777777" w:rsidR="00C92BC5" w:rsidRPr="00C92BC5" w:rsidRDefault="00C92BC5" w:rsidP="00C92BC5">
      <w:p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C92BC5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0E1E8CB" w14:textId="77777777" w:rsidR="00C92BC5" w:rsidRPr="006A031E" w:rsidRDefault="00C92BC5" w:rsidP="006A031E">
      <w:pPr>
        <w:spacing w:before="180" w:after="180" w:line="30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C92BC5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ОСНОВНИ ЗАДАЧИ:</w:t>
      </w:r>
    </w:p>
    <w:p w14:paraId="50E1E8CC" w14:textId="77777777" w:rsidR="00C92BC5" w:rsidRPr="00EE71F9" w:rsidRDefault="001D2AF9" w:rsidP="00EE71F9">
      <w:pPr>
        <w:pStyle w:val="ab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1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Усвояване </w:t>
      </w:r>
      <w:proofErr w:type="spellStart"/>
      <w:r w:rsidRPr="00EE71F9">
        <w:rPr>
          <w:rFonts w:ascii="Times New Roman" w:eastAsia="Times New Roman" w:hAnsi="Times New Roman" w:cs="Times New Roman"/>
          <w:sz w:val="28"/>
          <w:szCs w:val="28"/>
        </w:rPr>
        <w:t>заложените</w:t>
      </w:r>
      <w:proofErr w:type="spellEnd"/>
      <w:r w:rsidRPr="00EE71F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в учебните програми</w:t>
      </w:r>
      <w:r w:rsidRPr="00EE71F9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Pr="00EE71F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различните учебни предмети</w:t>
      </w:r>
      <w:r w:rsidRPr="00EE71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E71F9">
        <w:rPr>
          <w:rFonts w:ascii="Times New Roman" w:eastAsia="Times New Roman" w:hAnsi="Times New Roman" w:cs="Times New Roman"/>
          <w:sz w:val="28"/>
          <w:szCs w:val="28"/>
        </w:rPr>
        <w:t>знания</w:t>
      </w:r>
      <w:proofErr w:type="spellEnd"/>
      <w:r w:rsidRPr="00EE71F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C92BC5" w:rsidRPr="00EE71F9">
        <w:rPr>
          <w:rFonts w:ascii="Times New Roman" w:eastAsia="Times New Roman" w:hAnsi="Times New Roman" w:cs="Times New Roman"/>
          <w:sz w:val="28"/>
          <w:szCs w:val="28"/>
        </w:rPr>
        <w:t>умения</w:t>
      </w:r>
      <w:proofErr w:type="spellEnd"/>
      <w:r w:rsidRPr="00EE71F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и компетентности</w:t>
      </w:r>
      <w:r w:rsidR="00923A29" w:rsidRPr="00EE71F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/ДОС/</w:t>
      </w:r>
      <w:r w:rsidR="00C92BC5" w:rsidRPr="00EE71F9">
        <w:rPr>
          <w:rFonts w:ascii="Times New Roman" w:eastAsia="Times New Roman" w:hAnsi="Times New Roman" w:cs="Times New Roman"/>
          <w:sz w:val="28"/>
          <w:szCs w:val="28"/>
        </w:rPr>
        <w:t>, съобразно</w:t>
      </w:r>
      <w:r w:rsidR="00923A29" w:rsidRPr="00EE71F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="00C92BC5" w:rsidRPr="00EE71F9">
        <w:rPr>
          <w:rFonts w:ascii="Times New Roman" w:eastAsia="Times New Roman" w:hAnsi="Times New Roman" w:cs="Times New Roman"/>
          <w:sz w:val="28"/>
          <w:szCs w:val="28"/>
        </w:rPr>
        <w:t>индивидуал</w:t>
      </w:r>
      <w:r w:rsidR="002C6F3F" w:rsidRPr="00EE71F9">
        <w:rPr>
          <w:rFonts w:ascii="Times New Roman" w:eastAsia="Times New Roman" w:hAnsi="Times New Roman" w:cs="Times New Roman"/>
          <w:sz w:val="28"/>
          <w:szCs w:val="28"/>
        </w:rPr>
        <w:t>ния</w:t>
      </w:r>
      <w:proofErr w:type="spellEnd"/>
      <w:r w:rsidR="002C6F3F" w:rsidRPr="00EE71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2C6F3F" w:rsidRPr="00EE71F9">
        <w:rPr>
          <w:rFonts w:ascii="Times New Roman" w:eastAsia="Times New Roman" w:hAnsi="Times New Roman" w:cs="Times New Roman"/>
          <w:sz w:val="28"/>
          <w:szCs w:val="28"/>
        </w:rPr>
        <w:t>темп</w:t>
      </w:r>
      <w:proofErr w:type="spellEnd"/>
      <w:r w:rsidR="002C6F3F" w:rsidRPr="00EE71F9">
        <w:rPr>
          <w:rFonts w:ascii="Times New Roman" w:eastAsia="Times New Roman" w:hAnsi="Times New Roman" w:cs="Times New Roman"/>
          <w:sz w:val="28"/>
          <w:szCs w:val="28"/>
        </w:rPr>
        <w:t xml:space="preserve"> на развитие на </w:t>
      </w:r>
      <w:proofErr w:type="spellStart"/>
      <w:r w:rsidR="002C6F3F" w:rsidRPr="00EE71F9">
        <w:rPr>
          <w:rFonts w:ascii="Times New Roman" w:eastAsia="Times New Roman" w:hAnsi="Times New Roman" w:cs="Times New Roman"/>
          <w:sz w:val="28"/>
          <w:szCs w:val="28"/>
        </w:rPr>
        <w:t>учени</w:t>
      </w:r>
      <w:proofErr w:type="spellEnd"/>
      <w:r w:rsidR="002C6F3F" w:rsidRPr="00EE71F9">
        <w:rPr>
          <w:rFonts w:ascii="Times New Roman" w:eastAsia="Times New Roman" w:hAnsi="Times New Roman" w:cs="Times New Roman"/>
          <w:sz w:val="28"/>
          <w:szCs w:val="28"/>
          <w:lang w:val="bg-BG"/>
        </w:rPr>
        <w:t>ците</w:t>
      </w:r>
      <w:r w:rsidR="00D061A2" w:rsidRPr="00EE71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E1E8CD" w14:textId="54CC6052" w:rsidR="00C92BC5" w:rsidRPr="006A031E" w:rsidRDefault="00C92BC5" w:rsidP="002C6F3F">
      <w:pPr>
        <w:numPr>
          <w:ilvl w:val="0"/>
          <w:numId w:val="8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A031E">
        <w:rPr>
          <w:rFonts w:ascii="Times New Roman" w:eastAsia="Times New Roman" w:hAnsi="Times New Roman" w:cs="Times New Roman"/>
          <w:sz w:val="28"/>
          <w:szCs w:val="28"/>
        </w:rPr>
        <w:t>Засилване</w:t>
      </w:r>
      <w:proofErr w:type="spellEnd"/>
      <w:r w:rsidRPr="006A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eastAsia="Times New Roman" w:hAnsi="Times New Roman" w:cs="Times New Roman"/>
          <w:sz w:val="28"/>
          <w:szCs w:val="28"/>
        </w:rPr>
        <w:t>интереса</w:t>
      </w:r>
      <w:proofErr w:type="spellEnd"/>
      <w:r w:rsidRPr="006A031E">
        <w:rPr>
          <w:rFonts w:ascii="Times New Roman" w:eastAsia="Times New Roman" w:hAnsi="Times New Roman" w:cs="Times New Roman"/>
          <w:sz w:val="28"/>
          <w:szCs w:val="28"/>
        </w:rPr>
        <w:t xml:space="preserve"> на учениците към </w:t>
      </w:r>
      <w:proofErr w:type="spellStart"/>
      <w:r w:rsidRPr="006A031E">
        <w:rPr>
          <w:rFonts w:ascii="Times New Roman" w:eastAsia="Times New Roman" w:hAnsi="Times New Roman" w:cs="Times New Roman"/>
          <w:sz w:val="28"/>
          <w:szCs w:val="28"/>
        </w:rPr>
        <w:t>урочната</w:t>
      </w:r>
      <w:proofErr w:type="spellEnd"/>
      <w:r w:rsidRPr="006A031E">
        <w:rPr>
          <w:rFonts w:ascii="Times New Roman" w:eastAsia="Times New Roman" w:hAnsi="Times New Roman" w:cs="Times New Roman"/>
          <w:sz w:val="28"/>
          <w:szCs w:val="28"/>
        </w:rPr>
        <w:t xml:space="preserve"> и извънурочна дейност.</w:t>
      </w:r>
    </w:p>
    <w:p w14:paraId="50E1E8CE" w14:textId="77777777" w:rsidR="006A031E" w:rsidRPr="006A031E" w:rsidRDefault="00C92BC5" w:rsidP="002C6F3F">
      <w:pPr>
        <w:pStyle w:val="ab"/>
        <w:numPr>
          <w:ilvl w:val="0"/>
          <w:numId w:val="8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A031E">
        <w:rPr>
          <w:rFonts w:ascii="Times New Roman" w:eastAsia="Times New Roman" w:hAnsi="Times New Roman" w:cs="Times New Roman"/>
          <w:sz w:val="28"/>
          <w:szCs w:val="28"/>
        </w:rPr>
        <w:t>Системно</w:t>
      </w:r>
      <w:proofErr w:type="spellEnd"/>
      <w:r w:rsidRPr="006A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eastAsia="Times New Roman" w:hAnsi="Times New Roman" w:cs="Times New Roman"/>
          <w:sz w:val="28"/>
          <w:szCs w:val="28"/>
        </w:rPr>
        <w:t>прилага</w:t>
      </w:r>
      <w:r w:rsidR="00D061A2">
        <w:rPr>
          <w:rFonts w:ascii="Times New Roman" w:eastAsia="Times New Roman" w:hAnsi="Times New Roman" w:cs="Times New Roman"/>
          <w:sz w:val="28"/>
          <w:szCs w:val="28"/>
        </w:rPr>
        <w:t>не</w:t>
      </w:r>
      <w:proofErr w:type="spellEnd"/>
      <w:r w:rsidR="00D061A2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D061A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ИКТ в </w:t>
      </w:r>
      <w:proofErr w:type="spellStart"/>
      <w:r w:rsidR="00D061A2">
        <w:rPr>
          <w:rFonts w:ascii="Times New Roman" w:eastAsia="Times New Roman" w:hAnsi="Times New Roman" w:cs="Times New Roman"/>
          <w:sz w:val="28"/>
          <w:szCs w:val="28"/>
          <w:lang w:val="bg-BG"/>
        </w:rPr>
        <w:t>урочната</w:t>
      </w:r>
      <w:proofErr w:type="spellEnd"/>
      <w:r w:rsidR="00D061A2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работа</w:t>
      </w:r>
      <w:r w:rsidR="00D061A2">
        <w:rPr>
          <w:rFonts w:ascii="Times New Roman" w:eastAsia="Times New Roman" w:hAnsi="Times New Roman" w:cs="Times New Roman"/>
          <w:sz w:val="28"/>
          <w:szCs w:val="28"/>
        </w:rPr>
        <w:t xml:space="preserve">, което ще </w:t>
      </w:r>
      <w:proofErr w:type="spellStart"/>
      <w:r w:rsidR="00D061A2">
        <w:rPr>
          <w:rFonts w:ascii="Times New Roman" w:eastAsia="Times New Roman" w:hAnsi="Times New Roman" w:cs="Times New Roman"/>
          <w:sz w:val="28"/>
          <w:szCs w:val="28"/>
        </w:rPr>
        <w:t>способства</w:t>
      </w:r>
      <w:proofErr w:type="spellEnd"/>
      <w:r w:rsidRPr="006A031E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6A031E">
        <w:rPr>
          <w:rFonts w:ascii="Times New Roman" w:eastAsia="Times New Roman" w:hAnsi="Times New Roman" w:cs="Times New Roman"/>
          <w:sz w:val="28"/>
          <w:szCs w:val="28"/>
        </w:rPr>
        <w:t>реализация</w:t>
      </w:r>
      <w:proofErr w:type="spellEnd"/>
      <w:r w:rsidRPr="006A031E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6A031E">
        <w:rPr>
          <w:rFonts w:ascii="Times New Roman" w:eastAsia="Times New Roman" w:hAnsi="Times New Roman" w:cs="Times New Roman"/>
          <w:sz w:val="28"/>
          <w:szCs w:val="28"/>
        </w:rPr>
        <w:t>приоритетите</w:t>
      </w:r>
      <w:proofErr w:type="spellEnd"/>
      <w:r w:rsidRPr="006A031E">
        <w:rPr>
          <w:rFonts w:ascii="Times New Roman" w:eastAsia="Times New Roman" w:hAnsi="Times New Roman" w:cs="Times New Roman"/>
          <w:sz w:val="28"/>
          <w:szCs w:val="28"/>
        </w:rPr>
        <w:t xml:space="preserve"> на училището.</w:t>
      </w:r>
    </w:p>
    <w:p w14:paraId="50E1E8CF" w14:textId="77777777" w:rsidR="006A031E" w:rsidRPr="006A031E" w:rsidRDefault="008D712D" w:rsidP="002C6F3F">
      <w:pPr>
        <w:pStyle w:val="ab"/>
        <w:numPr>
          <w:ilvl w:val="0"/>
          <w:numId w:val="8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712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О</w:t>
      </w:r>
      <w:proofErr w:type="spellStart"/>
      <w:r w:rsidR="002C6F3F">
        <w:rPr>
          <w:rFonts w:ascii="Times New Roman" w:hAnsi="Times New Roman" w:cs="Times New Roman"/>
          <w:sz w:val="28"/>
          <w:szCs w:val="28"/>
        </w:rPr>
        <w:t>ценяване</w:t>
      </w:r>
      <w:proofErr w:type="spellEnd"/>
      <w:r w:rsidR="002C6F3F">
        <w:rPr>
          <w:rFonts w:ascii="Times New Roman" w:hAnsi="Times New Roman" w:cs="Times New Roman"/>
          <w:sz w:val="28"/>
          <w:szCs w:val="28"/>
        </w:rPr>
        <w:t xml:space="preserve"> </w:t>
      </w:r>
      <w:r w:rsidR="002C6F3F">
        <w:rPr>
          <w:rFonts w:ascii="Times New Roman" w:hAnsi="Times New Roman" w:cs="Times New Roman"/>
          <w:sz w:val="28"/>
          <w:szCs w:val="28"/>
          <w:lang w:val="bg-BG"/>
        </w:rPr>
        <w:t xml:space="preserve"> знанията,</w:t>
      </w:r>
      <w:r w:rsidR="006A031E" w:rsidRPr="006A031E">
        <w:rPr>
          <w:rFonts w:ascii="Times New Roman" w:hAnsi="Times New Roman" w:cs="Times New Roman"/>
          <w:sz w:val="28"/>
          <w:szCs w:val="28"/>
        </w:rPr>
        <w:t xml:space="preserve"> уменията и компетентностите на учениците</w:t>
      </w:r>
      <w:r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6A031E"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031E" w:rsidRPr="006A031E">
        <w:rPr>
          <w:rFonts w:ascii="Times New Roman" w:hAnsi="Times New Roman" w:cs="Times New Roman"/>
          <w:sz w:val="28"/>
          <w:szCs w:val="28"/>
        </w:rPr>
        <w:t>формирани</w:t>
      </w:r>
      <w:proofErr w:type="spellEnd"/>
      <w:r w:rsidR="006A031E" w:rsidRPr="006A031E">
        <w:rPr>
          <w:rFonts w:ascii="Times New Roman" w:hAnsi="Times New Roman" w:cs="Times New Roman"/>
          <w:sz w:val="28"/>
          <w:szCs w:val="28"/>
        </w:rPr>
        <w:t xml:space="preserve"> в процеса на обучение.</w:t>
      </w:r>
    </w:p>
    <w:p w14:paraId="50E1E8D0" w14:textId="77777777" w:rsidR="006A031E" w:rsidRPr="006A031E" w:rsidRDefault="006A031E" w:rsidP="002C6F3F">
      <w:pPr>
        <w:pStyle w:val="ab"/>
        <w:numPr>
          <w:ilvl w:val="0"/>
          <w:numId w:val="8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31E">
        <w:rPr>
          <w:rFonts w:ascii="Times New Roman" w:hAnsi="Times New Roman" w:cs="Times New Roman"/>
          <w:sz w:val="28"/>
          <w:szCs w:val="28"/>
        </w:rPr>
        <w:t xml:space="preserve">Осигуряване на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оптимално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разгръщане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личностния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потенциал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на учениците.</w:t>
      </w:r>
    </w:p>
    <w:p w14:paraId="50E1E8D1" w14:textId="235D5ECF" w:rsidR="006A031E" w:rsidRPr="006A031E" w:rsidRDefault="006A031E" w:rsidP="002C6F3F">
      <w:pPr>
        <w:pStyle w:val="ab"/>
        <w:numPr>
          <w:ilvl w:val="0"/>
          <w:numId w:val="8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031E">
        <w:rPr>
          <w:rFonts w:ascii="Times New Roman" w:hAnsi="Times New Roman" w:cs="Times New Roman"/>
          <w:sz w:val="28"/>
          <w:szCs w:val="28"/>
        </w:rPr>
        <w:t xml:space="preserve">Планиране на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урочната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работа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съобразяване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особености</w:t>
      </w:r>
      <w:proofErr w:type="spellEnd"/>
      <w:r w:rsidR="00D50CB4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Pr="006A031E">
        <w:rPr>
          <w:rFonts w:ascii="Times New Roman" w:hAnsi="Times New Roman" w:cs="Times New Roman"/>
          <w:sz w:val="28"/>
          <w:szCs w:val="28"/>
        </w:rPr>
        <w:t xml:space="preserve"> на учениците.</w:t>
      </w:r>
    </w:p>
    <w:p w14:paraId="50E1E8D2" w14:textId="77777777" w:rsidR="006A031E" w:rsidRPr="006A031E" w:rsidRDefault="006A031E" w:rsidP="002C6F3F">
      <w:pPr>
        <w:pStyle w:val="ab"/>
        <w:numPr>
          <w:ilvl w:val="0"/>
          <w:numId w:val="8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Използване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ефективни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методи на преподаване за овладяване на знанията и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тяхното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прилагане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>.</w:t>
      </w:r>
    </w:p>
    <w:p w14:paraId="50E1E8D3" w14:textId="77777777" w:rsidR="006A031E" w:rsidRPr="00177902" w:rsidRDefault="006A031E" w:rsidP="002C6F3F">
      <w:pPr>
        <w:pStyle w:val="ab"/>
        <w:numPr>
          <w:ilvl w:val="0"/>
          <w:numId w:val="8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Поставяне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на ученика в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активна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позиция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отношение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на знанията,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насърчаването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му за овладяване и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практикуване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интелектуалните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стимулиращи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активното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му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комуникативно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31E">
        <w:rPr>
          <w:rFonts w:ascii="Times New Roman" w:hAnsi="Times New Roman" w:cs="Times New Roman"/>
          <w:sz w:val="28"/>
          <w:szCs w:val="28"/>
        </w:rPr>
        <w:t>поведение</w:t>
      </w:r>
      <w:proofErr w:type="spellEnd"/>
      <w:r w:rsidRPr="006A031E">
        <w:rPr>
          <w:rFonts w:ascii="Times New Roman" w:hAnsi="Times New Roman" w:cs="Times New Roman"/>
          <w:sz w:val="28"/>
          <w:szCs w:val="28"/>
        </w:rPr>
        <w:t>.</w:t>
      </w:r>
    </w:p>
    <w:p w14:paraId="59729D6A" w14:textId="77777777" w:rsidR="00177902" w:rsidRPr="00A63D17" w:rsidRDefault="00177902" w:rsidP="00177902">
      <w:pPr>
        <w:pStyle w:val="ab"/>
        <w:numPr>
          <w:ilvl w:val="0"/>
          <w:numId w:val="8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63D17">
        <w:rPr>
          <w:rFonts w:ascii="Times New Roman" w:hAnsi="Times New Roman" w:cs="Times New Roman"/>
          <w:sz w:val="28"/>
          <w:szCs w:val="28"/>
        </w:rPr>
        <w:t>Формиране</w:t>
      </w:r>
      <w:proofErr w:type="spellEnd"/>
      <w:r w:rsidRPr="00A63D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63D17">
        <w:rPr>
          <w:rFonts w:ascii="Times New Roman" w:hAnsi="Times New Roman" w:cs="Times New Roman"/>
          <w:sz w:val="28"/>
          <w:szCs w:val="28"/>
        </w:rPr>
        <w:t>знания</w:t>
      </w:r>
      <w:proofErr w:type="spellEnd"/>
      <w:r w:rsidRPr="00A63D17">
        <w:rPr>
          <w:rFonts w:ascii="Times New Roman" w:hAnsi="Times New Roman" w:cs="Times New Roman"/>
          <w:sz w:val="28"/>
          <w:szCs w:val="28"/>
        </w:rPr>
        <w:t xml:space="preserve"> и личностни </w:t>
      </w:r>
      <w:proofErr w:type="spellStart"/>
      <w:r w:rsidRPr="00A63D17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A63D17">
        <w:rPr>
          <w:rFonts w:ascii="Times New Roman" w:hAnsi="Times New Roman" w:cs="Times New Roman"/>
          <w:sz w:val="28"/>
          <w:szCs w:val="28"/>
        </w:rPr>
        <w:t xml:space="preserve"> на учениците за </w:t>
      </w:r>
      <w:proofErr w:type="spellStart"/>
      <w:r w:rsidRPr="00A63D17">
        <w:rPr>
          <w:rFonts w:ascii="Times New Roman" w:hAnsi="Times New Roman" w:cs="Times New Roman"/>
          <w:sz w:val="28"/>
          <w:szCs w:val="28"/>
        </w:rPr>
        <w:t>активно</w:t>
      </w:r>
      <w:proofErr w:type="spellEnd"/>
      <w:r w:rsidRPr="00A63D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3D17">
        <w:rPr>
          <w:rFonts w:ascii="Times New Roman" w:hAnsi="Times New Roman" w:cs="Times New Roman"/>
          <w:sz w:val="28"/>
          <w:szCs w:val="28"/>
        </w:rPr>
        <w:t>взаимодействие</w:t>
      </w:r>
      <w:proofErr w:type="spellEnd"/>
      <w:r w:rsidRPr="00A63D17">
        <w:rPr>
          <w:rFonts w:ascii="Times New Roman" w:hAnsi="Times New Roman" w:cs="Times New Roman"/>
          <w:sz w:val="28"/>
          <w:szCs w:val="28"/>
        </w:rPr>
        <w:t xml:space="preserve"> със </w:t>
      </w:r>
      <w:proofErr w:type="spellStart"/>
      <w:r w:rsidRPr="00A63D17">
        <w:rPr>
          <w:rFonts w:ascii="Times New Roman" w:hAnsi="Times New Roman" w:cs="Times New Roman"/>
          <w:sz w:val="28"/>
          <w:szCs w:val="28"/>
        </w:rPr>
        <w:t>социалната</w:t>
      </w:r>
      <w:proofErr w:type="spellEnd"/>
      <w:r w:rsidRPr="00A63D17">
        <w:rPr>
          <w:rFonts w:ascii="Times New Roman" w:hAnsi="Times New Roman" w:cs="Times New Roman"/>
          <w:sz w:val="28"/>
          <w:szCs w:val="28"/>
        </w:rPr>
        <w:t xml:space="preserve"> среда.</w:t>
      </w:r>
    </w:p>
    <w:p w14:paraId="4FE7932C" w14:textId="77777777" w:rsidR="00177902" w:rsidRDefault="00177902" w:rsidP="0017790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2DBE8F" w14:textId="5851CB4B" w:rsidR="00216B1C" w:rsidRPr="005B7367" w:rsidRDefault="00944D75" w:rsidP="005B7367">
      <w:pPr>
        <w:pStyle w:val="ab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5B7367">
        <w:rPr>
          <w:rFonts w:ascii="Times New Roman" w:hAnsi="Times New Roman" w:cs="Times New Roman"/>
          <w:b/>
          <w:sz w:val="28"/>
          <w:szCs w:val="28"/>
          <w:lang w:val="bg-BG"/>
        </w:rPr>
        <w:t xml:space="preserve">Заседания на </w:t>
      </w:r>
      <w:r w:rsidR="003A4327">
        <w:rPr>
          <w:rFonts w:ascii="Times New Roman" w:hAnsi="Times New Roman" w:cs="Times New Roman"/>
          <w:b/>
          <w:sz w:val="28"/>
          <w:szCs w:val="28"/>
          <w:lang w:val="bg-BG"/>
        </w:rPr>
        <w:t>П</w:t>
      </w:r>
      <w:r w:rsidR="00E5698B">
        <w:rPr>
          <w:rFonts w:ascii="Times New Roman" w:hAnsi="Times New Roman" w:cs="Times New Roman"/>
          <w:b/>
          <w:sz w:val="28"/>
          <w:szCs w:val="28"/>
          <w:lang w:val="bg-BG"/>
        </w:rPr>
        <w:t>ЕКК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552"/>
        <w:gridCol w:w="4825"/>
        <w:gridCol w:w="3179"/>
      </w:tblGrid>
      <w:tr w:rsidR="00944D75" w:rsidRPr="00F47E81" w14:paraId="06043330" w14:textId="77777777" w:rsidTr="00721311">
        <w:tc>
          <w:tcPr>
            <w:tcW w:w="1555" w:type="dxa"/>
          </w:tcPr>
          <w:p w14:paraId="5B5C5DC9" w14:textId="62D5690C" w:rsidR="00944D75" w:rsidRPr="00F47E81" w:rsidRDefault="00227C66" w:rsidP="0017790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Период на провеждане</w:t>
            </w:r>
          </w:p>
        </w:tc>
        <w:tc>
          <w:tcPr>
            <w:tcW w:w="5038" w:type="dxa"/>
          </w:tcPr>
          <w:p w14:paraId="0186DA24" w14:textId="633B7614" w:rsidR="00944D75" w:rsidRPr="00F47E81" w:rsidRDefault="00227C66" w:rsidP="0017790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Тема на заседанието на </w:t>
            </w:r>
            <w:r w:rsidR="003A432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</w:t>
            </w:r>
            <w:r w:rsidR="00B87E9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ЕКК</w:t>
            </w:r>
          </w:p>
        </w:tc>
        <w:tc>
          <w:tcPr>
            <w:tcW w:w="3297" w:type="dxa"/>
          </w:tcPr>
          <w:p w14:paraId="2D6B3CB2" w14:textId="3F09037D" w:rsidR="00944D75" w:rsidRPr="00F47E81" w:rsidRDefault="00227C66" w:rsidP="0017790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Отговорник</w:t>
            </w:r>
          </w:p>
        </w:tc>
      </w:tr>
      <w:tr w:rsidR="00944D75" w:rsidRPr="00F47E81" w14:paraId="57516FD5" w14:textId="77777777" w:rsidTr="00721311">
        <w:tc>
          <w:tcPr>
            <w:tcW w:w="1555" w:type="dxa"/>
          </w:tcPr>
          <w:p w14:paraId="6A2C7218" w14:textId="764326BE" w:rsidR="00944D75" w:rsidRPr="00656BC5" w:rsidRDefault="00905344" w:rsidP="0017790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56BC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септември</w:t>
            </w:r>
          </w:p>
        </w:tc>
        <w:tc>
          <w:tcPr>
            <w:tcW w:w="5038" w:type="dxa"/>
          </w:tcPr>
          <w:p w14:paraId="4621E703" w14:textId="1CDFB7DA" w:rsidR="00944D75" w:rsidRPr="006204F9" w:rsidRDefault="00905344" w:rsidP="0017790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на работата на</w:t>
            </w:r>
            <w:r w:rsidR="00B163B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proofErr w:type="gramStart"/>
            <w:r w:rsidR="00B163B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 за</w:t>
            </w:r>
            <w:proofErr w:type="gram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учебната 20</w:t>
            </w:r>
            <w:r w:rsidR="00B64447"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B64447"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B64447"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="006204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Избор  на</w:t>
            </w:r>
            <w:proofErr w:type="gramEnd"/>
            <w:r w:rsidR="006204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proofErr w:type="gramStart"/>
            <w:r w:rsidR="006204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председател  и</w:t>
            </w:r>
            <w:proofErr w:type="gramEnd"/>
            <w:r w:rsidR="006204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proofErr w:type="gramStart"/>
            <w:r w:rsidR="006204F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протоколчик</w:t>
            </w:r>
            <w:r w:rsidR="00656BC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на</w:t>
            </w:r>
            <w:proofErr w:type="gramEnd"/>
            <w:r w:rsidR="00656BC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="00B163B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  <w:r w:rsidR="00B0606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3297" w:type="dxa"/>
          </w:tcPr>
          <w:p w14:paraId="1DA8299F" w14:textId="6CEAE789" w:rsidR="00944D75" w:rsidRPr="00F47E81" w:rsidRDefault="00DA2CA5" w:rsidP="00177902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председател на </w:t>
            </w:r>
            <w:bookmarkStart w:id="0" w:name="_Hlk177492900"/>
            <w:r w:rsidR="003A432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</w:t>
            </w:r>
            <w:r w:rsidR="00B87E9F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</w:t>
            </w:r>
            <w:r w:rsidR="00B163B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КК</w:t>
            </w:r>
            <w:bookmarkEnd w:id="0"/>
          </w:p>
        </w:tc>
      </w:tr>
      <w:tr w:rsidR="00656BC5" w:rsidRPr="00F47E81" w14:paraId="1E1B1065" w14:textId="77777777" w:rsidTr="00721311">
        <w:tc>
          <w:tcPr>
            <w:tcW w:w="1555" w:type="dxa"/>
          </w:tcPr>
          <w:p w14:paraId="3E558030" w14:textId="28B893CF" w:rsidR="00656BC5" w:rsidRPr="00656BC5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656BC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септември</w:t>
            </w:r>
          </w:p>
        </w:tc>
        <w:tc>
          <w:tcPr>
            <w:tcW w:w="5038" w:type="dxa"/>
          </w:tcPr>
          <w:p w14:paraId="71238342" w14:textId="09B03CAE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Приемане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работата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B0606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proofErr w:type="gramStart"/>
            <w:r w:rsidR="00B0606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 за</w:t>
            </w:r>
            <w:proofErr w:type="gram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учебната 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7 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297" w:type="dxa"/>
          </w:tcPr>
          <w:p w14:paraId="7A6F624D" w14:textId="015A15D1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председател на </w:t>
            </w:r>
            <w:r w:rsidR="00B0606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</w:p>
        </w:tc>
      </w:tr>
      <w:tr w:rsidR="00656BC5" w:rsidRPr="00F47E81" w14:paraId="48A29936" w14:textId="77777777" w:rsidTr="00721311">
        <w:tc>
          <w:tcPr>
            <w:tcW w:w="1555" w:type="dxa"/>
          </w:tcPr>
          <w:p w14:paraId="6A3C2B9F" w14:textId="468AE10B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октомври</w:t>
            </w:r>
          </w:p>
        </w:tc>
        <w:tc>
          <w:tcPr>
            <w:tcW w:w="5038" w:type="dxa"/>
          </w:tcPr>
          <w:p w14:paraId="21626C86" w14:textId="712A148C" w:rsidR="00656BC5" w:rsidRPr="00F47E81" w:rsidRDefault="00656BC5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на резултатите от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входните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нива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. Обсъждане на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мерки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преодоляване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пропуските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Вземане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индивидуална подкрепа на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изоставащи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ученици</w:t>
            </w:r>
            <w:r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3297" w:type="dxa"/>
          </w:tcPr>
          <w:p w14:paraId="57EA0A86" w14:textId="4DD6132B" w:rsidR="00656BC5" w:rsidRPr="00F47E81" w:rsidRDefault="00656BC5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председател на </w:t>
            </w:r>
            <w:r w:rsidR="007B462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</w:p>
        </w:tc>
      </w:tr>
      <w:tr w:rsidR="00656BC5" w:rsidRPr="00F47E81" w14:paraId="21336516" w14:textId="77777777" w:rsidTr="00721311">
        <w:tc>
          <w:tcPr>
            <w:tcW w:w="1555" w:type="dxa"/>
          </w:tcPr>
          <w:p w14:paraId="20DC80FD" w14:textId="5AD42418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октомври</w:t>
            </w:r>
          </w:p>
        </w:tc>
        <w:tc>
          <w:tcPr>
            <w:tcW w:w="5038" w:type="dxa"/>
          </w:tcPr>
          <w:p w14:paraId="464D319E" w14:textId="46A9D3FE" w:rsidR="00656BC5" w:rsidRPr="00F47E81" w:rsidRDefault="00656BC5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Обсъждане на </w:t>
            </w:r>
            <w:r w:rsidR="0057795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мерки за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задържане на учениците в училище</w:t>
            </w:r>
            <w:r w:rsidR="00FD0B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742A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намаляване проявите на а</w:t>
            </w:r>
            <w:r w:rsidR="00FA27C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</w:t>
            </w:r>
            <w:r w:rsidR="00742A5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ресия.</w:t>
            </w:r>
          </w:p>
        </w:tc>
        <w:tc>
          <w:tcPr>
            <w:tcW w:w="3297" w:type="dxa"/>
          </w:tcPr>
          <w:p w14:paraId="1A754DB9" w14:textId="1FC48E14" w:rsidR="00656BC5" w:rsidRPr="00F47E81" w:rsidRDefault="00656BC5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A2CA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председател на </w:t>
            </w:r>
            <w:r w:rsidR="007B462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</w:p>
        </w:tc>
      </w:tr>
      <w:tr w:rsidR="00656BC5" w:rsidRPr="00F47E81" w14:paraId="298D009E" w14:textId="77777777" w:rsidTr="00721311">
        <w:tc>
          <w:tcPr>
            <w:tcW w:w="1555" w:type="dxa"/>
          </w:tcPr>
          <w:p w14:paraId="4BB9BD48" w14:textId="53E44F9C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ноември</w:t>
            </w:r>
          </w:p>
        </w:tc>
        <w:tc>
          <w:tcPr>
            <w:tcW w:w="5038" w:type="dxa"/>
          </w:tcPr>
          <w:p w14:paraId="2F9F4727" w14:textId="191AEEA3" w:rsidR="00656BC5" w:rsidRPr="00F47E81" w:rsidRDefault="00656BC5" w:rsidP="00BD4C44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Мотивиране на учениците за съзнателна и целенасочена учебна дейност и отговорно отношение към задълженията им. </w:t>
            </w:r>
          </w:p>
        </w:tc>
        <w:tc>
          <w:tcPr>
            <w:tcW w:w="3297" w:type="dxa"/>
          </w:tcPr>
          <w:p w14:paraId="0C796E66" w14:textId="12E42A39" w:rsidR="00656BC5" w:rsidRPr="00AF7F8E" w:rsidRDefault="00656BC5" w:rsidP="00BD4C44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F7F8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Р. Йорданова</w:t>
            </w:r>
          </w:p>
        </w:tc>
      </w:tr>
      <w:tr w:rsidR="00656BC5" w:rsidRPr="00F47E81" w14:paraId="75193119" w14:textId="77777777" w:rsidTr="00721311">
        <w:tc>
          <w:tcPr>
            <w:tcW w:w="1555" w:type="dxa"/>
          </w:tcPr>
          <w:p w14:paraId="215D84C4" w14:textId="54786000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февруари</w:t>
            </w:r>
          </w:p>
        </w:tc>
        <w:tc>
          <w:tcPr>
            <w:tcW w:w="5038" w:type="dxa"/>
          </w:tcPr>
          <w:p w14:paraId="1BBB251A" w14:textId="3941AB4C" w:rsidR="00656BC5" w:rsidRPr="00F47E81" w:rsidRDefault="00656BC5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Отчитане и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на резултатите от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първия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учебен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3297" w:type="dxa"/>
          </w:tcPr>
          <w:p w14:paraId="758B1E60" w14:textId="6A37F857" w:rsidR="00656BC5" w:rsidRPr="00F47E81" w:rsidRDefault="00656BC5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A2CA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председател на </w:t>
            </w:r>
            <w:r w:rsidR="00880A9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</w:p>
        </w:tc>
      </w:tr>
      <w:tr w:rsidR="00656BC5" w:rsidRPr="00F47E81" w14:paraId="1B65880B" w14:textId="77777777" w:rsidTr="00721311">
        <w:tc>
          <w:tcPr>
            <w:tcW w:w="1555" w:type="dxa"/>
          </w:tcPr>
          <w:p w14:paraId="627D7F65" w14:textId="6DA35E11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февруари</w:t>
            </w:r>
          </w:p>
        </w:tc>
        <w:tc>
          <w:tcPr>
            <w:tcW w:w="5038" w:type="dxa"/>
          </w:tcPr>
          <w:p w14:paraId="038D3484" w14:textId="4CDB6369" w:rsidR="00656BC5" w:rsidRPr="00AF7F8E" w:rsidRDefault="00656BC5" w:rsidP="00BD4C44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F7F8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Обсъждане на необходимостта от допълнителна работа с учениците.</w:t>
            </w:r>
          </w:p>
        </w:tc>
        <w:tc>
          <w:tcPr>
            <w:tcW w:w="3297" w:type="dxa"/>
          </w:tcPr>
          <w:p w14:paraId="5B2451DE" w14:textId="437EA597" w:rsidR="00656BC5" w:rsidRPr="00F47E81" w:rsidRDefault="00656BC5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A2CA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председател на </w:t>
            </w:r>
            <w:r w:rsidR="00880A9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</w:p>
        </w:tc>
      </w:tr>
      <w:tr w:rsidR="00656BC5" w:rsidRPr="00F47E81" w14:paraId="0E93C7C8" w14:textId="77777777" w:rsidTr="00721311">
        <w:tc>
          <w:tcPr>
            <w:tcW w:w="1555" w:type="dxa"/>
          </w:tcPr>
          <w:p w14:paraId="2120D208" w14:textId="75B5DDAF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5038" w:type="dxa"/>
          </w:tcPr>
          <w:p w14:paraId="0326540D" w14:textId="3F9C3CEE" w:rsidR="00656BC5" w:rsidRPr="00931228" w:rsidRDefault="00656BC5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одготовка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за провеждане на НВО</w:t>
            </w:r>
            <w:r w:rsidR="009312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– 4 и 7 клас</w:t>
            </w:r>
            <w:r w:rsidR="00FD0B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3297" w:type="dxa"/>
          </w:tcPr>
          <w:p w14:paraId="707333B6" w14:textId="2D11050C" w:rsidR="00656BC5" w:rsidRPr="00F47E81" w:rsidRDefault="00485CA8" w:rsidP="00BD4C4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Г. Борисова</w:t>
            </w:r>
            <w:r w:rsidR="00BD4C4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 w:rsidR="00656BC5" w:rsidRPr="00AF7F8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Р. Йорданова</w:t>
            </w:r>
            <w:r w:rsidR="00656BC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, Св. Петкова</w:t>
            </w:r>
          </w:p>
        </w:tc>
      </w:tr>
      <w:tr w:rsidR="00656BC5" w:rsidRPr="00F47E81" w14:paraId="5271F1A0" w14:textId="77777777" w:rsidTr="00721311">
        <w:tc>
          <w:tcPr>
            <w:tcW w:w="1555" w:type="dxa"/>
          </w:tcPr>
          <w:p w14:paraId="135CCC67" w14:textId="511A0375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юни</w:t>
            </w:r>
          </w:p>
        </w:tc>
        <w:tc>
          <w:tcPr>
            <w:tcW w:w="5038" w:type="dxa"/>
          </w:tcPr>
          <w:p w14:paraId="6A1A58F7" w14:textId="713A2EC0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Отчитане и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gram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резултатите  от</w:t>
            </w:r>
            <w:proofErr w:type="gramEnd"/>
            <w:r w:rsidR="00E3039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НВО и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втория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учебен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7E8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3297" w:type="dxa"/>
          </w:tcPr>
          <w:p w14:paraId="0FD3FBDC" w14:textId="439BA5BE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A2CA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председател на </w:t>
            </w:r>
            <w:r w:rsidR="00880A9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</w:p>
        </w:tc>
      </w:tr>
      <w:tr w:rsidR="00656BC5" w:rsidRPr="00F47E81" w14:paraId="3448CF4E" w14:textId="77777777" w:rsidTr="00721311">
        <w:tc>
          <w:tcPr>
            <w:tcW w:w="1555" w:type="dxa"/>
          </w:tcPr>
          <w:p w14:paraId="54AE523B" w14:textId="6D421909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юни</w:t>
            </w:r>
          </w:p>
        </w:tc>
        <w:tc>
          <w:tcPr>
            <w:tcW w:w="5038" w:type="dxa"/>
          </w:tcPr>
          <w:p w14:paraId="3E957C52" w14:textId="2A727B52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47E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Обсъждане на дейността на </w:t>
            </w:r>
            <w:r w:rsidR="00390A8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  <w:r w:rsidRPr="00F47E81">
              <w:rPr>
                <w:rFonts w:ascii="Times New Roman" w:hAnsi="Times New Roman" w:cs="Times New Roman"/>
                <w:sz w:val="24"/>
                <w:szCs w:val="24"/>
              </w:rPr>
              <w:t xml:space="preserve"> през учебната година.</w:t>
            </w:r>
          </w:p>
        </w:tc>
        <w:tc>
          <w:tcPr>
            <w:tcW w:w="3297" w:type="dxa"/>
          </w:tcPr>
          <w:p w14:paraId="07CF3C4B" w14:textId="5988F872" w:rsidR="00656BC5" w:rsidRPr="00F47E81" w:rsidRDefault="00656BC5" w:rsidP="00656BC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A2CA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председател на </w:t>
            </w:r>
            <w:r w:rsidR="00BD4C4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ПЕКК</w:t>
            </w:r>
          </w:p>
        </w:tc>
      </w:tr>
    </w:tbl>
    <w:p w14:paraId="2F0F0468" w14:textId="77777777" w:rsidR="00944D75" w:rsidRPr="00944D75" w:rsidRDefault="00944D75" w:rsidP="0017790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348731E5" w14:textId="3486E68D" w:rsidR="00177902" w:rsidRPr="005B7367" w:rsidRDefault="0055715A" w:rsidP="00721311">
      <w:pPr>
        <w:pStyle w:val="ab"/>
        <w:numPr>
          <w:ilvl w:val="0"/>
          <w:numId w:val="24"/>
        </w:numPr>
        <w:spacing w:after="0" w:line="360" w:lineRule="auto"/>
        <w:ind w:left="-426" w:firstLine="710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5B7367">
        <w:rPr>
          <w:rFonts w:ascii="Times New Roman" w:hAnsi="Times New Roman" w:cs="Times New Roman"/>
          <w:b/>
          <w:sz w:val="28"/>
          <w:szCs w:val="28"/>
          <w:lang w:val="bg-BG"/>
        </w:rPr>
        <w:t xml:space="preserve">Направления </w:t>
      </w:r>
      <w:r w:rsidR="00FA6061" w:rsidRPr="005B7367">
        <w:rPr>
          <w:rFonts w:ascii="Times New Roman" w:hAnsi="Times New Roman" w:cs="Times New Roman"/>
          <w:b/>
          <w:sz w:val="28"/>
          <w:szCs w:val="28"/>
          <w:lang w:val="bg-BG"/>
        </w:rPr>
        <w:t xml:space="preserve">на работата </w:t>
      </w:r>
      <w:r w:rsidR="00A629A7" w:rsidRPr="005B7367">
        <w:rPr>
          <w:rFonts w:ascii="Times New Roman" w:hAnsi="Times New Roman" w:cs="Times New Roman"/>
          <w:b/>
          <w:sz w:val="28"/>
          <w:szCs w:val="28"/>
          <w:lang w:val="bg-BG"/>
        </w:rPr>
        <w:t>в</w:t>
      </w:r>
      <w:r w:rsidR="00E3039A" w:rsidRPr="00E3039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E3039A" w:rsidRPr="0056226C">
        <w:rPr>
          <w:rFonts w:ascii="Times New Roman" w:hAnsi="Times New Roman" w:cs="Times New Roman"/>
          <w:b/>
          <w:sz w:val="24"/>
          <w:szCs w:val="24"/>
          <w:lang w:val="bg-BG"/>
        </w:rPr>
        <w:t>ПЕКК</w:t>
      </w:r>
      <w:r w:rsidR="00A629A7" w:rsidRPr="0056226C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p w14:paraId="326CBAE7" w14:textId="3FA7C312" w:rsidR="00A63D17" w:rsidRPr="00390A86" w:rsidRDefault="00FA6061" w:rsidP="00390A86">
      <w:pPr>
        <w:pStyle w:val="ab"/>
        <w:numPr>
          <w:ilvl w:val="1"/>
          <w:numId w:val="3"/>
        </w:numPr>
        <w:spacing w:after="0" w:line="360" w:lineRule="auto"/>
        <w:ind w:left="1134" w:hanging="425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Методическа</w:t>
      </w:r>
      <w:r w:rsidR="00A629A7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работа</w:t>
      </w:r>
      <w:r w:rsidR="00E55AFC">
        <w:rPr>
          <w:rFonts w:ascii="Times New Roman" w:hAnsi="Times New Roman" w:cs="Times New Roman"/>
          <w:b/>
          <w:sz w:val="28"/>
          <w:szCs w:val="28"/>
          <w:lang w:val="bg-BG"/>
        </w:rPr>
        <w:t>.</w:t>
      </w:r>
    </w:p>
    <w:tbl>
      <w:tblPr>
        <w:tblStyle w:val="afa"/>
        <w:tblpPr w:leftFromText="141" w:rightFromText="141" w:vertAnchor="text" w:horzAnchor="margin" w:tblpX="-867" w:tblpY="291"/>
        <w:tblW w:w="10917" w:type="dxa"/>
        <w:tblLayout w:type="fixed"/>
        <w:tblLook w:val="04A0" w:firstRow="1" w:lastRow="0" w:firstColumn="1" w:lastColumn="0" w:noHBand="0" w:noVBand="1"/>
      </w:tblPr>
      <w:tblGrid>
        <w:gridCol w:w="562"/>
        <w:gridCol w:w="6945"/>
        <w:gridCol w:w="1276"/>
        <w:gridCol w:w="2134"/>
      </w:tblGrid>
      <w:tr w:rsidR="00A63D17" w14:paraId="1BD592B2" w14:textId="77777777" w:rsidTr="00C078A1">
        <w:tc>
          <w:tcPr>
            <w:tcW w:w="562" w:type="dxa"/>
          </w:tcPr>
          <w:p w14:paraId="11F828F4" w14:textId="77777777" w:rsidR="00A63D17" w:rsidRDefault="00A63D17" w:rsidP="00C078A1">
            <w:pPr>
              <w:pStyle w:val="ab"/>
              <w:spacing w:after="120"/>
              <w:ind w:left="-1406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45" w:type="dxa"/>
          </w:tcPr>
          <w:p w14:paraId="7847D5EE" w14:textId="2367154D" w:rsidR="00A63D17" w:rsidRPr="00F31CC4" w:rsidRDefault="00A63D17" w:rsidP="00C078A1">
            <w:pPr>
              <w:pStyle w:val="ab"/>
              <w:spacing w:after="120"/>
              <w:ind w:left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Дейност</w:t>
            </w:r>
            <w:r w:rsidR="00004560">
              <w:rPr>
                <w:b/>
                <w:sz w:val="28"/>
                <w:szCs w:val="28"/>
                <w:lang w:val="bg-BG"/>
              </w:rPr>
              <w:t>и</w:t>
            </w:r>
          </w:p>
        </w:tc>
        <w:tc>
          <w:tcPr>
            <w:tcW w:w="1276" w:type="dxa"/>
          </w:tcPr>
          <w:p w14:paraId="76E6FBA0" w14:textId="77777777" w:rsidR="00A63D17" w:rsidRPr="00F31CC4" w:rsidRDefault="00A63D17" w:rsidP="00C078A1">
            <w:pPr>
              <w:pStyle w:val="ab"/>
              <w:spacing w:after="120"/>
              <w:ind w:left="0"/>
              <w:jc w:val="both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Срок</w:t>
            </w:r>
          </w:p>
        </w:tc>
        <w:tc>
          <w:tcPr>
            <w:tcW w:w="2134" w:type="dxa"/>
          </w:tcPr>
          <w:p w14:paraId="1650262F" w14:textId="77777777" w:rsidR="00A63D17" w:rsidRPr="00F31CC4" w:rsidRDefault="00A63D17" w:rsidP="00C078A1">
            <w:pPr>
              <w:pStyle w:val="ab"/>
              <w:spacing w:after="120"/>
              <w:ind w:left="0"/>
              <w:jc w:val="both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Отговорник</w:t>
            </w:r>
          </w:p>
        </w:tc>
      </w:tr>
      <w:tr w:rsidR="00004560" w14:paraId="24FB62F6" w14:textId="77777777" w:rsidTr="00C078A1">
        <w:tc>
          <w:tcPr>
            <w:tcW w:w="562" w:type="dxa"/>
          </w:tcPr>
          <w:p w14:paraId="23933F3D" w14:textId="77777777" w:rsidR="00004560" w:rsidRPr="00933AA4" w:rsidRDefault="00004560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6945" w:type="dxa"/>
          </w:tcPr>
          <w:p w14:paraId="62EDCA38" w14:textId="52D74784" w:rsidR="00004560" w:rsidRPr="005A75CB" w:rsidRDefault="005A75CB" w:rsidP="00C078A1">
            <w:pPr>
              <w:spacing w:after="120"/>
              <w:rPr>
                <w:b/>
                <w:bCs/>
                <w:i/>
                <w:iCs/>
                <w:lang w:val="bg-BG"/>
              </w:rPr>
            </w:pPr>
            <w:r w:rsidRPr="005A75CB">
              <w:rPr>
                <w:b/>
                <w:bCs/>
                <w:i/>
                <w:iCs/>
                <w:lang w:val="bg-BG"/>
              </w:rPr>
              <w:t>Повишаване на квалификацията на педагогическите специалисти</w:t>
            </w:r>
          </w:p>
        </w:tc>
        <w:tc>
          <w:tcPr>
            <w:tcW w:w="1276" w:type="dxa"/>
          </w:tcPr>
          <w:p w14:paraId="5773B5FC" w14:textId="77777777" w:rsidR="00004560" w:rsidRPr="00A01985" w:rsidRDefault="00004560" w:rsidP="00C078A1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34" w:type="dxa"/>
          </w:tcPr>
          <w:p w14:paraId="0D19771E" w14:textId="77777777" w:rsidR="00004560" w:rsidRDefault="00004560" w:rsidP="00C078A1">
            <w:pPr>
              <w:pStyle w:val="ab"/>
              <w:spacing w:after="120"/>
              <w:ind w:left="0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</w:tr>
      <w:tr w:rsidR="00E036E2" w14:paraId="63594176" w14:textId="77777777" w:rsidTr="00C078A1">
        <w:tc>
          <w:tcPr>
            <w:tcW w:w="562" w:type="dxa"/>
          </w:tcPr>
          <w:p w14:paraId="552B6FB6" w14:textId="588C3FE7" w:rsidR="00E036E2" w:rsidRPr="00C7068E" w:rsidRDefault="00C7068E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6945" w:type="dxa"/>
          </w:tcPr>
          <w:p w14:paraId="7E697893" w14:textId="7028F9D4" w:rsidR="00E036E2" w:rsidRPr="00C7068E" w:rsidRDefault="00E14C69" w:rsidP="00C078A1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proofErr w:type="gram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Разработване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 на</w:t>
            </w:r>
            <w:proofErr w:type="gram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материали по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темите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вкл</w:t>
            </w: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ючени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1336"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квалификационната дейност в училище</w:t>
            </w: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</w:tcPr>
          <w:p w14:paraId="2F4388FA" w14:textId="6DAC26D5" w:rsidR="00E036E2" w:rsidRPr="00C7068E" w:rsidRDefault="002D3735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516FFC"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рокове в </w:t>
            </w:r>
            <w:r w:rsidR="00F955B7"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плана</w:t>
            </w:r>
          </w:p>
        </w:tc>
        <w:tc>
          <w:tcPr>
            <w:tcW w:w="2134" w:type="dxa"/>
          </w:tcPr>
          <w:p w14:paraId="4CEAB61C" w14:textId="479C18AC" w:rsidR="00E036E2" w:rsidRPr="00C7068E" w:rsidRDefault="00516FFC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учителите и възпитатели</w:t>
            </w:r>
          </w:p>
        </w:tc>
      </w:tr>
      <w:tr w:rsidR="00E036E2" w14:paraId="4FF01AB8" w14:textId="77777777" w:rsidTr="00C078A1">
        <w:tc>
          <w:tcPr>
            <w:tcW w:w="562" w:type="dxa"/>
          </w:tcPr>
          <w:p w14:paraId="6D4CACC2" w14:textId="4AEA716D" w:rsidR="00E036E2" w:rsidRPr="00C7068E" w:rsidRDefault="00D9141F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6945" w:type="dxa"/>
          </w:tcPr>
          <w:p w14:paraId="318C8384" w14:textId="4D91E431" w:rsidR="00E036E2" w:rsidRPr="00D24D40" w:rsidRDefault="00910911" w:rsidP="00C078A1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общински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, областни, национални</w:t>
            </w: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  <w:proofErr w:type="spellEnd"/>
            <w:r w:rsidR="00D24D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</w:tcPr>
          <w:p w14:paraId="769E2E4D" w14:textId="79F30CBA" w:rsidR="00E036E2" w:rsidRPr="00C7068E" w:rsidRDefault="002D3735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 края на учебната година</w:t>
            </w:r>
          </w:p>
        </w:tc>
        <w:tc>
          <w:tcPr>
            <w:tcW w:w="2134" w:type="dxa"/>
          </w:tcPr>
          <w:p w14:paraId="2D632786" w14:textId="04115902" w:rsidR="00E036E2" w:rsidRPr="00C7068E" w:rsidRDefault="009731C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членовете на </w:t>
            </w:r>
            <w:r w:rsidR="0056226C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ПЕКК</w:t>
            </w:r>
          </w:p>
        </w:tc>
      </w:tr>
      <w:tr w:rsidR="005A75CB" w14:paraId="2A802119" w14:textId="77777777" w:rsidTr="00C078A1">
        <w:tc>
          <w:tcPr>
            <w:tcW w:w="562" w:type="dxa"/>
          </w:tcPr>
          <w:p w14:paraId="49A93BD0" w14:textId="1C6F29EC" w:rsidR="005A75CB" w:rsidRPr="00C7068E" w:rsidRDefault="00D9141F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6945" w:type="dxa"/>
          </w:tcPr>
          <w:p w14:paraId="7C688316" w14:textId="5247AFC7" w:rsidR="005A75CB" w:rsidRPr="00D24D40" w:rsidRDefault="00E55AFC" w:rsidP="00C078A1">
            <w:pPr>
              <w:spacing w:after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Повишаване на ПКС и придобиване на допълнителна професионална </w:t>
            </w:r>
            <w:proofErr w:type="spellStart"/>
            <w:proofErr w:type="gram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D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proofErr w:type="gramEnd"/>
          </w:p>
        </w:tc>
        <w:tc>
          <w:tcPr>
            <w:tcW w:w="1276" w:type="dxa"/>
          </w:tcPr>
          <w:p w14:paraId="5079CBBE" w14:textId="7507BF59" w:rsidR="005A75CB" w:rsidRPr="00C7068E" w:rsidRDefault="00F65213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34" w:type="dxa"/>
          </w:tcPr>
          <w:p w14:paraId="6B8A0F76" w14:textId="2374DA62" w:rsidR="005A75CB" w:rsidRPr="00C7068E" w:rsidRDefault="00D24D40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членовете на </w:t>
            </w:r>
            <w:r w:rsidR="0056226C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ПЕКК</w:t>
            </w:r>
          </w:p>
        </w:tc>
      </w:tr>
      <w:tr w:rsidR="005A75CB" w14:paraId="302653DD" w14:textId="77777777" w:rsidTr="00C078A1">
        <w:tc>
          <w:tcPr>
            <w:tcW w:w="562" w:type="dxa"/>
          </w:tcPr>
          <w:p w14:paraId="694FE07E" w14:textId="1B0D36BD" w:rsidR="005A75CB" w:rsidRPr="00C7068E" w:rsidRDefault="00D9141F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6945" w:type="dxa"/>
          </w:tcPr>
          <w:p w14:paraId="386429B3" w14:textId="05970FEB" w:rsidR="005A75CB" w:rsidRPr="00C7068E" w:rsidRDefault="00F65213" w:rsidP="00C078A1">
            <w:pPr>
              <w:spacing w:after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на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работни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срещи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, съвместно с колеги </w:t>
            </w:r>
            <w:proofErr w:type="gram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от  други</w:t>
            </w:r>
            <w:proofErr w:type="gram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училища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75A08F64" w14:textId="30BFBE71" w:rsidR="005A75CB" w:rsidRPr="00C7068E" w:rsidRDefault="00C1269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 края на учебната година</w:t>
            </w:r>
          </w:p>
        </w:tc>
        <w:tc>
          <w:tcPr>
            <w:tcW w:w="2134" w:type="dxa"/>
          </w:tcPr>
          <w:p w14:paraId="2BA9E797" w14:textId="7F3A0676" w:rsidR="005A75CB" w:rsidRPr="00C7068E" w:rsidRDefault="00C1269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Галя Борисова</w:t>
            </w:r>
          </w:p>
        </w:tc>
      </w:tr>
      <w:tr w:rsidR="00FA3DE0" w14:paraId="7C2D6A74" w14:textId="77777777" w:rsidTr="00C078A1">
        <w:tc>
          <w:tcPr>
            <w:tcW w:w="562" w:type="dxa"/>
          </w:tcPr>
          <w:p w14:paraId="64CE54AC" w14:textId="13A2A0D7" w:rsidR="00FA3DE0" w:rsidRDefault="00FA3DE0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6945" w:type="dxa"/>
          </w:tcPr>
          <w:p w14:paraId="5A932AB1" w14:textId="142F7A1E" w:rsidR="00FA3DE0" w:rsidRPr="00C83B23" w:rsidRDefault="0013034D" w:rsidP="00C078A1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>Оказване</w:t>
            </w:r>
            <w:proofErr w:type="spellEnd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>помощ</w:t>
            </w:r>
            <w:proofErr w:type="spellEnd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>съдействие</w:t>
            </w:r>
            <w:proofErr w:type="spellEnd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>новопостъпилите</w:t>
            </w:r>
            <w:proofErr w:type="spellEnd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 xml:space="preserve"> членове </w:t>
            </w:r>
            <w:proofErr w:type="gramStart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452C7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ПЕКК</w:t>
            </w:r>
            <w:proofErr w:type="gramEnd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3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малък</w:t>
            </w:r>
            <w:r w:rsidRPr="0013034D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 </w:t>
            </w:r>
            <w:proofErr w:type="spellStart"/>
            <w:r w:rsidRPr="0013034D"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  <w:proofErr w:type="spellEnd"/>
            <w:r w:rsidR="00C83B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</w:tcPr>
          <w:p w14:paraId="5AD9AAD5" w14:textId="2CA538D3" w:rsidR="00FA3DE0" w:rsidRPr="00C7068E" w:rsidRDefault="00C83B23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34" w:type="dxa"/>
          </w:tcPr>
          <w:p w14:paraId="6B7B81BF" w14:textId="6C3FA6EF" w:rsidR="00FA3DE0" w:rsidRPr="00C7068E" w:rsidRDefault="00C83B23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ст. учители</w:t>
            </w:r>
          </w:p>
        </w:tc>
      </w:tr>
      <w:tr w:rsidR="00C12691" w14:paraId="559BCAC6" w14:textId="77777777" w:rsidTr="00C078A1">
        <w:tc>
          <w:tcPr>
            <w:tcW w:w="562" w:type="dxa"/>
          </w:tcPr>
          <w:p w14:paraId="1A0878CB" w14:textId="77777777" w:rsidR="00C12691" w:rsidRPr="00933AA4" w:rsidRDefault="00C12691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</w:p>
        </w:tc>
        <w:tc>
          <w:tcPr>
            <w:tcW w:w="6945" w:type="dxa"/>
          </w:tcPr>
          <w:p w14:paraId="6B5D6225" w14:textId="77777777" w:rsidR="00C8333F" w:rsidRDefault="00C8333F" w:rsidP="00C078A1">
            <w:pPr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DB436BE" w14:textId="77777777" w:rsidR="00C8333F" w:rsidRDefault="00C8333F" w:rsidP="00C078A1">
            <w:pPr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20EBE44" w14:textId="788B2916" w:rsidR="00C12691" w:rsidRPr="00374519" w:rsidRDefault="00A6413C" w:rsidP="00C078A1">
            <w:pPr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74519">
              <w:rPr>
                <w:b/>
                <w:bCs/>
                <w:i/>
                <w:iCs/>
                <w:sz w:val="24"/>
                <w:szCs w:val="24"/>
              </w:rPr>
              <w:lastRenderedPageBreak/>
              <w:t>Организация</w:t>
            </w:r>
            <w:proofErr w:type="spellEnd"/>
            <w:r w:rsidRPr="00374519">
              <w:rPr>
                <w:b/>
                <w:bCs/>
                <w:i/>
                <w:iCs/>
                <w:sz w:val="24"/>
                <w:szCs w:val="24"/>
              </w:rPr>
              <w:t xml:space="preserve"> и провеждане на </w:t>
            </w:r>
            <w:proofErr w:type="spellStart"/>
            <w:proofErr w:type="gramStart"/>
            <w:r w:rsidRPr="00374519">
              <w:rPr>
                <w:b/>
                <w:bCs/>
                <w:i/>
                <w:iCs/>
                <w:sz w:val="24"/>
                <w:szCs w:val="24"/>
              </w:rPr>
              <w:t>извънкласна</w:t>
            </w:r>
            <w:proofErr w:type="spellEnd"/>
            <w:r w:rsidRPr="00374519">
              <w:rPr>
                <w:b/>
                <w:bCs/>
                <w:i/>
                <w:iCs/>
                <w:sz w:val="24"/>
                <w:szCs w:val="24"/>
              </w:rPr>
              <w:t xml:space="preserve">  дейност</w:t>
            </w:r>
            <w:proofErr w:type="gramEnd"/>
          </w:p>
        </w:tc>
        <w:tc>
          <w:tcPr>
            <w:tcW w:w="1276" w:type="dxa"/>
          </w:tcPr>
          <w:p w14:paraId="1AA60B3A" w14:textId="77777777" w:rsidR="00C12691" w:rsidRDefault="00C12691" w:rsidP="00C078A1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34" w:type="dxa"/>
          </w:tcPr>
          <w:p w14:paraId="6F095F59" w14:textId="77777777" w:rsidR="00C12691" w:rsidRDefault="00C12691" w:rsidP="00C078A1">
            <w:pPr>
              <w:pStyle w:val="ab"/>
              <w:spacing w:after="120"/>
              <w:ind w:left="0"/>
              <w:jc w:val="both"/>
              <w:rPr>
                <w:bCs/>
                <w:sz w:val="28"/>
                <w:szCs w:val="28"/>
                <w:lang w:val="bg-BG"/>
              </w:rPr>
            </w:pPr>
          </w:p>
        </w:tc>
      </w:tr>
      <w:tr w:rsidR="00341D95" w14:paraId="1EA973D9" w14:textId="77777777" w:rsidTr="00C078A1">
        <w:tc>
          <w:tcPr>
            <w:tcW w:w="562" w:type="dxa"/>
          </w:tcPr>
          <w:p w14:paraId="229D85CA" w14:textId="5EB6EB39" w:rsidR="00341D95" w:rsidRPr="00933AA4" w:rsidRDefault="00B94FE1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6945" w:type="dxa"/>
          </w:tcPr>
          <w:p w14:paraId="6930D357" w14:textId="77777777" w:rsidR="002C2BDF" w:rsidRPr="00C7068E" w:rsidRDefault="002C2BDF" w:rsidP="00C07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Организиране на тържества посветени на: 1 ноември, Коледа,</w:t>
            </w:r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19 </w:t>
            </w: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февруари</w:t>
            </w:r>
          </w:p>
          <w:p w14:paraId="10225E2B" w14:textId="77777777" w:rsidR="00341D95" w:rsidRPr="00C7068E" w:rsidRDefault="00341D95" w:rsidP="00C078A1">
            <w:pPr>
              <w:spacing w:after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26A1EA" w14:textId="4E5DAC74" w:rsidR="00CA04F6" w:rsidRPr="00C7068E" w:rsidRDefault="00CA04F6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 ноември</w:t>
            </w:r>
            <w:r w:rsidR="00F75686"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14:paraId="4E015B97" w14:textId="77777777" w:rsidR="00B94FE1" w:rsidRDefault="00F75686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  <w:p w14:paraId="6889E4FB" w14:textId="39A0198F" w:rsidR="00F75686" w:rsidRPr="00C7068E" w:rsidRDefault="00F75686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декември,</w:t>
            </w:r>
          </w:p>
          <w:p w14:paraId="11834B8D" w14:textId="6748A8BE" w:rsidR="00F75686" w:rsidRPr="00C7068E" w:rsidRDefault="00F75686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 февруари</w:t>
            </w:r>
          </w:p>
        </w:tc>
        <w:tc>
          <w:tcPr>
            <w:tcW w:w="2134" w:type="dxa"/>
          </w:tcPr>
          <w:p w14:paraId="610FE895" w14:textId="3D3B47F2" w:rsidR="00AE2E25" w:rsidRDefault="00CA04F6" w:rsidP="00AE2E25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Борисова,</w:t>
            </w:r>
            <w:r w:rsidR="00AE2E25"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кл.</w:t>
            </w:r>
          </w:p>
          <w:p w14:paraId="43209D71" w14:textId="2FF69039" w:rsidR="00CA04F6" w:rsidRPr="00C7068E" w:rsidRDefault="00C74559" w:rsidP="00AE2E25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</w:t>
            </w:r>
            <w:r w:rsidR="00AE2E25"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ъководители</w:t>
            </w:r>
            <w:r w:rsidR="00AE2E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14:paraId="0C9F84CB" w14:textId="521CC658" w:rsidR="00AE2E25" w:rsidRPr="00C7068E" w:rsidRDefault="00CA04F6" w:rsidP="00AE2E25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Р. Йорданова </w:t>
            </w:r>
          </w:p>
          <w:p w14:paraId="74F60EFA" w14:textId="115285A5" w:rsidR="00341D95" w:rsidRPr="00C7068E" w:rsidRDefault="00341D95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</w:tr>
      <w:tr w:rsidR="00341D95" w14:paraId="044646AB" w14:textId="77777777" w:rsidTr="00C078A1">
        <w:tc>
          <w:tcPr>
            <w:tcW w:w="562" w:type="dxa"/>
          </w:tcPr>
          <w:p w14:paraId="2460F25E" w14:textId="5FF8DFB5" w:rsidR="00341D95" w:rsidRPr="00933AA4" w:rsidRDefault="00B94FE1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6945" w:type="dxa"/>
          </w:tcPr>
          <w:p w14:paraId="3320741B" w14:textId="77777777" w:rsidR="00241175" w:rsidRPr="00C7068E" w:rsidRDefault="00241175" w:rsidP="00C07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изложба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мартеници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3EBCD7" w14:textId="77777777" w:rsidR="00341D95" w:rsidRPr="00C7068E" w:rsidRDefault="00341D95" w:rsidP="00C078A1">
            <w:pPr>
              <w:spacing w:after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DF62E4" w14:textId="038DFB05" w:rsidR="00341D95" w:rsidRPr="00C7068E" w:rsidRDefault="00D24D40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март 202</w:t>
            </w:r>
            <w:r w:rsidR="00F87D1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34" w:type="dxa"/>
          </w:tcPr>
          <w:p w14:paraId="57E1960D" w14:textId="0B1F9652" w:rsidR="00B9772A" w:rsidRPr="00C7068E" w:rsidRDefault="00452C79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Н. Милева</w:t>
            </w:r>
          </w:p>
        </w:tc>
      </w:tr>
      <w:tr w:rsidR="00F93DD8" w14:paraId="56871E28" w14:textId="77777777" w:rsidTr="00C078A1">
        <w:tc>
          <w:tcPr>
            <w:tcW w:w="562" w:type="dxa"/>
          </w:tcPr>
          <w:p w14:paraId="7A4B252E" w14:textId="60FF3580" w:rsidR="00F93DD8" w:rsidRPr="00933AA4" w:rsidRDefault="00B94FE1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6945" w:type="dxa"/>
          </w:tcPr>
          <w:p w14:paraId="2FDE4847" w14:textId="30C98E88" w:rsidR="00F93DD8" w:rsidRPr="00C7068E" w:rsidRDefault="00F93DD8" w:rsidP="00C078A1">
            <w:pPr>
              <w:spacing w:after="12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Участие в конкурси и състезания, организирани от община Тетевен.</w:t>
            </w:r>
          </w:p>
        </w:tc>
        <w:tc>
          <w:tcPr>
            <w:tcW w:w="1276" w:type="dxa"/>
          </w:tcPr>
          <w:p w14:paraId="7D879B4A" w14:textId="3F6DB5D2" w:rsidR="00F93DD8" w:rsidRPr="00C7068E" w:rsidRDefault="00F93DD8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34" w:type="dxa"/>
          </w:tcPr>
          <w:p w14:paraId="565D5B5F" w14:textId="1F9911D4" w:rsidR="00F93DD8" w:rsidRPr="00C7068E" w:rsidRDefault="00F93DD8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Председател на </w:t>
            </w:r>
            <w:r w:rsidR="00452C7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ПЕКК</w:t>
            </w:r>
          </w:p>
        </w:tc>
      </w:tr>
      <w:tr w:rsidR="00F93DD8" w14:paraId="68D2F463" w14:textId="77777777" w:rsidTr="00C078A1">
        <w:tc>
          <w:tcPr>
            <w:tcW w:w="562" w:type="dxa"/>
          </w:tcPr>
          <w:p w14:paraId="4EBA8A4E" w14:textId="559C32B2" w:rsidR="00F93DD8" w:rsidRPr="00933AA4" w:rsidRDefault="00B94FE1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6945" w:type="dxa"/>
          </w:tcPr>
          <w:p w14:paraId="6558BF5B" w14:textId="2D1D7859" w:rsidR="00F93DD8" w:rsidRPr="00AE2E25" w:rsidRDefault="00F93DD8" w:rsidP="00AE2E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, организиране и провеждане „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Празник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буквите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Pr="00C7068E">
              <w:rPr>
                <w:rFonts w:ascii="Times New Roman" w:hAnsi="Times New Roman" w:cs="Times New Roman"/>
                <w:sz w:val="24"/>
                <w:szCs w:val="24"/>
              </w:rPr>
              <w:t xml:space="preserve">първи </w:t>
            </w:r>
            <w:proofErr w:type="spellStart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  <w:proofErr w:type="spellEnd"/>
            <w:r w:rsidRPr="00C706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18B1EAEA" w14:textId="7EBC35A0" w:rsidR="00F93DD8" w:rsidRPr="00C7068E" w:rsidRDefault="00F93DD8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706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 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34" w:type="dxa"/>
          </w:tcPr>
          <w:p w14:paraId="7C8DD936" w14:textId="3920C92B" w:rsidR="00F93DD8" w:rsidRPr="00C8333F" w:rsidRDefault="00C8333F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Галина Борисова</w:t>
            </w:r>
          </w:p>
        </w:tc>
      </w:tr>
      <w:tr w:rsidR="00EB4B72" w14:paraId="4231442B" w14:textId="77777777" w:rsidTr="00C078A1">
        <w:tc>
          <w:tcPr>
            <w:tcW w:w="562" w:type="dxa"/>
          </w:tcPr>
          <w:p w14:paraId="1FC41F62" w14:textId="5F7EC20F" w:rsidR="00EB4B72" w:rsidRDefault="00EB4B72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6945" w:type="dxa"/>
          </w:tcPr>
          <w:p w14:paraId="41F4B5AA" w14:textId="7E1E6415" w:rsidR="00EB4B72" w:rsidRPr="008A11B2" w:rsidRDefault="008A11B2" w:rsidP="00AE2E2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Провеждане на състезание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667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Знам и мога</w:t>
            </w:r>
            <w:r w:rsidR="00D667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1276" w:type="dxa"/>
          </w:tcPr>
          <w:p w14:paraId="63EA0409" w14:textId="75B5C9CF" w:rsidR="00EB4B72" w:rsidRPr="00C7068E" w:rsidRDefault="00840FFA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април 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34" w:type="dxa"/>
          </w:tcPr>
          <w:p w14:paraId="23A9BFD6" w14:textId="630027D0" w:rsidR="00EB4B72" w:rsidRDefault="00840FFA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Р. Йорданова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, М. Райкова</w:t>
            </w:r>
          </w:p>
        </w:tc>
      </w:tr>
      <w:tr w:rsidR="00B94FE1" w14:paraId="3ABBC290" w14:textId="77777777" w:rsidTr="00C078A1">
        <w:tc>
          <w:tcPr>
            <w:tcW w:w="562" w:type="dxa"/>
          </w:tcPr>
          <w:p w14:paraId="042CA4C1" w14:textId="7D0438CA" w:rsidR="00B94FE1" w:rsidRPr="00933AA4" w:rsidRDefault="00EB4B72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6</w:t>
            </w:r>
            <w:r w:rsidR="00B94FE1">
              <w:rPr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6945" w:type="dxa"/>
          </w:tcPr>
          <w:p w14:paraId="3FB94439" w14:textId="3C93C9FB" w:rsidR="00B94FE1" w:rsidRPr="00C7068E" w:rsidRDefault="00B94FE1" w:rsidP="00C078A1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Организиране и провеждане на тържества посветени на 3 март и 24 май.</w:t>
            </w:r>
          </w:p>
        </w:tc>
        <w:tc>
          <w:tcPr>
            <w:tcW w:w="1276" w:type="dxa"/>
          </w:tcPr>
          <w:p w14:paraId="0CB86745" w14:textId="36E651BC" w:rsidR="00B94FE1" w:rsidRPr="00B94FE1" w:rsidRDefault="00B94FE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 март 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  <w:p w14:paraId="417B1CD1" w14:textId="7FE49A4F" w:rsidR="00B94FE1" w:rsidRPr="00C7068E" w:rsidRDefault="00B94FE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 май 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34" w:type="dxa"/>
          </w:tcPr>
          <w:p w14:paraId="5A87C7DF" w14:textId="5D3FEE0E" w:rsidR="00B94FE1" w:rsidRPr="00B94FE1" w:rsidRDefault="00B94FE1" w:rsidP="00C078A1">
            <w:pPr>
              <w:pStyle w:val="ab"/>
              <w:spacing w:after="120"/>
              <w:ind w:left="0" w:right="-806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  <w:p w14:paraId="0990424C" w14:textId="77777777" w:rsidR="00561A4B" w:rsidRDefault="00561A4B" w:rsidP="00C078A1">
            <w:pPr>
              <w:pStyle w:val="ab"/>
              <w:spacing w:after="120"/>
              <w:ind w:left="0" w:right="-806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М. Райкова</w:t>
            </w:r>
          </w:p>
          <w:p w14:paraId="260B8F8E" w14:textId="4FC975CB" w:rsidR="00B94FE1" w:rsidRPr="00B94FE1" w:rsidRDefault="00561A4B" w:rsidP="00C078A1">
            <w:pPr>
              <w:pStyle w:val="ab"/>
              <w:spacing w:after="120"/>
              <w:ind w:left="0" w:right="-806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кл. ръководител </w:t>
            </w:r>
            <w:r w:rsidR="00B94FE1" w:rsidRPr="00B94FE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14:paraId="2B0D5D29" w14:textId="5F0EE614" w:rsidR="00B94FE1" w:rsidRPr="00C7068E" w:rsidRDefault="00561A4B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първи </w:t>
            </w:r>
            <w:r w:rsidR="00B94FE1" w:rsidRPr="00B94FE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клас</w:t>
            </w:r>
          </w:p>
        </w:tc>
      </w:tr>
      <w:tr w:rsidR="00B94FE1" w14:paraId="4B9DD2A1" w14:textId="77777777" w:rsidTr="00C078A1">
        <w:tc>
          <w:tcPr>
            <w:tcW w:w="562" w:type="dxa"/>
          </w:tcPr>
          <w:p w14:paraId="5111F25B" w14:textId="743A0FCE" w:rsidR="00B94FE1" w:rsidRPr="00933AA4" w:rsidRDefault="00EB4B72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7</w:t>
            </w:r>
            <w:r w:rsidR="00B94FE1">
              <w:rPr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6945" w:type="dxa"/>
          </w:tcPr>
          <w:p w14:paraId="388B8039" w14:textId="47682BEE" w:rsidR="00B94FE1" w:rsidRPr="00B94FE1" w:rsidRDefault="00B94FE1" w:rsidP="00C078A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Провеждане на спортн</w:t>
            </w:r>
            <w:r w:rsidR="00452C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състезани</w:t>
            </w:r>
            <w:r w:rsidR="00452C7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="006D773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</w:tcPr>
          <w:p w14:paraId="58461A0C" w14:textId="12A10B66" w:rsidR="00B94FE1" w:rsidRPr="00B94FE1" w:rsidRDefault="00561A4B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Октомври и </w:t>
            </w:r>
            <w:r w:rsidR="00B94FE1"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май</w:t>
            </w:r>
          </w:p>
          <w:p w14:paraId="5AC2EB83" w14:textId="5732F758" w:rsidR="00B94FE1" w:rsidRPr="00B94FE1" w:rsidRDefault="00B94FE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34" w:type="dxa"/>
          </w:tcPr>
          <w:p w14:paraId="02D1F482" w14:textId="12472E34" w:rsidR="00B94FE1" w:rsidRPr="00B94FE1" w:rsidRDefault="00B94FE1" w:rsidP="00C078A1">
            <w:pPr>
              <w:pStyle w:val="ab"/>
              <w:spacing w:after="120"/>
              <w:ind w:left="0" w:right="-806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Д. Иванов</w:t>
            </w:r>
          </w:p>
        </w:tc>
      </w:tr>
      <w:tr w:rsidR="00B94FE1" w14:paraId="0C5E23F0" w14:textId="77777777" w:rsidTr="00C078A1">
        <w:tc>
          <w:tcPr>
            <w:tcW w:w="562" w:type="dxa"/>
          </w:tcPr>
          <w:p w14:paraId="6B2CCA62" w14:textId="4ACA11F0" w:rsidR="00B94FE1" w:rsidRPr="00933AA4" w:rsidRDefault="00EB4B72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8</w:t>
            </w:r>
            <w:r w:rsidR="00B94FE1">
              <w:rPr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6945" w:type="dxa"/>
          </w:tcPr>
          <w:p w14:paraId="305D0212" w14:textId="7724454A" w:rsidR="00B94FE1" w:rsidRPr="00B94FE1" w:rsidRDefault="00B94FE1" w:rsidP="00C078A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Рожден ден на числото </w:t>
            </w:r>
            <w:proofErr w:type="spellStart"/>
            <w:r w:rsidR="00B977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proofErr w:type="spellEnd"/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</w:tcPr>
          <w:p w14:paraId="7B2538BD" w14:textId="31C06616" w:rsidR="00B94FE1" w:rsidRPr="00B94FE1" w:rsidRDefault="00D6670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B94FE1"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арт 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34" w:type="dxa"/>
          </w:tcPr>
          <w:p w14:paraId="5DFEA072" w14:textId="24069556" w:rsidR="00B94FE1" w:rsidRPr="00B94FE1" w:rsidRDefault="00B94FE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Св. Петкова</w:t>
            </w:r>
          </w:p>
        </w:tc>
      </w:tr>
      <w:tr w:rsidR="00B94FE1" w14:paraId="7EBA42ED" w14:textId="77777777" w:rsidTr="00C078A1">
        <w:tc>
          <w:tcPr>
            <w:tcW w:w="562" w:type="dxa"/>
          </w:tcPr>
          <w:p w14:paraId="4E5592F7" w14:textId="4FCDB22E" w:rsidR="00B94FE1" w:rsidRPr="00933AA4" w:rsidRDefault="00EB4B72" w:rsidP="00C078A1">
            <w:pPr>
              <w:pStyle w:val="ab"/>
              <w:spacing w:after="120"/>
              <w:ind w:left="0"/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9</w:t>
            </w:r>
            <w:r w:rsidR="0040178E">
              <w:rPr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6945" w:type="dxa"/>
          </w:tcPr>
          <w:p w14:paraId="43F3E22D" w14:textId="568C61B9" w:rsidR="00B94FE1" w:rsidRPr="00B94FE1" w:rsidRDefault="00B94FE1" w:rsidP="00C078A1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Организиране и провеждане на </w:t>
            </w:r>
            <w:r w:rsidR="00E5720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AE2E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програма за </w:t>
            </w:r>
            <w:r w:rsidR="0059212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Д</w:t>
            </w:r>
            <w:r w:rsidRPr="00B94F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еня  на Земята-22 април.</w:t>
            </w:r>
          </w:p>
        </w:tc>
        <w:tc>
          <w:tcPr>
            <w:tcW w:w="1276" w:type="dxa"/>
          </w:tcPr>
          <w:p w14:paraId="7E38A705" w14:textId="0AFA6326" w:rsidR="00B94FE1" w:rsidRPr="00B94FE1" w:rsidRDefault="00B94FE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април 202</w:t>
            </w:r>
            <w:r w:rsidR="00561A4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2134" w:type="dxa"/>
          </w:tcPr>
          <w:p w14:paraId="036A3DD3" w14:textId="77777777" w:rsidR="00C8333F" w:rsidRDefault="00C8333F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В. Василев</w:t>
            </w:r>
          </w:p>
          <w:p w14:paraId="5E6C6061" w14:textId="535F2062" w:rsidR="00B94FE1" w:rsidRPr="00B94FE1" w:rsidRDefault="00B94FE1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B94FE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М. Райкова</w:t>
            </w:r>
          </w:p>
        </w:tc>
      </w:tr>
      <w:tr w:rsidR="006D7734" w14:paraId="4D41C307" w14:textId="77777777" w:rsidTr="00C078A1">
        <w:tc>
          <w:tcPr>
            <w:tcW w:w="10917" w:type="dxa"/>
            <w:gridSpan w:val="4"/>
            <w:tcBorders>
              <w:left w:val="nil"/>
              <w:right w:val="nil"/>
            </w:tcBorders>
          </w:tcPr>
          <w:p w14:paraId="13FF8944" w14:textId="472F1C6F" w:rsidR="00723EE9" w:rsidRPr="00490AF1" w:rsidRDefault="00723EE9" w:rsidP="00490AF1">
            <w:pPr>
              <w:pStyle w:val="ab"/>
              <w:numPr>
                <w:ilvl w:val="1"/>
                <w:numId w:val="3"/>
              </w:numPr>
              <w:spacing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490AF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Организационна</w:t>
            </w:r>
            <w:r w:rsidR="008A0452" w:rsidRPr="00490AF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  <w:r w:rsidR="00A80609" w:rsidRPr="00490AF1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дейност.</w:t>
            </w:r>
          </w:p>
        </w:tc>
      </w:tr>
      <w:tr w:rsidR="00592124" w14:paraId="14D5E24E" w14:textId="77777777" w:rsidTr="00C078A1">
        <w:tc>
          <w:tcPr>
            <w:tcW w:w="562" w:type="dxa"/>
          </w:tcPr>
          <w:p w14:paraId="13DFF874" w14:textId="0B9FD4CC" w:rsidR="00592124" w:rsidRPr="00A744A9" w:rsidRDefault="00592124" w:rsidP="00C078A1">
            <w:pPr>
              <w:pStyle w:val="ab"/>
              <w:spacing w:after="120"/>
              <w:ind w:left="0"/>
              <w:rPr>
                <w:bCs/>
                <w:sz w:val="24"/>
                <w:szCs w:val="24"/>
                <w:lang w:val="bg-BG"/>
              </w:rPr>
            </w:pPr>
            <w:r w:rsidRPr="00A744A9">
              <w:rPr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6945" w:type="dxa"/>
          </w:tcPr>
          <w:p w14:paraId="124B28AD" w14:textId="785E967D" w:rsidR="00592124" w:rsidRPr="00374519" w:rsidRDefault="00592124" w:rsidP="00C078A1">
            <w:pPr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Проучване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та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нормативни</w:t>
            </w:r>
            <w:proofErr w:type="spellEnd"/>
            <w:r w:rsidR="00A330E0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те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актове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и актуализиране на разработените материали съгласно изискванията им.</w:t>
            </w:r>
          </w:p>
        </w:tc>
        <w:tc>
          <w:tcPr>
            <w:tcW w:w="1276" w:type="dxa"/>
          </w:tcPr>
          <w:p w14:paraId="6864209B" w14:textId="03CED82F" w:rsidR="00592124" w:rsidRDefault="00326BFC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епт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2134" w:type="dxa"/>
          </w:tcPr>
          <w:p w14:paraId="6443B725" w14:textId="02DD5D1B" w:rsidR="00592124" w:rsidRDefault="00592124" w:rsidP="00C078A1">
            <w:pPr>
              <w:pStyle w:val="ab"/>
              <w:spacing w:after="120"/>
              <w:ind w:left="0"/>
              <w:rPr>
                <w:bCs/>
                <w:sz w:val="28"/>
                <w:szCs w:val="28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Членовете на </w:t>
            </w:r>
            <w:r w:rsidR="003A432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</w:t>
            </w:r>
            <w:r w:rsidR="00EF480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ЕКК</w:t>
            </w:r>
          </w:p>
        </w:tc>
      </w:tr>
      <w:tr w:rsidR="00592124" w14:paraId="49646B93" w14:textId="77777777" w:rsidTr="00C078A1">
        <w:tc>
          <w:tcPr>
            <w:tcW w:w="562" w:type="dxa"/>
          </w:tcPr>
          <w:p w14:paraId="13CD6602" w14:textId="6CCB09A4" w:rsidR="00592124" w:rsidRPr="00A744A9" w:rsidRDefault="00A330E0" w:rsidP="00C078A1">
            <w:pPr>
              <w:pStyle w:val="ab"/>
              <w:spacing w:after="120"/>
              <w:ind w:left="0"/>
              <w:rPr>
                <w:bCs/>
                <w:sz w:val="24"/>
                <w:szCs w:val="24"/>
                <w:lang w:val="bg-BG"/>
              </w:rPr>
            </w:pPr>
            <w:r w:rsidRPr="00A744A9">
              <w:rPr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6945" w:type="dxa"/>
          </w:tcPr>
          <w:p w14:paraId="0A1396F0" w14:textId="77777777" w:rsidR="00592124" w:rsidRPr="007D2FAB" w:rsidRDefault="00592124" w:rsidP="00C07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Изготвяне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, провеждане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и анализиране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тестовете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училищна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готовност на учениците от първи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клас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CF1D56" w14:textId="77777777" w:rsidR="00592124" w:rsidRPr="00374519" w:rsidRDefault="00592124" w:rsidP="00C078A1">
            <w:pPr>
              <w:spacing w:after="120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A55871" w14:textId="3A53318B" w:rsidR="00592124" w:rsidRDefault="00C43319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епт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</w:p>
        </w:tc>
        <w:tc>
          <w:tcPr>
            <w:tcW w:w="2134" w:type="dxa"/>
          </w:tcPr>
          <w:p w14:paraId="7C3AA9EE" w14:textId="18E8E756" w:rsidR="00592124" w:rsidRPr="00B1337F" w:rsidRDefault="00561A4B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Ива Иванова</w:t>
            </w:r>
          </w:p>
          <w:p w14:paraId="473EA59E" w14:textId="59644CD9" w:rsidR="00592124" w:rsidRDefault="00592124" w:rsidP="00C078A1">
            <w:pPr>
              <w:pStyle w:val="ab"/>
              <w:spacing w:after="120"/>
              <w:ind w:left="0"/>
              <w:rPr>
                <w:bCs/>
                <w:sz w:val="28"/>
                <w:szCs w:val="28"/>
                <w:lang w:val="bg-BG"/>
              </w:rPr>
            </w:pPr>
          </w:p>
        </w:tc>
      </w:tr>
      <w:tr w:rsidR="00592124" w:rsidRPr="007D2FAB" w14:paraId="692477C2" w14:textId="77777777" w:rsidTr="00C078A1">
        <w:tc>
          <w:tcPr>
            <w:tcW w:w="562" w:type="dxa"/>
          </w:tcPr>
          <w:p w14:paraId="6B69844A" w14:textId="12287433" w:rsidR="00592124" w:rsidRPr="00A744A9" w:rsidRDefault="00A330E0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744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945" w:type="dxa"/>
          </w:tcPr>
          <w:p w14:paraId="4A04EB9D" w14:textId="1C8A23B2" w:rsidR="00592124" w:rsidRPr="00852EB1" w:rsidRDefault="00592124" w:rsidP="00C078A1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Изготвяне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провеждане на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тестовете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входно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ниво на учениците и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анализиране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резултатите от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тях</w:t>
            </w:r>
            <w:proofErr w:type="spellEnd"/>
            <w:r w:rsidR="00852EB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1276" w:type="dxa"/>
          </w:tcPr>
          <w:p w14:paraId="39CFD30E" w14:textId="1DD1F6F8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октомври 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134" w:type="dxa"/>
          </w:tcPr>
          <w:p w14:paraId="74E0A4F0" w14:textId="786D361C" w:rsidR="00592124" w:rsidRPr="007D2FAB" w:rsidRDefault="00B1337F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Всички учители</w:t>
            </w:r>
          </w:p>
        </w:tc>
      </w:tr>
      <w:tr w:rsidR="00592124" w:rsidRPr="007D2FAB" w14:paraId="1A81AE56" w14:textId="77777777" w:rsidTr="00C078A1">
        <w:tc>
          <w:tcPr>
            <w:tcW w:w="562" w:type="dxa"/>
          </w:tcPr>
          <w:p w14:paraId="37132EF6" w14:textId="224C9F83" w:rsidR="00592124" w:rsidRPr="00A744A9" w:rsidRDefault="00A330E0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744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945" w:type="dxa"/>
          </w:tcPr>
          <w:p w14:paraId="75FD52E7" w14:textId="1D1CE515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Обмен на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идеи</w:t>
            </w:r>
            <w:proofErr w:type="spellEnd"/>
            <w:r w:rsidR="007009C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методи на работа и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похвати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 </w:t>
            </w:r>
            <w:r w:rsidR="007009CA"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подобряване</w:t>
            </w:r>
            <w:proofErr w:type="gramEnd"/>
            <w:r w:rsidR="007009CA"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009C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 </w:t>
            </w:r>
            <w:proofErr w:type="spellStart"/>
            <w:proofErr w:type="gram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разнообразяване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и</w:t>
            </w:r>
            <w:proofErr w:type="gram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на учебната дейност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276" w:type="dxa"/>
          </w:tcPr>
          <w:p w14:paraId="12626952" w14:textId="28ED4011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34" w:type="dxa"/>
          </w:tcPr>
          <w:p w14:paraId="646F3CF0" w14:textId="30BF9861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учителите</w:t>
            </w:r>
          </w:p>
        </w:tc>
      </w:tr>
      <w:tr w:rsidR="00592124" w:rsidRPr="007D2FAB" w14:paraId="0386AAEB" w14:textId="77777777" w:rsidTr="00C078A1">
        <w:tc>
          <w:tcPr>
            <w:tcW w:w="562" w:type="dxa"/>
          </w:tcPr>
          <w:p w14:paraId="7C09E956" w14:textId="64A28B8E" w:rsidR="00592124" w:rsidRPr="00A744A9" w:rsidRDefault="0041317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744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6945" w:type="dxa"/>
          </w:tcPr>
          <w:p w14:paraId="58042393" w14:textId="13431738" w:rsidR="00592124" w:rsidRPr="007D2FAB" w:rsidRDefault="00592124" w:rsidP="00C07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Активно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прилагане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екипната и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проектна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 в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учебно-възпитателния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процес.</w:t>
            </w:r>
          </w:p>
        </w:tc>
        <w:tc>
          <w:tcPr>
            <w:tcW w:w="1276" w:type="dxa"/>
          </w:tcPr>
          <w:p w14:paraId="4A6D719C" w14:textId="24CB91EA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34" w:type="dxa"/>
          </w:tcPr>
          <w:p w14:paraId="624EC920" w14:textId="30A994C7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учителите</w:t>
            </w:r>
          </w:p>
        </w:tc>
      </w:tr>
      <w:tr w:rsidR="00592124" w:rsidRPr="007D2FAB" w14:paraId="7AFFAA79" w14:textId="77777777" w:rsidTr="00C078A1">
        <w:tc>
          <w:tcPr>
            <w:tcW w:w="562" w:type="dxa"/>
          </w:tcPr>
          <w:p w14:paraId="75250B41" w14:textId="40AFE6E2" w:rsidR="00592124" w:rsidRPr="00A744A9" w:rsidRDefault="0041317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744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6945" w:type="dxa"/>
          </w:tcPr>
          <w:p w14:paraId="292DA9EF" w14:textId="74BD56CE" w:rsidR="00592124" w:rsidRPr="007D2FAB" w:rsidRDefault="00592124" w:rsidP="00C07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Използване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различни форми и методи на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приобщаване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родителите към учебната дейност</w:t>
            </w:r>
          </w:p>
        </w:tc>
        <w:tc>
          <w:tcPr>
            <w:tcW w:w="1276" w:type="dxa"/>
          </w:tcPr>
          <w:p w14:paraId="57DD1043" w14:textId="1EB805BD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34" w:type="dxa"/>
          </w:tcPr>
          <w:p w14:paraId="56C5BD65" w14:textId="14C0E287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класните ръководители</w:t>
            </w:r>
          </w:p>
        </w:tc>
      </w:tr>
      <w:tr w:rsidR="00592124" w:rsidRPr="007D2FAB" w14:paraId="4E971162" w14:textId="77777777" w:rsidTr="00C078A1">
        <w:tc>
          <w:tcPr>
            <w:tcW w:w="562" w:type="dxa"/>
          </w:tcPr>
          <w:p w14:paraId="2E3F2D87" w14:textId="29517657" w:rsidR="00592124" w:rsidRPr="00A744A9" w:rsidRDefault="0041317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744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6945" w:type="dxa"/>
          </w:tcPr>
          <w:p w14:paraId="48C26231" w14:textId="7553BCF0" w:rsidR="00592124" w:rsidRPr="007D2FAB" w:rsidRDefault="00577503" w:rsidP="00C078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A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учениците, </w:t>
            </w:r>
            <w:proofErr w:type="spellStart"/>
            <w:r w:rsidRPr="001E4AE3">
              <w:rPr>
                <w:rFonts w:ascii="Times New Roman" w:hAnsi="Times New Roman" w:cs="Times New Roman"/>
                <w:bCs/>
                <w:sz w:val="24"/>
                <w:szCs w:val="24"/>
              </w:rPr>
              <w:t>срещащи</w:t>
            </w:r>
            <w:proofErr w:type="spellEnd"/>
            <w:r w:rsidRPr="001E4A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затруднения при </w:t>
            </w:r>
            <w:proofErr w:type="spellStart"/>
            <w:r w:rsidRPr="001E4AE3">
              <w:rPr>
                <w:rFonts w:ascii="Times New Roman" w:hAnsi="Times New Roman" w:cs="Times New Roman"/>
                <w:bCs/>
                <w:sz w:val="24"/>
                <w:szCs w:val="24"/>
              </w:rPr>
              <w:t>усвояването</w:t>
            </w:r>
            <w:proofErr w:type="spellEnd"/>
            <w:r w:rsidRPr="001E4A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proofErr w:type="spellStart"/>
            <w:r w:rsidRPr="001E4AE3">
              <w:rPr>
                <w:rFonts w:ascii="Times New Roman" w:hAnsi="Times New Roman" w:cs="Times New Roman"/>
                <w:bCs/>
                <w:sz w:val="24"/>
                <w:szCs w:val="24"/>
              </w:rPr>
              <w:t>учебния</w:t>
            </w:r>
            <w:proofErr w:type="spellEnd"/>
            <w:r w:rsidRPr="001E4A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E4AE3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Провеждане на </w:t>
            </w:r>
            <w:proofErr w:type="spellStart"/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консултации</w:t>
            </w:r>
            <w:proofErr w:type="spellEnd"/>
            <w:r w:rsidR="00A744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индивидуална</w:t>
            </w:r>
            <w:r w:rsidR="00A744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и допълнителна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работа.</w:t>
            </w:r>
          </w:p>
        </w:tc>
        <w:tc>
          <w:tcPr>
            <w:tcW w:w="1276" w:type="dxa"/>
          </w:tcPr>
          <w:p w14:paraId="643DDCF2" w14:textId="2BFE2DBD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34" w:type="dxa"/>
          </w:tcPr>
          <w:p w14:paraId="34522660" w14:textId="512D661A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учителите</w:t>
            </w:r>
          </w:p>
        </w:tc>
      </w:tr>
      <w:tr w:rsidR="00592124" w:rsidRPr="007D2FAB" w14:paraId="34C9DECB" w14:textId="77777777" w:rsidTr="00C078A1">
        <w:tc>
          <w:tcPr>
            <w:tcW w:w="562" w:type="dxa"/>
          </w:tcPr>
          <w:p w14:paraId="6057A820" w14:textId="5C3E00C6" w:rsidR="00592124" w:rsidRPr="00A744A9" w:rsidRDefault="00A744A9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A744A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6945" w:type="dxa"/>
          </w:tcPr>
          <w:p w14:paraId="44DA6924" w14:textId="55B2E75C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Анализ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ефективността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работа с учениците, </w:t>
            </w:r>
            <w:proofErr w:type="spellStart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>срещащи</w:t>
            </w:r>
            <w:proofErr w:type="spellEnd"/>
            <w:r w:rsidRPr="007D2F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затруднения 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в учебната работа.</w:t>
            </w:r>
          </w:p>
        </w:tc>
        <w:tc>
          <w:tcPr>
            <w:tcW w:w="1276" w:type="dxa"/>
          </w:tcPr>
          <w:p w14:paraId="0A006711" w14:textId="4B628E30" w:rsidR="00592124" w:rsidRPr="007D2FAB" w:rsidRDefault="00592124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всеки срок</w:t>
            </w:r>
          </w:p>
        </w:tc>
        <w:tc>
          <w:tcPr>
            <w:tcW w:w="2134" w:type="dxa"/>
          </w:tcPr>
          <w:p w14:paraId="4C7EBA9C" w14:textId="3498DDFB" w:rsidR="00592124" w:rsidRPr="007D2FAB" w:rsidRDefault="00D256FD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</w:t>
            </w:r>
            <w:r w:rsidR="00592124"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редседател на </w:t>
            </w:r>
            <w:r w:rsidR="00C4331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ПЕКК</w:t>
            </w:r>
          </w:p>
        </w:tc>
      </w:tr>
      <w:tr w:rsidR="00577503" w:rsidRPr="007D2FAB" w14:paraId="33E04374" w14:textId="77777777" w:rsidTr="00C078A1">
        <w:tc>
          <w:tcPr>
            <w:tcW w:w="562" w:type="dxa"/>
          </w:tcPr>
          <w:p w14:paraId="3F74EFB5" w14:textId="49B99FF9" w:rsidR="00577503" w:rsidRPr="000520BE" w:rsidRDefault="00577503" w:rsidP="00C078A1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9.</w:t>
            </w:r>
          </w:p>
        </w:tc>
        <w:tc>
          <w:tcPr>
            <w:tcW w:w="6945" w:type="dxa"/>
          </w:tcPr>
          <w:p w14:paraId="041CC40E" w14:textId="2A955040" w:rsidR="00577503" w:rsidRPr="001260F6" w:rsidRDefault="001260F6" w:rsidP="00C078A1">
            <w:pPr>
              <w:pStyle w:val="ab"/>
              <w:spacing w:after="120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Анализ на резултатите от НВО 4 и 7 клас.</w:t>
            </w:r>
          </w:p>
        </w:tc>
        <w:tc>
          <w:tcPr>
            <w:tcW w:w="1276" w:type="dxa"/>
          </w:tcPr>
          <w:p w14:paraId="5E9A03A2" w14:textId="2C844D55" w:rsidR="00577503" w:rsidRPr="007D2FAB" w:rsidRDefault="00F87D1C" w:rsidP="00C078A1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ю</w:t>
            </w:r>
            <w:r w:rsidR="00447EB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ни 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7</w:t>
            </w:r>
          </w:p>
        </w:tc>
        <w:tc>
          <w:tcPr>
            <w:tcW w:w="2134" w:type="dxa"/>
          </w:tcPr>
          <w:p w14:paraId="558A40AE" w14:textId="5D3D96E7" w:rsidR="00577503" w:rsidRPr="00B1337F" w:rsidRDefault="00447EBE" w:rsidP="00C078A1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  <w:lang w:val="bg-BG"/>
              </w:rPr>
            </w:pPr>
            <w:r w:rsidRPr="005776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Учителите по БЕ</w:t>
            </w:r>
            <w:r w:rsidR="0018573B" w:rsidRPr="005776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Л</w:t>
            </w:r>
            <w:r w:rsidR="00B1337F" w:rsidRPr="005776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,</w:t>
            </w:r>
            <w:r w:rsidR="0018573B" w:rsidRPr="005776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 математика</w:t>
            </w:r>
            <w:r w:rsidR="00B1337F" w:rsidRPr="005776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 xml:space="preserve">, </w:t>
            </w:r>
            <w:r w:rsidR="0018573B" w:rsidRPr="005776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bg-BG"/>
              </w:rPr>
              <w:t>4 и 7 клас</w:t>
            </w:r>
          </w:p>
        </w:tc>
      </w:tr>
      <w:tr w:rsidR="00924533" w:rsidRPr="007D2FAB" w14:paraId="00415B12" w14:textId="77777777" w:rsidTr="00C078A1">
        <w:tc>
          <w:tcPr>
            <w:tcW w:w="562" w:type="dxa"/>
          </w:tcPr>
          <w:p w14:paraId="3D8896BA" w14:textId="67D60174" w:rsidR="00924533" w:rsidRPr="00577503" w:rsidRDefault="00924533" w:rsidP="00924533">
            <w:pPr>
              <w:pStyle w:val="ab"/>
              <w:spacing w:after="120"/>
              <w:ind w:left="0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10.</w:t>
            </w:r>
          </w:p>
        </w:tc>
        <w:tc>
          <w:tcPr>
            <w:tcW w:w="6945" w:type="dxa"/>
          </w:tcPr>
          <w:p w14:paraId="3C0B3264" w14:textId="20136FB5" w:rsidR="00924533" w:rsidRPr="007D2FAB" w:rsidRDefault="00924533" w:rsidP="0092453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Обобщаване на резултатите от учебната работа в края на I срок и в края на учебната година.</w:t>
            </w:r>
          </w:p>
        </w:tc>
        <w:tc>
          <w:tcPr>
            <w:tcW w:w="1276" w:type="dxa"/>
          </w:tcPr>
          <w:p w14:paraId="1498F17C" w14:textId="4012D533" w:rsidR="00924533" w:rsidRPr="007D2FAB" w:rsidRDefault="00924533" w:rsidP="00924533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февруари и юни 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7</w:t>
            </w:r>
            <w:r w:rsidR="00B1337F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г.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134" w:type="dxa"/>
          </w:tcPr>
          <w:p w14:paraId="4A74DCA4" w14:textId="079E5D33" w:rsidR="00924533" w:rsidRPr="007D2FAB" w:rsidRDefault="00924533" w:rsidP="00924533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</w:t>
            </w:r>
            <w:r w:rsidRPr="007D2FA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редседател на </w:t>
            </w:r>
            <w:r w:rsidR="00C4331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ПЕКК</w:t>
            </w:r>
          </w:p>
        </w:tc>
      </w:tr>
      <w:tr w:rsidR="00924533" w:rsidRPr="007D2FAB" w14:paraId="76D97C02" w14:textId="77777777" w:rsidTr="00C078A1">
        <w:tc>
          <w:tcPr>
            <w:tcW w:w="562" w:type="dxa"/>
          </w:tcPr>
          <w:p w14:paraId="664F6CB2" w14:textId="3E4E4D66" w:rsidR="00924533" w:rsidRPr="00C078A1" w:rsidRDefault="00924533" w:rsidP="00924533">
            <w:pPr>
              <w:pStyle w:val="ab"/>
              <w:spacing w:after="120"/>
              <w:ind w:left="-113" w:firstLine="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11.</w:t>
            </w:r>
          </w:p>
        </w:tc>
        <w:tc>
          <w:tcPr>
            <w:tcW w:w="6945" w:type="dxa"/>
          </w:tcPr>
          <w:p w14:paraId="1009DA7C" w14:textId="4007BC0E" w:rsidR="00924533" w:rsidRPr="007D2FAB" w:rsidRDefault="00924533" w:rsidP="00924533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Участие в конкурси и състезания.</w:t>
            </w:r>
          </w:p>
        </w:tc>
        <w:tc>
          <w:tcPr>
            <w:tcW w:w="1276" w:type="dxa"/>
          </w:tcPr>
          <w:p w14:paraId="294BE108" w14:textId="526323AC" w:rsidR="00B1337F" w:rsidRDefault="00F87D1C" w:rsidP="00924533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</w:t>
            </w:r>
            <w:r w:rsidR="0092453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остоя</w:t>
            </w:r>
          </w:p>
          <w:p w14:paraId="650F8589" w14:textId="0FB18BC6" w:rsidR="00924533" w:rsidRPr="007D2FAB" w:rsidRDefault="00924533" w:rsidP="00924533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нен</w:t>
            </w:r>
            <w:proofErr w:type="spellEnd"/>
          </w:p>
        </w:tc>
        <w:tc>
          <w:tcPr>
            <w:tcW w:w="2134" w:type="dxa"/>
          </w:tcPr>
          <w:p w14:paraId="1F82C558" w14:textId="64ED9859" w:rsidR="00924533" w:rsidRPr="007D2FAB" w:rsidRDefault="00924533" w:rsidP="00924533">
            <w:pPr>
              <w:pStyle w:val="ab"/>
              <w:spacing w:after="120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учителите</w:t>
            </w:r>
          </w:p>
        </w:tc>
      </w:tr>
    </w:tbl>
    <w:p w14:paraId="4946B51A" w14:textId="77777777" w:rsidR="007F056E" w:rsidRPr="00412301" w:rsidRDefault="007F056E" w:rsidP="007F056E">
      <w:pPr>
        <w:pStyle w:val="ab"/>
        <w:spacing w:after="360"/>
        <w:ind w:left="360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3BE44220" w14:textId="0BEF7953" w:rsidR="007F056E" w:rsidRPr="007D4D51" w:rsidRDefault="007D4D51" w:rsidP="007D4D51">
      <w:pPr>
        <w:spacing w:after="360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3.</w:t>
      </w:r>
      <w:r w:rsidR="007F056E" w:rsidRPr="007D4D51">
        <w:rPr>
          <w:rFonts w:ascii="Times New Roman" w:hAnsi="Times New Roman" w:cs="Times New Roman"/>
          <w:b/>
          <w:sz w:val="28"/>
          <w:szCs w:val="28"/>
          <w:lang w:val="bg-BG"/>
        </w:rPr>
        <w:t>Дейности  на  класните  ръководители.</w:t>
      </w:r>
    </w:p>
    <w:tbl>
      <w:tblPr>
        <w:tblStyle w:val="afa"/>
        <w:tblpPr w:leftFromText="141" w:rightFromText="141" w:vertAnchor="text" w:horzAnchor="margin" w:tblpXSpec="center" w:tblpY="124"/>
        <w:tblW w:w="10910" w:type="dxa"/>
        <w:tblLook w:val="04A0" w:firstRow="1" w:lastRow="0" w:firstColumn="1" w:lastColumn="0" w:noHBand="0" w:noVBand="1"/>
      </w:tblPr>
      <w:tblGrid>
        <w:gridCol w:w="557"/>
        <w:gridCol w:w="6765"/>
        <w:gridCol w:w="1363"/>
        <w:gridCol w:w="2225"/>
      </w:tblGrid>
      <w:tr w:rsidR="00EF6D6B" w14:paraId="4867B1E4" w14:textId="77777777" w:rsidTr="00AF5F82">
        <w:trPr>
          <w:trHeight w:val="414"/>
        </w:trPr>
        <w:tc>
          <w:tcPr>
            <w:tcW w:w="557" w:type="dxa"/>
          </w:tcPr>
          <w:p w14:paraId="4F76F481" w14:textId="46020308" w:rsidR="00EF6D6B" w:rsidRPr="008A0452" w:rsidRDefault="004301AD" w:rsidP="00EF6D6B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6765" w:type="dxa"/>
          </w:tcPr>
          <w:p w14:paraId="218EE7AF" w14:textId="1F844004" w:rsidR="00EF6D6B" w:rsidRPr="008A0452" w:rsidRDefault="00EF6D6B" w:rsidP="00EF6D6B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Изготвяне на плановете на класните ръководители</w:t>
            </w:r>
            <w:r w:rsidR="008A00DC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съгласно рамковите из</w:t>
            </w:r>
            <w:r w:rsidR="004301AD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</w:t>
            </w:r>
            <w:r w:rsidR="008A00DC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сквания за </w:t>
            </w:r>
            <w:r w:rsidR="004301AD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всеки клас.</w:t>
            </w:r>
          </w:p>
        </w:tc>
        <w:tc>
          <w:tcPr>
            <w:tcW w:w="1363" w:type="dxa"/>
          </w:tcPr>
          <w:p w14:paraId="4B3439CC" w14:textId="536E9969" w:rsidR="00EF6D6B" w:rsidRPr="008A0452" w:rsidRDefault="00983BEC" w:rsidP="00983BEC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септември</w:t>
            </w:r>
          </w:p>
          <w:p w14:paraId="025AF0DB" w14:textId="1F47B3EF" w:rsidR="00983BEC" w:rsidRPr="008A0452" w:rsidRDefault="00983BEC" w:rsidP="00EF6D6B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</w:p>
        </w:tc>
        <w:tc>
          <w:tcPr>
            <w:tcW w:w="2225" w:type="dxa"/>
          </w:tcPr>
          <w:p w14:paraId="02A8D00F" w14:textId="77777777" w:rsidR="00EF6D6B" w:rsidRPr="008A0452" w:rsidRDefault="00EF6D6B" w:rsidP="00EF6D6B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кл.</w:t>
            </w:r>
          </w:p>
          <w:p w14:paraId="75D6B196" w14:textId="21428BEB" w:rsidR="00EF6D6B" w:rsidRPr="008A0452" w:rsidRDefault="00EF6D6B" w:rsidP="00EF6D6B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ръководители</w:t>
            </w:r>
          </w:p>
        </w:tc>
      </w:tr>
      <w:tr w:rsidR="00EF6D6B" w14:paraId="365A7C8B" w14:textId="77777777" w:rsidTr="00AF5F82">
        <w:tc>
          <w:tcPr>
            <w:tcW w:w="557" w:type="dxa"/>
          </w:tcPr>
          <w:p w14:paraId="4D20660C" w14:textId="37D1114C" w:rsidR="00EF6D6B" w:rsidRPr="008A0452" w:rsidRDefault="004301AD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6765" w:type="dxa"/>
          </w:tcPr>
          <w:p w14:paraId="6EF7BB9D" w14:textId="61F6A768" w:rsidR="00EF6D6B" w:rsidRPr="008A0452" w:rsidRDefault="00EF6D6B" w:rsidP="00EF6D6B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Проучване на интересите на учениците за пр</w:t>
            </w:r>
            <w:r w:rsidR="00527EE9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евръщане</w:t>
            </w: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на училището в „желана територия” за обучение и възпитание.</w:t>
            </w:r>
          </w:p>
        </w:tc>
        <w:tc>
          <w:tcPr>
            <w:tcW w:w="1363" w:type="dxa"/>
          </w:tcPr>
          <w:p w14:paraId="04717F99" w14:textId="249F6731" w:rsidR="00EF6D6B" w:rsidRPr="008A0452" w:rsidRDefault="00412301" w:rsidP="00412301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</w:t>
            </w:r>
            <w:r w:rsidR="00983BEC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ептември</w:t>
            </w: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-октомври </w:t>
            </w:r>
          </w:p>
          <w:p w14:paraId="30E56D66" w14:textId="3A9D7C54" w:rsidR="00412301" w:rsidRPr="008A0452" w:rsidRDefault="00412301" w:rsidP="00412301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</w:p>
        </w:tc>
        <w:tc>
          <w:tcPr>
            <w:tcW w:w="2225" w:type="dxa"/>
          </w:tcPr>
          <w:p w14:paraId="10FE8042" w14:textId="77777777" w:rsidR="00EF6D6B" w:rsidRPr="008A0452" w:rsidRDefault="00EF6D6B" w:rsidP="00EF6D6B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кл.</w:t>
            </w:r>
          </w:p>
          <w:p w14:paraId="6CA2A32A" w14:textId="0E8B0BD7" w:rsidR="00EF6D6B" w:rsidRPr="008A0452" w:rsidRDefault="00EF6D6B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ръководители</w:t>
            </w:r>
          </w:p>
        </w:tc>
      </w:tr>
      <w:tr w:rsidR="00EF6D6B" w14:paraId="719D9E82" w14:textId="77777777" w:rsidTr="00AF5F82">
        <w:trPr>
          <w:trHeight w:val="622"/>
        </w:trPr>
        <w:tc>
          <w:tcPr>
            <w:tcW w:w="557" w:type="dxa"/>
          </w:tcPr>
          <w:p w14:paraId="4868A4C1" w14:textId="68264A04" w:rsidR="00EF6D6B" w:rsidRPr="008A0452" w:rsidRDefault="004301AD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765" w:type="dxa"/>
          </w:tcPr>
          <w:p w14:paraId="71856C28" w14:textId="3A857248" w:rsidR="00EF6D6B" w:rsidRPr="008A0452" w:rsidRDefault="00EF6D6B" w:rsidP="00EF6D6B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proofErr w:type="spellStart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>Запознаване</w:t>
            </w:r>
            <w:proofErr w:type="spellEnd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>училищния</w:t>
            </w:r>
            <w:proofErr w:type="spellEnd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правилник</w:t>
            </w:r>
            <w:proofErr w:type="spellEnd"/>
            <w:r w:rsidR="007D0A10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363" w:type="dxa"/>
          </w:tcPr>
          <w:p w14:paraId="0A4DB6C7" w14:textId="77777777" w:rsidR="00412301" w:rsidRPr="008A0452" w:rsidRDefault="00412301" w:rsidP="00412301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септември</w:t>
            </w:r>
          </w:p>
          <w:p w14:paraId="269337E3" w14:textId="04A10979" w:rsidR="00EF6D6B" w:rsidRPr="008A0452" w:rsidRDefault="00412301" w:rsidP="007D0A10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</w:p>
        </w:tc>
        <w:tc>
          <w:tcPr>
            <w:tcW w:w="2225" w:type="dxa"/>
          </w:tcPr>
          <w:p w14:paraId="075202DD" w14:textId="77777777" w:rsidR="00EF6D6B" w:rsidRPr="008A0452" w:rsidRDefault="00EF6D6B" w:rsidP="00246729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кл.</w:t>
            </w:r>
          </w:p>
          <w:p w14:paraId="78D3D4F4" w14:textId="70447DE6" w:rsidR="00EF6D6B" w:rsidRPr="008A0452" w:rsidRDefault="00EF6D6B" w:rsidP="00246729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ръководители</w:t>
            </w:r>
          </w:p>
        </w:tc>
      </w:tr>
      <w:tr w:rsidR="00EF6D6B" w14:paraId="4731681B" w14:textId="77777777" w:rsidTr="00AF5F82">
        <w:tc>
          <w:tcPr>
            <w:tcW w:w="557" w:type="dxa"/>
          </w:tcPr>
          <w:p w14:paraId="46D6C375" w14:textId="3758E6D6" w:rsidR="00EF6D6B" w:rsidRPr="008A0452" w:rsidRDefault="007D0A10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765" w:type="dxa"/>
          </w:tcPr>
          <w:p w14:paraId="38153E70" w14:textId="604A64C4" w:rsidR="00EF6D6B" w:rsidRPr="008A0452" w:rsidRDefault="00EF6D6B" w:rsidP="00EF6D6B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Запознаване с правата и отговорностите на дежурните</w:t>
            </w: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ученици в училище.</w:t>
            </w:r>
          </w:p>
        </w:tc>
        <w:tc>
          <w:tcPr>
            <w:tcW w:w="1363" w:type="dxa"/>
          </w:tcPr>
          <w:p w14:paraId="22092DD9" w14:textId="200C510B" w:rsidR="00EF6D6B" w:rsidRPr="008A0452" w:rsidRDefault="00412301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ежедневен</w:t>
            </w:r>
          </w:p>
        </w:tc>
        <w:tc>
          <w:tcPr>
            <w:tcW w:w="2225" w:type="dxa"/>
          </w:tcPr>
          <w:p w14:paraId="5530AB88" w14:textId="379F7301" w:rsidR="00EF6D6B" w:rsidRPr="008A0452" w:rsidRDefault="002E6328" w:rsidP="002E6328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д</w:t>
            </w:r>
            <w:r w:rsidR="00412301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ежурни учители</w:t>
            </w:r>
          </w:p>
        </w:tc>
      </w:tr>
      <w:tr w:rsidR="00EF6D6B" w14:paraId="2C0DFEE5" w14:textId="77777777" w:rsidTr="00AF5F82">
        <w:tc>
          <w:tcPr>
            <w:tcW w:w="557" w:type="dxa"/>
          </w:tcPr>
          <w:p w14:paraId="4D73BCA2" w14:textId="732CFD92" w:rsidR="00EF6D6B" w:rsidRPr="008A0452" w:rsidRDefault="00E12943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6765" w:type="dxa"/>
          </w:tcPr>
          <w:p w14:paraId="6C18711C" w14:textId="02B5846D" w:rsidR="00EF6D6B" w:rsidRPr="008A0452" w:rsidRDefault="004C7EEF" w:rsidP="004C7EEF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Провеждане на родителски срещи и избор на родителски актив, с цел съвместна възпитателна дейност и взаимно подпомагане</w:t>
            </w:r>
            <w:r w:rsidR="00E12943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363" w:type="dxa"/>
          </w:tcPr>
          <w:p w14:paraId="125D963C" w14:textId="00295659" w:rsidR="00EF6D6B" w:rsidRDefault="00F71875" w:rsidP="0024672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септември</w:t>
            </w:r>
          </w:p>
          <w:p w14:paraId="22060990" w14:textId="432FFEBB" w:rsidR="00F71875" w:rsidRDefault="00F71875" w:rsidP="0024672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февруари</w:t>
            </w:r>
          </w:p>
          <w:p w14:paraId="00B82C59" w14:textId="28552CF6" w:rsidR="00F71875" w:rsidRPr="008A0452" w:rsidRDefault="00F71875" w:rsidP="0024672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май</w:t>
            </w:r>
          </w:p>
        </w:tc>
        <w:tc>
          <w:tcPr>
            <w:tcW w:w="2225" w:type="dxa"/>
          </w:tcPr>
          <w:p w14:paraId="7B9BB01B" w14:textId="77777777" w:rsidR="00246729" w:rsidRPr="008A0452" w:rsidRDefault="00246729" w:rsidP="00246729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кл.</w:t>
            </w:r>
          </w:p>
          <w:p w14:paraId="3489F879" w14:textId="1EC00335" w:rsidR="00EF6D6B" w:rsidRPr="008A0452" w:rsidRDefault="00246729" w:rsidP="00246729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ръководители</w:t>
            </w:r>
          </w:p>
        </w:tc>
      </w:tr>
      <w:tr w:rsidR="00EF6D6B" w14:paraId="4F95C10B" w14:textId="77777777" w:rsidTr="00AF5F82">
        <w:tc>
          <w:tcPr>
            <w:tcW w:w="557" w:type="dxa"/>
          </w:tcPr>
          <w:p w14:paraId="2FF85A5E" w14:textId="0B8B868D" w:rsidR="00EF6D6B" w:rsidRPr="008A0452" w:rsidRDefault="00E12943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6.</w:t>
            </w:r>
          </w:p>
        </w:tc>
        <w:tc>
          <w:tcPr>
            <w:tcW w:w="6765" w:type="dxa"/>
          </w:tcPr>
          <w:p w14:paraId="65AF88B2" w14:textId="08A5FBBA" w:rsidR="00EF6D6B" w:rsidRPr="008A0452" w:rsidRDefault="00246729" w:rsidP="0024672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Осъществяване сътрудничество с културни институции, сдружения, фондации, производствени предприятия,</w:t>
            </w: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научни звена, други институции и организации, имащи отношение към младите хора</w:t>
            </w:r>
            <w:r w:rsidR="00E12943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363" w:type="dxa"/>
          </w:tcPr>
          <w:p w14:paraId="1A1C143B" w14:textId="55EB9429" w:rsidR="00EF6D6B" w:rsidRPr="008A0452" w:rsidRDefault="000548C1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225" w:type="dxa"/>
          </w:tcPr>
          <w:p w14:paraId="241B191B" w14:textId="77777777" w:rsidR="004E4105" w:rsidRPr="008A0452" w:rsidRDefault="004E4105" w:rsidP="004E4105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кл.</w:t>
            </w:r>
          </w:p>
          <w:p w14:paraId="4240EB75" w14:textId="1F8BE30D" w:rsidR="00EF6D6B" w:rsidRPr="008A0452" w:rsidRDefault="004E4105" w:rsidP="004E4105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ръководител</w:t>
            </w:r>
          </w:p>
        </w:tc>
      </w:tr>
      <w:tr w:rsidR="0041667F" w14:paraId="6278CADE" w14:textId="77777777" w:rsidTr="00AF5F82">
        <w:tc>
          <w:tcPr>
            <w:tcW w:w="557" w:type="dxa"/>
          </w:tcPr>
          <w:p w14:paraId="064A0E77" w14:textId="1B38ECC2" w:rsidR="0041667F" w:rsidRPr="008A0452" w:rsidRDefault="00E12943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7.</w:t>
            </w:r>
          </w:p>
        </w:tc>
        <w:tc>
          <w:tcPr>
            <w:tcW w:w="6765" w:type="dxa"/>
          </w:tcPr>
          <w:p w14:paraId="6219920B" w14:textId="628EADEA" w:rsidR="0041667F" w:rsidRPr="008A0452" w:rsidRDefault="004E4105" w:rsidP="0024672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Изграждане на Ученически съвет и изготвяне на план за неговата работа.</w:t>
            </w:r>
          </w:p>
        </w:tc>
        <w:tc>
          <w:tcPr>
            <w:tcW w:w="1363" w:type="dxa"/>
          </w:tcPr>
          <w:p w14:paraId="0A048D49" w14:textId="45041182" w:rsidR="0041667F" w:rsidRPr="008A0452" w:rsidRDefault="009B1251" w:rsidP="00E12943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о</w:t>
            </w:r>
            <w:r w:rsidR="00134C88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ктомври 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6</w:t>
            </w:r>
          </w:p>
        </w:tc>
        <w:tc>
          <w:tcPr>
            <w:tcW w:w="2225" w:type="dxa"/>
          </w:tcPr>
          <w:p w14:paraId="6BACE276" w14:textId="3DF7C849" w:rsidR="0041667F" w:rsidRPr="008A0452" w:rsidRDefault="00134C88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В. Василев</w:t>
            </w:r>
          </w:p>
        </w:tc>
      </w:tr>
      <w:tr w:rsidR="0041667F" w14:paraId="62B943AC" w14:textId="77777777" w:rsidTr="00AF5F82">
        <w:tc>
          <w:tcPr>
            <w:tcW w:w="557" w:type="dxa"/>
          </w:tcPr>
          <w:p w14:paraId="474A6FCB" w14:textId="25E286D1" w:rsidR="0041667F" w:rsidRPr="008A0452" w:rsidRDefault="00E12943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8.</w:t>
            </w:r>
          </w:p>
        </w:tc>
        <w:tc>
          <w:tcPr>
            <w:tcW w:w="6765" w:type="dxa"/>
          </w:tcPr>
          <w:p w14:paraId="0DAF919F" w14:textId="15BBD3BB" w:rsidR="0041667F" w:rsidRPr="008A0452" w:rsidRDefault="00E12943" w:rsidP="0024672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Провеждане на тестове по БДП в края на първия и втория срок</w:t>
            </w:r>
            <w:r w:rsidR="004E5F70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и обсъждане на резултатите от тях.</w:t>
            </w:r>
          </w:p>
        </w:tc>
        <w:tc>
          <w:tcPr>
            <w:tcW w:w="1363" w:type="dxa"/>
          </w:tcPr>
          <w:p w14:paraId="23723032" w14:textId="1F9295B9" w:rsidR="0041667F" w:rsidRPr="008A0452" w:rsidRDefault="009B1251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януари</w:t>
            </w:r>
            <w:r w:rsidR="00F734CD"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, юни 202</w:t>
            </w:r>
            <w:r w:rsidR="00561A4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7</w:t>
            </w:r>
          </w:p>
        </w:tc>
        <w:tc>
          <w:tcPr>
            <w:tcW w:w="2225" w:type="dxa"/>
          </w:tcPr>
          <w:p w14:paraId="03B55693" w14:textId="77777777" w:rsidR="00F734CD" w:rsidRPr="008A0452" w:rsidRDefault="00F734CD" w:rsidP="00F734CD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кл.</w:t>
            </w:r>
          </w:p>
          <w:p w14:paraId="6EAFA0D0" w14:textId="5EC7032E" w:rsidR="0041667F" w:rsidRPr="008A0452" w:rsidRDefault="00F734CD" w:rsidP="00F734CD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ръководители</w:t>
            </w:r>
          </w:p>
        </w:tc>
      </w:tr>
      <w:tr w:rsidR="00A17D6A" w14:paraId="779A916A" w14:textId="77777777" w:rsidTr="00AF5F82">
        <w:tc>
          <w:tcPr>
            <w:tcW w:w="557" w:type="dxa"/>
          </w:tcPr>
          <w:p w14:paraId="3E6A24BC" w14:textId="306D736F" w:rsidR="00A17D6A" w:rsidRPr="008A0452" w:rsidRDefault="004E5F70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9.</w:t>
            </w:r>
          </w:p>
        </w:tc>
        <w:tc>
          <w:tcPr>
            <w:tcW w:w="6765" w:type="dxa"/>
          </w:tcPr>
          <w:p w14:paraId="09101857" w14:textId="10D6EFCF" w:rsidR="00A17D6A" w:rsidRPr="008A0452" w:rsidRDefault="004E5F70" w:rsidP="00246729">
            <w:pPr>
              <w:spacing w:after="12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Механизъм за </w:t>
            </w:r>
            <w:proofErr w:type="spellStart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>справяне</w:t>
            </w:r>
            <w:proofErr w:type="spellEnd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</w:t>
            </w:r>
            <w:proofErr w:type="spellStart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>агресията</w:t>
            </w:r>
            <w:proofErr w:type="spellEnd"/>
            <w:r w:rsidRPr="008A04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училище</w:t>
            </w: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</w:tc>
        <w:tc>
          <w:tcPr>
            <w:tcW w:w="1363" w:type="dxa"/>
          </w:tcPr>
          <w:p w14:paraId="4982857E" w14:textId="781FFFB5" w:rsidR="00A17D6A" w:rsidRPr="008A0452" w:rsidRDefault="008A0452" w:rsidP="00EF6D6B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225" w:type="dxa"/>
          </w:tcPr>
          <w:p w14:paraId="7C11AAC1" w14:textId="77777777" w:rsidR="008A0452" w:rsidRPr="008A0452" w:rsidRDefault="008A0452" w:rsidP="008A0452">
            <w:pP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кл.</w:t>
            </w:r>
          </w:p>
          <w:p w14:paraId="2F47FBFB" w14:textId="4CD0ABD8" w:rsidR="00A17D6A" w:rsidRPr="008A0452" w:rsidRDefault="008A0452" w:rsidP="008A0452">
            <w:pPr>
              <w:spacing w:after="360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8A045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ръководители</w:t>
            </w:r>
          </w:p>
        </w:tc>
      </w:tr>
    </w:tbl>
    <w:p w14:paraId="50E1E95A" w14:textId="77777777" w:rsidR="00787C41" w:rsidRPr="003E6832" w:rsidRDefault="00787C41" w:rsidP="008D67C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FA17D4" w14:textId="61809D27" w:rsidR="00134665" w:rsidRDefault="00C47783" w:rsidP="00172B0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3E6832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</w:t>
      </w:r>
      <w:r w:rsidR="00971CAF" w:rsidRPr="003E683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05B53">
        <w:rPr>
          <w:rFonts w:ascii="Times New Roman" w:hAnsi="Times New Roman" w:cs="Times New Roman"/>
          <w:sz w:val="28"/>
          <w:szCs w:val="28"/>
        </w:rPr>
        <w:t>Изготвил:</w:t>
      </w:r>
    </w:p>
    <w:p w14:paraId="50E1E95C" w14:textId="47C05A1D" w:rsidR="006A031E" w:rsidRPr="00134665" w:rsidRDefault="00105B53" w:rsidP="00134665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34665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                      </w:t>
      </w:r>
      <w:r w:rsidR="00971CAF" w:rsidRPr="003E6832">
        <w:rPr>
          <w:rFonts w:ascii="Times New Roman" w:hAnsi="Times New Roman" w:cs="Times New Roman"/>
          <w:sz w:val="28"/>
          <w:szCs w:val="28"/>
          <w:lang w:val="bg-BG"/>
        </w:rPr>
        <w:t xml:space="preserve">/М. </w:t>
      </w:r>
      <w:r w:rsidR="007352AD" w:rsidRPr="003E6832">
        <w:rPr>
          <w:rFonts w:ascii="Times New Roman" w:hAnsi="Times New Roman" w:cs="Times New Roman"/>
          <w:sz w:val="28"/>
          <w:szCs w:val="28"/>
          <w:lang w:val="bg-BG"/>
        </w:rPr>
        <w:t>Райкова</w:t>
      </w:r>
      <w:r w:rsidR="00971CAF" w:rsidRPr="003E6832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134665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7352AD" w:rsidRPr="003E6832">
        <w:rPr>
          <w:rFonts w:ascii="Times New Roman" w:hAnsi="Times New Roman" w:cs="Times New Roman"/>
          <w:sz w:val="28"/>
          <w:szCs w:val="28"/>
        </w:rPr>
        <w:t>п</w:t>
      </w:r>
      <w:r w:rsidR="006A031E" w:rsidRPr="003E6832">
        <w:rPr>
          <w:rFonts w:ascii="Times New Roman" w:hAnsi="Times New Roman" w:cs="Times New Roman"/>
          <w:sz w:val="28"/>
          <w:szCs w:val="28"/>
        </w:rPr>
        <w:t xml:space="preserve">редседател на </w:t>
      </w:r>
      <w:r w:rsidR="00134665">
        <w:rPr>
          <w:rFonts w:ascii="Times New Roman" w:hAnsi="Times New Roman" w:cs="Times New Roman"/>
          <w:bCs/>
          <w:sz w:val="24"/>
          <w:szCs w:val="24"/>
          <w:lang w:val="bg-BG"/>
        </w:rPr>
        <w:t>ПЕКК</w:t>
      </w:r>
      <w:r w:rsidR="00C47783" w:rsidRPr="003E6832">
        <w:rPr>
          <w:rFonts w:ascii="Times New Roman" w:hAnsi="Times New Roman" w:cs="Times New Roman"/>
          <w:sz w:val="28"/>
          <w:szCs w:val="28"/>
          <w:lang w:val="bg-BG"/>
        </w:rPr>
        <w:t>/</w:t>
      </w:r>
    </w:p>
    <w:p w14:paraId="79B39AE4" w14:textId="1B78FC21" w:rsidR="007B5A93" w:rsidRPr="00134665" w:rsidRDefault="007B5A93" w:rsidP="00DC01D0">
      <w:pPr>
        <w:rPr>
          <w:b/>
          <w:bCs/>
          <w:sz w:val="28"/>
          <w:szCs w:val="28"/>
          <w:lang w:val="bg-BG"/>
        </w:rPr>
      </w:pPr>
    </w:p>
    <w:sectPr w:rsidR="007B5A93" w:rsidRPr="00134665" w:rsidSect="00134665">
      <w:pgSz w:w="11906" w:h="16838" w:code="9"/>
      <w:pgMar w:top="993" w:right="90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7C2D"/>
    <w:multiLevelType w:val="multilevel"/>
    <w:tmpl w:val="1A02FD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97D24E3"/>
    <w:multiLevelType w:val="multilevel"/>
    <w:tmpl w:val="882C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07E3D"/>
    <w:multiLevelType w:val="multilevel"/>
    <w:tmpl w:val="C65C518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D178F"/>
    <w:multiLevelType w:val="hybridMultilevel"/>
    <w:tmpl w:val="E1203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37A5D"/>
    <w:multiLevelType w:val="multilevel"/>
    <w:tmpl w:val="41EA2E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D2E2EFA"/>
    <w:multiLevelType w:val="multilevel"/>
    <w:tmpl w:val="B9F6B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187070"/>
    <w:multiLevelType w:val="hybridMultilevel"/>
    <w:tmpl w:val="7D4410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F72CBB"/>
    <w:multiLevelType w:val="hybridMultilevel"/>
    <w:tmpl w:val="09FA37F8"/>
    <w:lvl w:ilvl="0" w:tplc="0402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78515B7"/>
    <w:multiLevelType w:val="multilevel"/>
    <w:tmpl w:val="78749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3EDF4095"/>
    <w:multiLevelType w:val="hybridMultilevel"/>
    <w:tmpl w:val="DD1287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6D59CF"/>
    <w:multiLevelType w:val="multilevel"/>
    <w:tmpl w:val="56D814C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11" w15:restartNumberingAfterBreak="0">
    <w:nsid w:val="42E05A45"/>
    <w:multiLevelType w:val="hybridMultilevel"/>
    <w:tmpl w:val="C0FE8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3232D"/>
    <w:multiLevelType w:val="multilevel"/>
    <w:tmpl w:val="79CC0F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D2018DB"/>
    <w:multiLevelType w:val="hybridMultilevel"/>
    <w:tmpl w:val="C25CB6DE"/>
    <w:lvl w:ilvl="0" w:tplc="137AA6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4A29E3"/>
    <w:multiLevelType w:val="multilevel"/>
    <w:tmpl w:val="61C66F4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171A4D"/>
    <w:multiLevelType w:val="multilevel"/>
    <w:tmpl w:val="84FE6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8B6218"/>
    <w:multiLevelType w:val="multilevel"/>
    <w:tmpl w:val="DDD277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17" w15:restartNumberingAfterBreak="0">
    <w:nsid w:val="52A4185E"/>
    <w:multiLevelType w:val="multilevel"/>
    <w:tmpl w:val="0C48A6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8" w:hanging="2160"/>
      </w:pPr>
      <w:rPr>
        <w:rFonts w:hint="default"/>
      </w:rPr>
    </w:lvl>
  </w:abstractNum>
  <w:abstractNum w:abstractNumId="18" w15:restartNumberingAfterBreak="0">
    <w:nsid w:val="5366460B"/>
    <w:multiLevelType w:val="hybridMultilevel"/>
    <w:tmpl w:val="D84C71A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5A64CF"/>
    <w:multiLevelType w:val="hybridMultilevel"/>
    <w:tmpl w:val="2FFA14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E0CEC"/>
    <w:multiLevelType w:val="multilevel"/>
    <w:tmpl w:val="E544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5B6E0F"/>
    <w:multiLevelType w:val="hybridMultilevel"/>
    <w:tmpl w:val="FA9828A4"/>
    <w:lvl w:ilvl="0" w:tplc="A9E2AE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56A87"/>
    <w:multiLevelType w:val="hybridMultilevel"/>
    <w:tmpl w:val="FCF02F9C"/>
    <w:lvl w:ilvl="0" w:tplc="04090001">
      <w:start w:val="1"/>
      <w:numFmt w:val="bullet"/>
      <w:lvlText w:val=""/>
      <w:lvlJc w:val="left"/>
      <w:pPr>
        <w:ind w:left="63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23" w15:restartNumberingAfterBreak="0">
    <w:nsid w:val="7EDF7B20"/>
    <w:multiLevelType w:val="hybridMultilevel"/>
    <w:tmpl w:val="D84C7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274245">
    <w:abstractNumId w:val="15"/>
  </w:num>
  <w:num w:numId="2" w16cid:durableId="564529245">
    <w:abstractNumId w:val="5"/>
  </w:num>
  <w:num w:numId="3" w16cid:durableId="824664052">
    <w:abstractNumId w:val="20"/>
  </w:num>
  <w:num w:numId="4" w16cid:durableId="1114865536">
    <w:abstractNumId w:val="2"/>
  </w:num>
  <w:num w:numId="5" w16cid:durableId="997003171">
    <w:abstractNumId w:val="14"/>
  </w:num>
  <w:num w:numId="6" w16cid:durableId="494342057">
    <w:abstractNumId w:val="1"/>
  </w:num>
  <w:num w:numId="7" w16cid:durableId="1150705805">
    <w:abstractNumId w:val="9"/>
  </w:num>
  <w:num w:numId="8" w16cid:durableId="855928800">
    <w:abstractNumId w:val="21"/>
  </w:num>
  <w:num w:numId="9" w16cid:durableId="753165810">
    <w:abstractNumId w:val="6"/>
  </w:num>
  <w:num w:numId="10" w16cid:durableId="1825589045">
    <w:abstractNumId w:val="7"/>
  </w:num>
  <w:num w:numId="11" w16cid:durableId="1478567583">
    <w:abstractNumId w:val="11"/>
  </w:num>
  <w:num w:numId="12" w16cid:durableId="164783278">
    <w:abstractNumId w:val="22"/>
  </w:num>
  <w:num w:numId="13" w16cid:durableId="932053045">
    <w:abstractNumId w:val="3"/>
  </w:num>
  <w:num w:numId="14" w16cid:durableId="1419668240">
    <w:abstractNumId w:val="4"/>
  </w:num>
  <w:num w:numId="15" w16cid:durableId="1708484458">
    <w:abstractNumId w:val="8"/>
  </w:num>
  <w:num w:numId="16" w16cid:durableId="933123559">
    <w:abstractNumId w:val="0"/>
  </w:num>
  <w:num w:numId="17" w16cid:durableId="840658655">
    <w:abstractNumId w:val="10"/>
  </w:num>
  <w:num w:numId="18" w16cid:durableId="1984306691">
    <w:abstractNumId w:val="12"/>
  </w:num>
  <w:num w:numId="19" w16cid:durableId="965042374">
    <w:abstractNumId w:val="16"/>
  </w:num>
  <w:num w:numId="20" w16cid:durableId="708838430">
    <w:abstractNumId w:val="17"/>
  </w:num>
  <w:num w:numId="21" w16cid:durableId="357198705">
    <w:abstractNumId w:val="19"/>
  </w:num>
  <w:num w:numId="22" w16cid:durableId="363556947">
    <w:abstractNumId w:val="23"/>
  </w:num>
  <w:num w:numId="23" w16cid:durableId="1396128569">
    <w:abstractNumId w:val="18"/>
  </w:num>
  <w:num w:numId="24" w16cid:durableId="1344958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BC5"/>
    <w:rsid w:val="00003C8C"/>
    <w:rsid w:val="00004560"/>
    <w:rsid w:val="000052E6"/>
    <w:rsid w:val="00013E82"/>
    <w:rsid w:val="00014DDB"/>
    <w:rsid w:val="000319F3"/>
    <w:rsid w:val="00034098"/>
    <w:rsid w:val="000520BE"/>
    <w:rsid w:val="000548C1"/>
    <w:rsid w:val="0005612A"/>
    <w:rsid w:val="000611FD"/>
    <w:rsid w:val="000614F5"/>
    <w:rsid w:val="000758D4"/>
    <w:rsid w:val="0008770A"/>
    <w:rsid w:val="0009549E"/>
    <w:rsid w:val="000A281E"/>
    <w:rsid w:val="000A323F"/>
    <w:rsid w:val="000A6390"/>
    <w:rsid w:val="000B0DA1"/>
    <w:rsid w:val="000B0F6A"/>
    <w:rsid w:val="000B6C08"/>
    <w:rsid w:val="000C5D83"/>
    <w:rsid w:val="000F3FC6"/>
    <w:rsid w:val="000F42E9"/>
    <w:rsid w:val="00105B53"/>
    <w:rsid w:val="0010660E"/>
    <w:rsid w:val="001260F6"/>
    <w:rsid w:val="0013034D"/>
    <w:rsid w:val="00134665"/>
    <w:rsid w:val="00134C88"/>
    <w:rsid w:val="00136FF2"/>
    <w:rsid w:val="00141909"/>
    <w:rsid w:val="00172B0B"/>
    <w:rsid w:val="001742C1"/>
    <w:rsid w:val="00176181"/>
    <w:rsid w:val="00177902"/>
    <w:rsid w:val="0018573B"/>
    <w:rsid w:val="00192BFE"/>
    <w:rsid w:val="001D2AF9"/>
    <w:rsid w:val="001E4AE3"/>
    <w:rsid w:val="002006AF"/>
    <w:rsid w:val="00206978"/>
    <w:rsid w:val="00214B60"/>
    <w:rsid w:val="00216B1C"/>
    <w:rsid w:val="00223F50"/>
    <w:rsid w:val="00227C66"/>
    <w:rsid w:val="00241175"/>
    <w:rsid w:val="00246729"/>
    <w:rsid w:val="0025333F"/>
    <w:rsid w:val="002926F8"/>
    <w:rsid w:val="002A3B37"/>
    <w:rsid w:val="002C2BDF"/>
    <w:rsid w:val="002C6F3F"/>
    <w:rsid w:val="002D3638"/>
    <w:rsid w:val="002D3735"/>
    <w:rsid w:val="002E6328"/>
    <w:rsid w:val="00326BFC"/>
    <w:rsid w:val="00327701"/>
    <w:rsid w:val="00336649"/>
    <w:rsid w:val="00337153"/>
    <w:rsid w:val="00341D95"/>
    <w:rsid w:val="00350668"/>
    <w:rsid w:val="00374519"/>
    <w:rsid w:val="00390059"/>
    <w:rsid w:val="00390A86"/>
    <w:rsid w:val="003951F9"/>
    <w:rsid w:val="003A4327"/>
    <w:rsid w:val="003A6452"/>
    <w:rsid w:val="003E33EA"/>
    <w:rsid w:val="003E6832"/>
    <w:rsid w:val="003F060F"/>
    <w:rsid w:val="003F7BB1"/>
    <w:rsid w:val="0040178E"/>
    <w:rsid w:val="00412301"/>
    <w:rsid w:val="00413174"/>
    <w:rsid w:val="0041667F"/>
    <w:rsid w:val="004301AD"/>
    <w:rsid w:val="00441D57"/>
    <w:rsid w:val="00444719"/>
    <w:rsid w:val="00447EBE"/>
    <w:rsid w:val="00452C79"/>
    <w:rsid w:val="00475E8A"/>
    <w:rsid w:val="00480592"/>
    <w:rsid w:val="00484A88"/>
    <w:rsid w:val="00485CA8"/>
    <w:rsid w:val="004865EF"/>
    <w:rsid w:val="00490AF1"/>
    <w:rsid w:val="00493501"/>
    <w:rsid w:val="004A2C2C"/>
    <w:rsid w:val="004C0659"/>
    <w:rsid w:val="004C421C"/>
    <w:rsid w:val="004C7EEF"/>
    <w:rsid w:val="004D1615"/>
    <w:rsid w:val="004D565B"/>
    <w:rsid w:val="004D7C21"/>
    <w:rsid w:val="004E34A9"/>
    <w:rsid w:val="004E4105"/>
    <w:rsid w:val="004E5F70"/>
    <w:rsid w:val="00510AED"/>
    <w:rsid w:val="00511372"/>
    <w:rsid w:val="00516FFC"/>
    <w:rsid w:val="00521939"/>
    <w:rsid w:val="00524CD6"/>
    <w:rsid w:val="00527EE9"/>
    <w:rsid w:val="005448EB"/>
    <w:rsid w:val="0055715A"/>
    <w:rsid w:val="00561A4B"/>
    <w:rsid w:val="0056226C"/>
    <w:rsid w:val="00563FD8"/>
    <w:rsid w:val="00577503"/>
    <w:rsid w:val="00577613"/>
    <w:rsid w:val="00577950"/>
    <w:rsid w:val="00592124"/>
    <w:rsid w:val="005A5ED7"/>
    <w:rsid w:val="005A75CB"/>
    <w:rsid w:val="005B118B"/>
    <w:rsid w:val="005B7367"/>
    <w:rsid w:val="005F480C"/>
    <w:rsid w:val="005F5905"/>
    <w:rsid w:val="006204F9"/>
    <w:rsid w:val="006210E8"/>
    <w:rsid w:val="00642738"/>
    <w:rsid w:val="00656BC5"/>
    <w:rsid w:val="00657BA5"/>
    <w:rsid w:val="006647A9"/>
    <w:rsid w:val="00674267"/>
    <w:rsid w:val="006871D1"/>
    <w:rsid w:val="0069399E"/>
    <w:rsid w:val="006A031E"/>
    <w:rsid w:val="006A07A2"/>
    <w:rsid w:val="006D1710"/>
    <w:rsid w:val="006D7734"/>
    <w:rsid w:val="006E6853"/>
    <w:rsid w:val="007009CA"/>
    <w:rsid w:val="00721311"/>
    <w:rsid w:val="007233C0"/>
    <w:rsid w:val="00723AEF"/>
    <w:rsid w:val="00723EE9"/>
    <w:rsid w:val="007352AD"/>
    <w:rsid w:val="00742A5F"/>
    <w:rsid w:val="00747B01"/>
    <w:rsid w:val="00753945"/>
    <w:rsid w:val="00753F84"/>
    <w:rsid w:val="007670C9"/>
    <w:rsid w:val="00776E3E"/>
    <w:rsid w:val="00787C41"/>
    <w:rsid w:val="00792216"/>
    <w:rsid w:val="0079398E"/>
    <w:rsid w:val="007A28FF"/>
    <w:rsid w:val="007B0C88"/>
    <w:rsid w:val="007B462A"/>
    <w:rsid w:val="007B5A93"/>
    <w:rsid w:val="007C3502"/>
    <w:rsid w:val="007D0A10"/>
    <w:rsid w:val="007D1FA6"/>
    <w:rsid w:val="007D2FAB"/>
    <w:rsid w:val="007D4D51"/>
    <w:rsid w:val="007D56ED"/>
    <w:rsid w:val="007E3FBA"/>
    <w:rsid w:val="007F056E"/>
    <w:rsid w:val="007F5F9F"/>
    <w:rsid w:val="00820952"/>
    <w:rsid w:val="00831258"/>
    <w:rsid w:val="00840A14"/>
    <w:rsid w:val="00840FFA"/>
    <w:rsid w:val="00844EE8"/>
    <w:rsid w:val="00845518"/>
    <w:rsid w:val="00852EB1"/>
    <w:rsid w:val="00861403"/>
    <w:rsid w:val="008660E6"/>
    <w:rsid w:val="00880A92"/>
    <w:rsid w:val="008A00DC"/>
    <w:rsid w:val="008A0452"/>
    <w:rsid w:val="008A06DF"/>
    <w:rsid w:val="008A11B2"/>
    <w:rsid w:val="008A1B1E"/>
    <w:rsid w:val="008B21ED"/>
    <w:rsid w:val="008B28DF"/>
    <w:rsid w:val="008C07FB"/>
    <w:rsid w:val="008C1083"/>
    <w:rsid w:val="008D67C2"/>
    <w:rsid w:val="008D712D"/>
    <w:rsid w:val="008F0BF4"/>
    <w:rsid w:val="00904602"/>
    <w:rsid w:val="00905344"/>
    <w:rsid w:val="00910911"/>
    <w:rsid w:val="00911665"/>
    <w:rsid w:val="00922516"/>
    <w:rsid w:val="00923A29"/>
    <w:rsid w:val="00923E91"/>
    <w:rsid w:val="00924533"/>
    <w:rsid w:val="009254F8"/>
    <w:rsid w:val="00931228"/>
    <w:rsid w:val="00933AA4"/>
    <w:rsid w:val="00944D75"/>
    <w:rsid w:val="009453A3"/>
    <w:rsid w:val="0096237C"/>
    <w:rsid w:val="00963923"/>
    <w:rsid w:val="00971CAF"/>
    <w:rsid w:val="009731C1"/>
    <w:rsid w:val="00981D19"/>
    <w:rsid w:val="00983BEC"/>
    <w:rsid w:val="009A4227"/>
    <w:rsid w:val="009B1251"/>
    <w:rsid w:val="009B1D87"/>
    <w:rsid w:val="009B3C0E"/>
    <w:rsid w:val="009B518F"/>
    <w:rsid w:val="009C60D7"/>
    <w:rsid w:val="009D0576"/>
    <w:rsid w:val="009D289E"/>
    <w:rsid w:val="009D3695"/>
    <w:rsid w:val="009E172B"/>
    <w:rsid w:val="00A01985"/>
    <w:rsid w:val="00A17D6A"/>
    <w:rsid w:val="00A22ACC"/>
    <w:rsid w:val="00A31DA0"/>
    <w:rsid w:val="00A330E0"/>
    <w:rsid w:val="00A5297A"/>
    <w:rsid w:val="00A54B1E"/>
    <w:rsid w:val="00A56EE2"/>
    <w:rsid w:val="00A629A7"/>
    <w:rsid w:val="00A63D17"/>
    <w:rsid w:val="00A6413C"/>
    <w:rsid w:val="00A744A9"/>
    <w:rsid w:val="00A80609"/>
    <w:rsid w:val="00AA7748"/>
    <w:rsid w:val="00AB00E9"/>
    <w:rsid w:val="00AB0B84"/>
    <w:rsid w:val="00AB3F1D"/>
    <w:rsid w:val="00AE2E25"/>
    <w:rsid w:val="00AF5F82"/>
    <w:rsid w:val="00AF7F8E"/>
    <w:rsid w:val="00B00ED4"/>
    <w:rsid w:val="00B06065"/>
    <w:rsid w:val="00B10FA5"/>
    <w:rsid w:val="00B1337F"/>
    <w:rsid w:val="00B163BA"/>
    <w:rsid w:val="00B45DB9"/>
    <w:rsid w:val="00B57961"/>
    <w:rsid w:val="00B64447"/>
    <w:rsid w:val="00B66B8F"/>
    <w:rsid w:val="00B852B3"/>
    <w:rsid w:val="00B87E9F"/>
    <w:rsid w:val="00B94FE1"/>
    <w:rsid w:val="00B9772A"/>
    <w:rsid w:val="00BA6961"/>
    <w:rsid w:val="00BB1336"/>
    <w:rsid w:val="00BC2542"/>
    <w:rsid w:val="00BD1C07"/>
    <w:rsid w:val="00BD4C44"/>
    <w:rsid w:val="00BF1CE0"/>
    <w:rsid w:val="00BF5074"/>
    <w:rsid w:val="00C04554"/>
    <w:rsid w:val="00C078A1"/>
    <w:rsid w:val="00C12691"/>
    <w:rsid w:val="00C13E76"/>
    <w:rsid w:val="00C14E58"/>
    <w:rsid w:val="00C20CA5"/>
    <w:rsid w:val="00C43319"/>
    <w:rsid w:val="00C440AF"/>
    <w:rsid w:val="00C469D0"/>
    <w:rsid w:val="00C47783"/>
    <w:rsid w:val="00C7068E"/>
    <w:rsid w:val="00C74559"/>
    <w:rsid w:val="00C745D6"/>
    <w:rsid w:val="00C76361"/>
    <w:rsid w:val="00C8215A"/>
    <w:rsid w:val="00C8333F"/>
    <w:rsid w:val="00C83B23"/>
    <w:rsid w:val="00C92BC5"/>
    <w:rsid w:val="00CA04F6"/>
    <w:rsid w:val="00CB2405"/>
    <w:rsid w:val="00CB5582"/>
    <w:rsid w:val="00D061A2"/>
    <w:rsid w:val="00D16A9C"/>
    <w:rsid w:val="00D24D40"/>
    <w:rsid w:val="00D256FD"/>
    <w:rsid w:val="00D30031"/>
    <w:rsid w:val="00D32773"/>
    <w:rsid w:val="00D50CB4"/>
    <w:rsid w:val="00D66701"/>
    <w:rsid w:val="00D8551F"/>
    <w:rsid w:val="00D862A7"/>
    <w:rsid w:val="00D90654"/>
    <w:rsid w:val="00D9141F"/>
    <w:rsid w:val="00D96A10"/>
    <w:rsid w:val="00DA10AB"/>
    <w:rsid w:val="00DA2CA5"/>
    <w:rsid w:val="00DA7312"/>
    <w:rsid w:val="00DB472D"/>
    <w:rsid w:val="00DB7DA7"/>
    <w:rsid w:val="00DC01D0"/>
    <w:rsid w:val="00DC722D"/>
    <w:rsid w:val="00DD2FCE"/>
    <w:rsid w:val="00DF5E2F"/>
    <w:rsid w:val="00E036E2"/>
    <w:rsid w:val="00E12943"/>
    <w:rsid w:val="00E14C69"/>
    <w:rsid w:val="00E172E1"/>
    <w:rsid w:val="00E21372"/>
    <w:rsid w:val="00E3025B"/>
    <w:rsid w:val="00E3039A"/>
    <w:rsid w:val="00E37632"/>
    <w:rsid w:val="00E55AFC"/>
    <w:rsid w:val="00E5698B"/>
    <w:rsid w:val="00E5720F"/>
    <w:rsid w:val="00E613B4"/>
    <w:rsid w:val="00E667B5"/>
    <w:rsid w:val="00E7179C"/>
    <w:rsid w:val="00E80E1D"/>
    <w:rsid w:val="00E80F55"/>
    <w:rsid w:val="00E952FD"/>
    <w:rsid w:val="00EB4B72"/>
    <w:rsid w:val="00ED020B"/>
    <w:rsid w:val="00ED41A8"/>
    <w:rsid w:val="00EE71F9"/>
    <w:rsid w:val="00EF3AE0"/>
    <w:rsid w:val="00EF4809"/>
    <w:rsid w:val="00EF6D6B"/>
    <w:rsid w:val="00F05A41"/>
    <w:rsid w:val="00F07BCC"/>
    <w:rsid w:val="00F07DD9"/>
    <w:rsid w:val="00F31CC4"/>
    <w:rsid w:val="00F3533E"/>
    <w:rsid w:val="00F4526F"/>
    <w:rsid w:val="00F47E81"/>
    <w:rsid w:val="00F5294B"/>
    <w:rsid w:val="00F54F3C"/>
    <w:rsid w:val="00F65213"/>
    <w:rsid w:val="00F714B7"/>
    <w:rsid w:val="00F71875"/>
    <w:rsid w:val="00F734CD"/>
    <w:rsid w:val="00F73EAE"/>
    <w:rsid w:val="00F75686"/>
    <w:rsid w:val="00F8317C"/>
    <w:rsid w:val="00F87D1C"/>
    <w:rsid w:val="00F93DD8"/>
    <w:rsid w:val="00F955B7"/>
    <w:rsid w:val="00FA05D9"/>
    <w:rsid w:val="00FA27CD"/>
    <w:rsid w:val="00FA3DE0"/>
    <w:rsid w:val="00FA6061"/>
    <w:rsid w:val="00FB312A"/>
    <w:rsid w:val="00FC62D1"/>
    <w:rsid w:val="00FD0B79"/>
    <w:rsid w:val="00FE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1E8AD"/>
  <w15:chartTrackingRefBased/>
  <w15:docId w15:val="{21267385-3373-4FB3-996F-750FE705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8FF"/>
  </w:style>
  <w:style w:type="paragraph" w:styleId="1">
    <w:name w:val="heading 1"/>
    <w:basedOn w:val="a"/>
    <w:next w:val="a"/>
    <w:link w:val="10"/>
    <w:uiPriority w:val="9"/>
    <w:qFormat/>
    <w:rsid w:val="007A28FF"/>
    <w:pPr>
      <w:keepNext/>
      <w:keepLines/>
      <w:pBdr>
        <w:bottom w:val="single" w:sz="4" w:space="2" w:color="009DD9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8F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009DD9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8F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0075A2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8F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004E6C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8F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0075A2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8F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8F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004E6C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8F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004E6C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8F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004E6C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A28F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A28FF"/>
    <w:rPr>
      <w:rFonts w:asciiTheme="majorHAnsi" w:eastAsiaTheme="majorEastAsia" w:hAnsiTheme="majorHAnsi" w:cstheme="majorBidi"/>
      <w:color w:val="009DD9" w:themeColor="accent2"/>
      <w:sz w:val="36"/>
      <w:szCs w:val="36"/>
    </w:rPr>
  </w:style>
  <w:style w:type="character" w:customStyle="1" w:styleId="30">
    <w:name w:val="Заглавие 3 Знак"/>
    <w:basedOn w:val="a0"/>
    <w:link w:val="3"/>
    <w:uiPriority w:val="9"/>
    <w:semiHidden/>
    <w:rsid w:val="007A28FF"/>
    <w:rPr>
      <w:rFonts w:asciiTheme="majorHAnsi" w:eastAsiaTheme="majorEastAsia" w:hAnsiTheme="majorHAnsi" w:cstheme="majorBidi"/>
      <w:color w:val="0075A2" w:themeColor="accent2" w:themeShade="BF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7A28FF"/>
    <w:rPr>
      <w:rFonts w:asciiTheme="majorHAnsi" w:eastAsiaTheme="majorEastAsia" w:hAnsiTheme="majorHAnsi" w:cstheme="majorBidi"/>
      <w:i/>
      <w:iCs/>
      <w:color w:val="004E6C" w:themeColor="accent2" w:themeShade="80"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7A28FF"/>
    <w:rPr>
      <w:rFonts w:asciiTheme="majorHAnsi" w:eastAsiaTheme="majorEastAsia" w:hAnsiTheme="majorHAnsi" w:cstheme="majorBidi"/>
      <w:color w:val="0075A2" w:themeColor="accent2" w:themeShade="BF"/>
      <w:sz w:val="24"/>
      <w:szCs w:val="24"/>
    </w:rPr>
  </w:style>
  <w:style w:type="character" w:customStyle="1" w:styleId="60">
    <w:name w:val="Заглавие 6 Знак"/>
    <w:basedOn w:val="a0"/>
    <w:link w:val="6"/>
    <w:uiPriority w:val="9"/>
    <w:semiHidden/>
    <w:rsid w:val="007A28FF"/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character" w:customStyle="1" w:styleId="70">
    <w:name w:val="Заглавие 7 Знак"/>
    <w:basedOn w:val="a0"/>
    <w:link w:val="7"/>
    <w:uiPriority w:val="9"/>
    <w:semiHidden/>
    <w:rsid w:val="007A28FF"/>
    <w:rPr>
      <w:rFonts w:asciiTheme="majorHAnsi" w:eastAsiaTheme="majorEastAsia" w:hAnsiTheme="majorHAnsi" w:cstheme="majorBidi"/>
      <w:b/>
      <w:bCs/>
      <w:color w:val="004E6C" w:themeColor="accent2" w:themeShade="80"/>
      <w:sz w:val="22"/>
      <w:szCs w:val="22"/>
    </w:rPr>
  </w:style>
  <w:style w:type="character" w:customStyle="1" w:styleId="80">
    <w:name w:val="Заглавие 8 Знак"/>
    <w:basedOn w:val="a0"/>
    <w:link w:val="8"/>
    <w:uiPriority w:val="9"/>
    <w:semiHidden/>
    <w:rsid w:val="007A28FF"/>
    <w:rPr>
      <w:rFonts w:asciiTheme="majorHAnsi" w:eastAsiaTheme="majorEastAsia" w:hAnsiTheme="majorHAnsi" w:cstheme="majorBidi"/>
      <w:color w:val="004E6C" w:themeColor="accent2" w:themeShade="80"/>
      <w:sz w:val="22"/>
      <w:szCs w:val="22"/>
    </w:rPr>
  </w:style>
  <w:style w:type="character" w:customStyle="1" w:styleId="90">
    <w:name w:val="Заглавие 9 Знак"/>
    <w:basedOn w:val="a0"/>
    <w:link w:val="9"/>
    <w:uiPriority w:val="9"/>
    <w:semiHidden/>
    <w:rsid w:val="007A28FF"/>
    <w:rPr>
      <w:rFonts w:asciiTheme="majorHAnsi" w:eastAsiaTheme="majorEastAsia" w:hAnsiTheme="majorHAnsi" w:cstheme="majorBidi"/>
      <w:i/>
      <w:iCs/>
      <w:color w:val="004E6C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7A28F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7A28F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Заглавие Знак"/>
    <w:basedOn w:val="a0"/>
    <w:link w:val="a4"/>
    <w:uiPriority w:val="10"/>
    <w:rsid w:val="007A28F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7A28F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лавие Знак"/>
    <w:basedOn w:val="a0"/>
    <w:link w:val="a6"/>
    <w:uiPriority w:val="11"/>
    <w:rsid w:val="007A28FF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7A28FF"/>
    <w:rPr>
      <w:b/>
      <w:bCs/>
    </w:rPr>
  </w:style>
  <w:style w:type="character" w:styleId="a9">
    <w:name w:val="Emphasis"/>
    <w:basedOn w:val="a0"/>
    <w:uiPriority w:val="20"/>
    <w:qFormat/>
    <w:rsid w:val="007A28FF"/>
    <w:rPr>
      <w:i/>
      <w:iCs/>
      <w:color w:val="000000" w:themeColor="text1"/>
    </w:rPr>
  </w:style>
  <w:style w:type="paragraph" w:styleId="aa">
    <w:name w:val="No Spacing"/>
    <w:uiPriority w:val="1"/>
    <w:qFormat/>
    <w:rsid w:val="007A28F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A28FF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7A28F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d">
    <w:name w:val="Цитат Знак"/>
    <w:basedOn w:val="a0"/>
    <w:link w:val="ac"/>
    <w:uiPriority w:val="29"/>
    <w:rsid w:val="007A28F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A28FF"/>
    <w:pPr>
      <w:pBdr>
        <w:top w:val="single" w:sz="24" w:space="4" w:color="009DD9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">
    <w:name w:val="Интензивно цитиране Знак"/>
    <w:basedOn w:val="a0"/>
    <w:link w:val="ae"/>
    <w:uiPriority w:val="30"/>
    <w:rsid w:val="007A28FF"/>
    <w:rPr>
      <w:rFonts w:asciiTheme="majorHAnsi" w:eastAsiaTheme="majorEastAsia" w:hAnsiTheme="majorHAnsi" w:cstheme="majorBidi"/>
      <w:sz w:val="24"/>
      <w:szCs w:val="24"/>
    </w:rPr>
  </w:style>
  <w:style w:type="character" w:styleId="af0">
    <w:name w:val="Subtle Emphasis"/>
    <w:basedOn w:val="a0"/>
    <w:uiPriority w:val="19"/>
    <w:qFormat/>
    <w:rsid w:val="007A28FF"/>
    <w:rPr>
      <w:i/>
      <w:iCs/>
      <w:color w:val="595959" w:themeColor="text1" w:themeTint="A6"/>
    </w:rPr>
  </w:style>
  <w:style w:type="character" w:styleId="af1">
    <w:name w:val="Intense Emphasis"/>
    <w:basedOn w:val="a0"/>
    <w:uiPriority w:val="21"/>
    <w:qFormat/>
    <w:rsid w:val="007A28FF"/>
    <w:rPr>
      <w:b/>
      <w:bCs/>
      <w:i/>
      <w:iCs/>
      <w:caps w:val="0"/>
      <w:smallCaps w:val="0"/>
      <w:strike w:val="0"/>
      <w:dstrike w:val="0"/>
      <w:color w:val="009DD9" w:themeColor="accent2"/>
    </w:rPr>
  </w:style>
  <w:style w:type="character" w:styleId="af2">
    <w:name w:val="Subtle Reference"/>
    <w:basedOn w:val="a0"/>
    <w:uiPriority w:val="31"/>
    <w:qFormat/>
    <w:rsid w:val="007A28F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3">
    <w:name w:val="Intense Reference"/>
    <w:basedOn w:val="a0"/>
    <w:uiPriority w:val="32"/>
    <w:qFormat/>
    <w:rsid w:val="007A28FF"/>
    <w:rPr>
      <w:b/>
      <w:bCs/>
      <w:caps w:val="0"/>
      <w:smallCaps/>
      <w:color w:val="auto"/>
      <w:spacing w:val="0"/>
      <w:u w:val="single"/>
    </w:rPr>
  </w:style>
  <w:style w:type="character" w:styleId="af4">
    <w:name w:val="Book Title"/>
    <w:basedOn w:val="a0"/>
    <w:uiPriority w:val="33"/>
    <w:qFormat/>
    <w:rsid w:val="007A28FF"/>
    <w:rPr>
      <w:b/>
      <w:bCs/>
      <w:caps w:val="0"/>
      <w:smallCap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7A28FF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C4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Изнесен текст Знак"/>
    <w:basedOn w:val="a0"/>
    <w:link w:val="af6"/>
    <w:uiPriority w:val="99"/>
    <w:semiHidden/>
    <w:rsid w:val="004C421C"/>
    <w:rPr>
      <w:rFonts w:ascii="Segoe UI" w:hAnsi="Segoe UI" w:cs="Segoe UI"/>
      <w:sz w:val="18"/>
      <w:szCs w:val="18"/>
    </w:rPr>
  </w:style>
  <w:style w:type="paragraph" w:styleId="af8">
    <w:name w:val="Body Text"/>
    <w:basedOn w:val="a"/>
    <w:link w:val="af9"/>
    <w:rsid w:val="00787C41"/>
    <w:pPr>
      <w:spacing w:after="0" w:line="240" w:lineRule="auto"/>
      <w:jc w:val="both"/>
    </w:pPr>
    <w:rPr>
      <w:rFonts w:ascii="Courier New" w:eastAsia="Times New Roman" w:hAnsi="Courier New" w:cs="Times New Roman"/>
      <w:sz w:val="24"/>
      <w:szCs w:val="20"/>
      <w:lang w:val="bg-BG"/>
    </w:rPr>
  </w:style>
  <w:style w:type="character" w:customStyle="1" w:styleId="af9">
    <w:name w:val="Основен текст Знак"/>
    <w:basedOn w:val="a0"/>
    <w:link w:val="af8"/>
    <w:rsid w:val="00787C41"/>
    <w:rPr>
      <w:rFonts w:ascii="Courier New" w:eastAsia="Times New Roman" w:hAnsi="Courier New" w:cs="Times New Roman"/>
      <w:sz w:val="24"/>
      <w:szCs w:val="20"/>
      <w:lang w:val="bg-BG"/>
    </w:rPr>
  </w:style>
  <w:style w:type="table" w:styleId="afa">
    <w:name w:val="Table Grid"/>
    <w:basedOn w:val="a1"/>
    <w:uiPriority w:val="39"/>
    <w:rsid w:val="00FE4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Синьо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u4W1vnrwEID7YiDdMvI5lMXvvrY8HRE+EGoEVs2xGq8=</DigestValue>
    </Reference>
    <Reference Type="http://www.w3.org/2000/09/xmldsig#Object" URI="#idOfficeObject">
      <DigestMethod Algorithm="http://www.w3.org/2001/04/xmlenc#sha256"/>
      <DigestValue>Ghf1NwGgCHxreoZmXLh4aN+Sr4Hvx/SplX4SFyqjdlQ=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S8w7ySEzn6L9FyaXSQrMrolWcWDdHLFjP/TCLYkJeRQ=</DigestValue>
    </Reference>
    <Reference Type="http://www.w3.org/2000/09/xmldsig#Object" URI="#idValidSigLnImg">
      <DigestMethod Algorithm="http://www.w3.org/2001/04/xmlenc#sha256"/>
      <DigestValue>10/UgI3Vebp5l3gvt/+FJa6efoX/Kso/erPSQdKJoN4=</DigestValue>
    </Reference>
    <Reference Type="http://www.w3.org/2000/09/xmldsig#Object" URI="#idInvalidSigLnImg">
      <DigestMethod Algorithm="http://www.w3.org/2001/04/xmlenc#sha256"/>
      <DigestValue>u4W6/xYlq6uQl7HojtnED5psD/sMtllVkNs3AOz3jCw=</DigestValue>
    </Reference>
  </SignedInfo>
  <SignatureValue>omEpMxRi0ps4CsbVn+yuMe3aK2lkbH4xR+QRwRdpjGtC36LDmx4NnANh8HBiNwMeEQ2BLbF3Yzv8
an0v6Ph6XrN4kK5DzAbNJukt1ChhMbO5hV/y0ywHSZvgy3b/n98OL7Tpl5YOgW6wIasM9ZKlVE4y
y4/9CgW0m2++9E2LlPUiWo+rFNjXnYq2gzfYiekUBbuFOl0/m18D1M+oeyuF41WZu2XN1WMsCJK3
TMqZdva/HkU/10tg7CJ7HU8n0IpoJcJZd8fXm9/Z1vwAPN3EzR2Op/GCEwNfys1+ykM6egyG6H1c
nq8X6VVgq3PvbA9uICo9Cj8QleNW3yRl+KXlpg==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QV3g2WH05VQ8CMOZHG9GiHo0h6zliCooASFOL7kMizM=</DigestValue>
      </Reference>
      <Reference URI="/word/fontTable.xml?ContentType=application/vnd.openxmlformats-officedocument.wordprocessingml.fontTable+xml">
        <DigestMethod Algorithm="http://www.w3.org/2001/04/xmlenc#sha256"/>
        <DigestValue>STSewoM1T5dOL8f5h8gXi55Ca1jmeZsAIoESwBo9dkQ=</DigestValue>
      </Reference>
      <Reference URI="/word/media/image1.emf?ContentType=image/x-emf">
        <DigestMethod Algorithm="http://www.w3.org/2001/04/xmlenc#sha256"/>
        <DigestValue>gvNH2nNJ22sqLWrOeFAk6yhQ0v3iZ9t/erTnJnxit00=</DigestValue>
      </Reference>
      <Reference URI="/word/numbering.xml?ContentType=application/vnd.openxmlformats-officedocument.wordprocessingml.numbering+xml">
        <DigestMethod Algorithm="http://www.w3.org/2001/04/xmlenc#sha256"/>
        <DigestValue>XhBxJpQSSYEZwQ82+bD56SLVIt62D/0QsyjizgmKXFI=</DigestValue>
      </Reference>
      <Reference URI="/word/settings.xml?ContentType=application/vnd.openxmlformats-officedocument.wordprocessingml.settings+xml">
        <DigestMethod Algorithm="http://www.w3.org/2001/04/xmlenc#sha256"/>
        <DigestValue>pGxWfc1Y3gskA668PCJzO00T5DV3jCu1xcmGUj6/nHI=</DigestValue>
      </Reference>
      <Reference URI="/word/styles.xml?ContentType=application/vnd.openxmlformats-officedocument.wordprocessingml.styles+xml">
        <DigestMethod Algorithm="http://www.w3.org/2001/04/xmlenc#sha256"/>
        <DigestValue>LEnkvtyPFOoLVvX5DO8UpzEGrLGanxymw23u56+RoBc=</DigestValue>
      </Reference>
      <Reference URI="/word/theme/theme1.xml?ContentType=application/vnd.openxmlformats-officedocument.theme+xml">
        <DigestMethod Algorithm="http://www.w3.org/2001/04/xmlenc#sha256"/>
        <DigestValue>Mq+YlfbmSbKbyMskBOIAV5UPZzXuJNV7t2ybNzOXcs0=</DigestValue>
      </Reference>
      <Reference URI="/word/webSettings.xml?ContentType=application/vnd.openxmlformats-officedocument.wordprocessingml.webSettings+xml">
        <DigestMethod Algorithm="http://www.w3.org/2001/04/xmlenc#sha256"/>
        <DigestValue>M7uCGxirG3AWEN1x3CEsEAEFAuV60r1Oku1Vp5tDmTk=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2026-09-30T06:33:54Z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{A3A98D66-8C2D-4848-82A2-3A7AB3C5D38C}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2026-09-30T06:33:54Z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3BoAAKI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bApsUAonGRYUAJAgCQc2gXAFBoF8ACAgAgAAAAP////8ACAgAmUWgXAFBoFwYAAAD/////AAAAAGl42f/drXCmDN9lYAzfZWBAu/4WuKYaANnRBmD/////hKYaAPj45F8M32VgDN9lYEC7/haYphoAWVvpXwAAZWBAu/4WQLv+FsSmGgAz3uZfDN9lYGmtcKZAu/4WDN9lYDSpGgAAAAAApKgaACnYBmDQAoQu+KYaAK2WdXYAAEh2CQAAAAAAAABh+3R2AAAAAAkAAAD8pxoA/KcaAA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SK/FAAAAAADQosUA0KLFADxRkWEAAAAASlGRYQAAAAAAAAAAAAAAAAAAAAAAAAAAeGnFAAAAAAAAAAAAAAAAAAAAAAAAAAAAAAAAAAAAAAAAAAAAAAAAAAAAAAAAAAAAAAAAAAAAAAAAAAAAAAAAAKjnGgAAAIQupGbcd5zoGgDY1M530KLFAMFg0mAAAAAA6NXOd///AAAAAAAAy9bOd8vWznfM6BoA0OgaADxRkWEAAAAAAAAAAAcAAAAAAAAAYft0dgkAAAAHAAAABOkaAATpGgA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hAAAAHEAAAABAAAAAMDGQb6ExkEPAAAAYQAAABAAAABMAAAAAAAAAAAAAAAAAAAA//////////9sAAAAFAQwBD0EOAQ1BDsEMAQgABwEMARABDgEPQQ+BDIEMAQJAAAABwAAAAcAAAAHAAAABwAAAAcAAAAHAAAABAAAAAwAAAAHAAAACAAAAAcAAAAHAAAACAAAAAcAAAAH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</Object>
  <Object Id="idInvalidSigLnImg">AQAAAGwAAAAAAAAAAAAAAGsBAACfAAAAAAAAAAAAAABUIwAAgw8AACBFTUYAAAEAUCEAAKk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sCmxQCicZFhQAkCAJBzaBcAUGgXwAICACAAAAA/////wAICACZRaBcAUGgXBgAAAP////8AAAAAaXjZ/92tcKYM32VgDN9lYEC7/ha4phoA2dEGYP////+EphoA+PjkXwzfZWAM32VgQLv+FpimGgBZW+lfAABlYEC7/hZAu/4WxKYaADPe5l8M32Vgaa1wpkC7/hYM32VgNKkaAAAAAACkqBoAKdgGYNAChC74phoArZZ1dgAASHYJAAAAAAAAAGH7dHYAAAAACQAAAPynGgD8pxoA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BIr8UAAAAAANCixQDQosUAPFGRYQAAAABKUZFhAAAAAAAAAAAAAAAAAAAAAAAAAAB4acUAAAAAAAAAAAAAAAAAAAAAAAAAAAAAAAAAAAAAAAAAAAAAAAAAAAAAAAAAAAAAAAAAAAAAAAAAAAAAAAAAqOcaAAAAhC6kZtx3nOgaANjUznfQosUAwWDSYAAAAADo1c53//8AAAAAAADL1s53y9bOd8zoGgDQ6BoAPFGRYQAAAAAAAAAABwAAAAAAAABh+3R2CQAAAAcAAAAE6RoABOkaAA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jmX6mmcKZArRoAAAAAADDEIQQNunCmGKnMAAIAAAA6aQJgnaZwpiAAAABoPWZgQJApHQAAAgDYksUnOMhlYIytGgDQ1tZ3oLIaANDW1ncAAAAAAAAAAJgJhC4g48UAAAACAKCyGgAAAAAAAAAAAIytGgAz3uZfAAAaAHBzKhz/////SK0aAD0R5l9AshoAcLXRd1x2RFn+////pK0aAHSa0ncAAAAAIAAAAMDHZWDYrRoAwK0aAAAAAAAAAAAAYft0diAAAAAGAAAA2K4aANiuGgAAAgAA/P///wEAAAAAAAAAAAAAAAAAAAAAAAAAAAAAAAAAAABkdgAIAAAAACUAAAAMAAAAAwAAABgAAAAMAAAAAAAAABIAAAAMAAAAAQAAABYAAAAMAAAACAAAAFQAAABUAAAADAAAADcAAAAgAAAAWgAAAAEAAAAAwMZBvoTG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EAAAAcQAAAAEAAAAAwMZBvoTGQQ8AAABhAAAAEAAAAEwAAAAAAAAAAAAAAAAAAAD//////////2wAAAAUBDAEPQQ4BDUEOwQwBCAAHAQwBEAEOAQ9BD4EMgQwBAkAAAAHAAAABwAAAAcAAAAHAAAABwAAAAcAAAAEAAAADAAAAAcAAAAIAAAABwAAAAcAAAAIAAAABwAAAAc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1100505: ОУ "Васил Левски" - Голям извор</cp:lastModifiedBy>
  <cp:revision>7</cp:revision>
  <cp:lastPrinted>2026-09-23T12:39:00Z</cp:lastPrinted>
  <dcterms:created xsi:type="dcterms:W3CDTF">2026-09-17T12:30:00Z</dcterms:created>
  <dcterms:modified xsi:type="dcterms:W3CDTF">2026-09-30T06:33:00Z</dcterms:modified>
</cp:coreProperties>
</file>